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5" w:type="dxa"/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7627F9BB" w:rsidTr="18A01053" w14:paraId="00845FFA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5A6C7EB8" w14:textId="2CDBAC9E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Unit Overview </w:t>
            </w:r>
          </w:p>
        </w:tc>
      </w:tr>
      <w:tr w:rsidR="7627F9BB" w:rsidTr="18A01053" w14:paraId="242A0F93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P="671C8D2D" w:rsidRDefault="7627F9BB" w14:paraId="6FB581D0" w14:textId="1A7AD27C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71C8D2D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Content Area</w:t>
            </w:r>
            <w:r w:rsidRPr="671C8D2D" w:rsidR="2C7C55B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: Health</w:t>
            </w:r>
          </w:p>
        </w:tc>
      </w:tr>
      <w:tr w:rsidR="7627F9BB" w:rsidTr="18A01053" w14:paraId="2902411C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52E860D3" w14:textId="4B1511CA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Unit Titles:</w:t>
            </w:r>
            <w:r w:rsidRPr="7627F9BB" w:rsidR="7627F9BB">
              <w:rPr>
                <w:rFonts w:ascii="Calibri" w:hAnsi="Calibri" w:eastAsia="Calibri" w:cs="Calibri"/>
                <w:sz w:val="22"/>
                <w:szCs w:val="22"/>
              </w:rPr>
              <w:t xml:space="preserve"> Injury Prevention and Personal Safety, Functions of the Body, Nutrition, Community Health and Safety (Violence Prevention), Self-Worth, Mental and Emotional Health, Growth and Development / Cycle of Family, Substance Abuse Prevention, Disease and Illness Prevention, Environmental and Consumer Health </w:t>
            </w:r>
          </w:p>
        </w:tc>
      </w:tr>
      <w:tr w:rsidR="7627F9BB" w:rsidTr="18A01053" w14:paraId="0A42420F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00B40B6C" w14:textId="1A84ED2E">
            <w:r w:rsidRPr="671C8D2D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Target Course/Grade Level</w:t>
            </w:r>
            <w:r w:rsidRPr="671C8D2D" w:rsidR="6482685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: K</w:t>
            </w:r>
            <w:r w:rsidRPr="671C8D2D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-2</w:t>
            </w:r>
          </w:p>
        </w:tc>
      </w:tr>
      <w:tr w:rsidR="7627F9BB" w:rsidTr="18A01053" w14:paraId="215C7E04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250FF4BC" w14:textId="0BB3CCDE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Duration: Sep. to June (est. 4 weeks per unit) </w:t>
            </w:r>
          </w:p>
        </w:tc>
      </w:tr>
      <w:tr w:rsidR="7627F9BB" w:rsidTr="18A01053" w14:paraId="18482EB8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126F72B5" w14:textId="6531FBF9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Description </w:t>
            </w:r>
          </w:p>
          <w:p w:rsidR="7627F9BB" w:rsidRDefault="7627F9BB" w14:paraId="2A2FAF38" w14:textId="63464B6C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Students in K to 2 are introduced to health issues and topics affecting everyday lives, but at their level.  The goal is to allow students to demonstrate health decisions, habits, and behaviors.</w:t>
            </w:r>
          </w:p>
        </w:tc>
      </w:tr>
      <w:tr w:rsidR="7627F9BB" w:rsidTr="18A01053" w14:paraId="6700F19C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28D00FC3" w14:textId="48C8205B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Enduring Understandings</w:t>
            </w:r>
          </w:p>
        </w:tc>
      </w:tr>
      <w:tr w:rsidR="7627F9BB" w:rsidTr="18A01053" w14:paraId="1BA311CA">
        <w:tc>
          <w:tcPr>
            <w:tcW w:w="4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1C7A9487" w14:textId="1D39A333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Understandings @ age-appropriate level</w:t>
            </w:r>
          </w:p>
          <w:p w:rsidR="7627F9BB" w:rsidRDefault="7627F9BB" w14:paraId="3E01F0BB" w14:textId="1C116B7F">
            <w:r w:rsidRPr="7627F9BB" w:rsidR="7627F9BB">
              <w:rPr>
                <w:rFonts w:ascii="Calibri" w:hAnsi="Calibri" w:eastAsia="Calibri" w:cs="Calibri"/>
                <w:sz w:val="20"/>
                <w:szCs w:val="20"/>
                <w:u w:val="single"/>
              </w:rPr>
              <w:t xml:space="preserve">Unit 1 </w:t>
            </w:r>
          </w:p>
          <w:p w:rsidR="7627F9BB" w:rsidRDefault="7627F9BB" w14:paraId="60EF0C7F" w14:textId="1B6BF79A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Injury Prevention and Personal Safety </w:t>
            </w:r>
          </w:p>
          <w:p w:rsidR="7627F9BB" w:rsidRDefault="7627F9BB" w14:paraId="55E52C77" w14:textId="548C730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(accident &amp; fire prevention; sexual assault prevention, sexual abuse &amp; assault awareness and prevention)</w:t>
            </w:r>
          </w:p>
          <w:p w:rsidR="7627F9BB" w:rsidRDefault="7627F9BB" w14:paraId="4B1102AE" w14:textId="074C7A57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•Safety rules and helpers</w:t>
            </w:r>
          </w:p>
          <w:p w:rsidR="7627F9BB" w:rsidRDefault="7627F9BB" w14:paraId="2377C0D6" w14:textId="686CD2C8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•Effect of no rules </w:t>
            </w:r>
          </w:p>
          <w:p w:rsidR="7627F9BB" w:rsidRDefault="7627F9BB" w14:paraId="2445EB1F" w14:textId="069A50CC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•Where injuries happen</w:t>
            </w:r>
          </w:p>
          <w:p w:rsidR="7627F9BB" w:rsidRDefault="7627F9BB" w14:paraId="729FEDAE" w14:textId="416EEAC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•Safety awards</w:t>
            </w:r>
          </w:p>
          <w:p w:rsidR="7627F9BB" w:rsidRDefault="7627F9BB" w14:paraId="19DC49F3" w14:textId="3DDB446A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•Routines for fire, storms, floods; decision making; emergencies</w:t>
            </w:r>
          </w:p>
          <w:p w:rsidR="7627F9BB" w:rsidRDefault="7627F9BB" w14:paraId="43D4279A" w14:textId="42CF42E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•Safe and unsafe play</w:t>
            </w:r>
          </w:p>
          <w:p w:rsidR="7627F9BB" w:rsidRDefault="7627F9BB" w14:paraId="44FFAA02" w14:textId="3EF32CD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•Personal safety</w:t>
            </w:r>
          </w:p>
          <w:p w:rsidR="7627F9BB" w:rsidRDefault="7627F9BB" w14:paraId="0C87D0A1" w14:textId="15F8A66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•Refusal skills</w:t>
            </w:r>
          </w:p>
          <w:p w:rsidR="7627F9BB" w:rsidRDefault="7627F9BB" w14:paraId="783BB514" w14:textId="388D28C3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•Who to trust</w:t>
            </w:r>
          </w:p>
          <w:p w:rsidR="7627F9BB" w:rsidRDefault="7627F9BB" w14:paraId="5261997B" w14:textId="7F3537DB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•Safe and unsafe touches </w:t>
            </w:r>
          </w:p>
          <w:p w:rsidR="7627F9BB" w:rsidRDefault="7627F9BB" w14:paraId="0FB05784" w14:textId="6BCD3634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:rsidR="7627F9BB" w:rsidRDefault="7627F9BB" w14:paraId="60FF6BDD" w14:textId="6F8F36BF">
            <w:r w:rsidRPr="7627F9BB" w:rsidR="7627F9BB">
              <w:rPr>
                <w:rFonts w:ascii="Calibri" w:hAnsi="Calibri" w:eastAsia="Calibri" w:cs="Calibri"/>
                <w:sz w:val="20"/>
                <w:szCs w:val="20"/>
                <w:u w:val="single"/>
              </w:rPr>
              <w:t>Unit 2</w:t>
            </w:r>
          </w:p>
          <w:p w:rsidR="7627F9BB" w:rsidRDefault="7627F9BB" w14:paraId="04B9E7DA" w14:textId="237E2DDE"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>Functions of the Body</w:t>
            </w:r>
          </w:p>
          <w:p w:rsidR="16A02B55" w:rsidRDefault="16A02B55" w14:paraId="6F6923EB" w14:textId="61FE8422">
            <w:r w:rsidRPr="671C8D2D" w:rsidR="16A02B55">
              <w:rPr>
                <w:rFonts w:ascii="Calibri" w:hAnsi="Calibri" w:eastAsia="Calibri" w:cs="Calibri"/>
                <w:sz w:val="20"/>
                <w:szCs w:val="20"/>
              </w:rPr>
              <w:t>Drugs, Alcohol, Tobacco, Controlled Dangerous Substances &amp; anabolic steroids</w:t>
            </w:r>
          </w:p>
          <w:p w:rsidR="7627F9BB" w:rsidRDefault="7627F9BB" w14:paraId="6E5CF820" w14:textId="2825B28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•Functions of and care routines for the five senses</w:t>
            </w:r>
          </w:p>
          <w:p w:rsidR="7627F9BB" w:rsidRDefault="7627F9BB" w14:paraId="2B2FEADD" w14:textId="2E48709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•Responsibility</w:t>
            </w:r>
          </w:p>
          <w:p w:rsidR="7627F9BB" w:rsidRDefault="7627F9BB" w14:paraId="1E0CEC10" w14:textId="0161C409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•Empathy</w:t>
            </w:r>
          </w:p>
          <w:p w:rsidR="7627F9BB" w:rsidRDefault="7627F9BB" w14:paraId="26C637E1" w14:textId="3C80FFFF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•Practicing being helpful</w:t>
            </w:r>
          </w:p>
          <w:p w:rsidR="7627F9BB" w:rsidRDefault="7627F9BB" w14:paraId="29366D60" w14:textId="3FC85AF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•Heeding body signals</w:t>
            </w:r>
          </w:p>
          <w:p w:rsidR="7627F9BB" w:rsidRDefault="7627F9BB" w14:paraId="1BC94050" w14:textId="5BB5522F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•How senses protect you</w:t>
            </w:r>
          </w:p>
          <w:p w:rsidR="7627F9BB" w:rsidRDefault="7627F9BB" w14:paraId="5DD8C512" w14:textId="6FF7E0EA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•Predicting effects of sense impairment</w:t>
            </w:r>
          </w:p>
          <w:p w:rsidR="7627F9BB" w:rsidRDefault="7627F9BB" w14:paraId="6FDB2617" w14:textId="1D0BBB2A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•Respecting self and others</w:t>
            </w:r>
          </w:p>
          <w:p w:rsidR="7627F9BB" w:rsidRDefault="7627F9BB" w14:paraId="3F783A36" w14:textId="13876B39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•Responsible self- care</w:t>
            </w:r>
          </w:p>
          <w:p w:rsidR="7627F9BB" w:rsidRDefault="7627F9BB" w14:paraId="6588B33A" w14:textId="5455AAE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•Self-awareness </w:t>
            </w:r>
          </w:p>
          <w:p w:rsidR="7627F9BB" w:rsidRDefault="7627F9BB" w14:paraId="096BFA64" w14:textId="4971522B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•Impact of drugs on the body</w:t>
            </w:r>
          </w:p>
          <w:p w:rsidR="7627F9BB" w:rsidRDefault="7627F9BB" w14:paraId="706844AE" w14:textId="2F87E8E0">
            <w:r w:rsidRPr="671C8D2D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:rsidR="7627F9BB" w:rsidRDefault="7627F9BB" w14:paraId="24CCB795" w14:textId="4054A17F">
            <w:r w:rsidRPr="671C8D2D" w:rsidR="162301EF">
              <w:rPr>
                <w:rFonts w:ascii="Calibri" w:hAnsi="Calibri" w:eastAsia="Calibri" w:cs="Calibri"/>
                <w:sz w:val="20"/>
                <w:szCs w:val="20"/>
                <w:u w:val="single"/>
              </w:rPr>
              <w:t>Unit 3</w:t>
            </w:r>
          </w:p>
          <w:p w:rsidR="7627F9BB" w:rsidRDefault="7627F9BB" w14:paraId="5F92B83F" w14:textId="53C0AD28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Nutrition</w:t>
            </w:r>
          </w:p>
          <w:p w:rsidR="7627F9BB" w:rsidRDefault="7627F9BB" w14:paraId="034F3865" w14:textId="61DF2D35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(Cancer Awareness)</w:t>
            </w:r>
          </w:p>
          <w:p w:rsidR="7627F9BB" w:rsidRDefault="7627F9BB" w14:paraId="21F1B5D8" w14:textId="3362590E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•Healthful food choices</w:t>
            </w:r>
          </w:p>
          <w:p w:rsidR="7627F9BB" w:rsidRDefault="7627F9BB" w14:paraId="4B1E5BCA" w14:textId="3B303126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•Safe food handling</w:t>
            </w:r>
          </w:p>
          <w:p w:rsidR="7627F9BB" w:rsidRDefault="7627F9BB" w14:paraId="0937A2E6" w14:textId="6AD67A0D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•Cultural, familial, and individual preferences</w:t>
            </w:r>
          </w:p>
          <w:p w:rsidR="7627F9BB" w:rsidRDefault="7627F9BB" w14:paraId="5222FC6A" w14:textId="446E684D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•Goals for healthful eating to prevent disease</w:t>
            </w:r>
          </w:p>
          <w:p w:rsidR="7627F9BB" w:rsidRDefault="7627F9BB" w14:paraId="3DEB698C" w14:textId="10E81534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 xml:space="preserve">•Decision-making for a healthy diet </w:t>
            </w:r>
          </w:p>
          <w:p w:rsidR="7627F9BB" w:rsidRDefault="7627F9BB" w14:paraId="2F6230FA" w14:textId="0599A7EE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•Food needs of living things</w:t>
            </w:r>
          </w:p>
          <w:p w:rsidR="7627F9BB" w:rsidRDefault="7627F9BB" w14:paraId="4DDBF51E" w14:textId="72AA3C51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•Healthful vs. Unhealthful</w:t>
            </w:r>
          </w:p>
          <w:p w:rsidR="7627F9BB" w:rsidRDefault="7627F9BB" w14:paraId="0CAFEFC0" w14:textId="591B346E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•Variety</w:t>
            </w:r>
          </w:p>
          <w:p w:rsidR="7627F9BB" w:rsidRDefault="7627F9BB" w14:paraId="236FC815" w14:textId="62EF5C5B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•Meal Plans</w:t>
            </w:r>
          </w:p>
          <w:p w:rsidR="7627F9BB" w:rsidRDefault="7627F9BB" w14:paraId="3559CCB2" w14:textId="18BD74F9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•Healthful breakfast</w:t>
            </w:r>
          </w:p>
          <w:p w:rsidR="7627F9BB" w:rsidRDefault="7627F9BB" w14:paraId="1A404E05" w14:textId="78123B89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•Food groups</w:t>
            </w:r>
          </w:p>
          <w:p w:rsidR="7627F9BB" w:rsidP="671C8D2D" w:rsidRDefault="7627F9BB" w14:paraId="5CB7376A" w14:textId="4D4C887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7627F9BB" w:rsidRDefault="7627F9BB" w14:paraId="5BD16725" w14:textId="6B345CDC">
            <w:r w:rsidRPr="671C8D2D" w:rsidR="162301EF">
              <w:rPr>
                <w:rFonts w:ascii="Calibri" w:hAnsi="Calibri" w:eastAsia="Calibri" w:cs="Calibri"/>
                <w:sz w:val="20"/>
                <w:szCs w:val="20"/>
                <w:u w:val="single"/>
              </w:rPr>
              <w:t xml:space="preserve">Unit 4 </w:t>
            </w:r>
          </w:p>
          <w:p w:rsidR="7627F9BB" w:rsidP="671C8D2D" w:rsidRDefault="7627F9BB" w14:paraId="6C4E41C0" w14:textId="4212B43E">
            <w:pPr>
              <w:spacing w:line="257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Community Health and Safety (Violence Prevention</w:t>
            </w:r>
            <w:r w:rsidRPr="671C8D2D" w:rsidR="6D3D6A38">
              <w:rPr>
                <w:rFonts w:ascii="Calibri" w:hAnsi="Calibri" w:eastAsia="Calibri" w:cs="Calibri"/>
                <w:sz w:val="20"/>
                <w:szCs w:val="20"/>
              </w:rPr>
              <w:t xml:space="preserve">, Bullying, Gang </w:t>
            </w:r>
            <w:r w:rsidRPr="671C8D2D" w:rsidR="0AB3DD12">
              <w:rPr>
                <w:rFonts w:ascii="Calibri" w:hAnsi="Calibri" w:eastAsia="Calibri" w:cs="Calibri"/>
                <w:sz w:val="20"/>
                <w:szCs w:val="20"/>
              </w:rPr>
              <w:t>Awareness</w:t>
            </w:r>
            <w:r w:rsidRPr="671C8D2D" w:rsidR="6D3D6A38">
              <w:rPr>
                <w:rFonts w:ascii="Calibri" w:hAnsi="Calibri" w:eastAsia="Calibri" w:cs="Calibri"/>
                <w:sz w:val="20"/>
                <w:szCs w:val="20"/>
              </w:rPr>
              <w:t>)</w:t>
            </w:r>
          </w:p>
          <w:p w:rsidR="7627F9BB" w:rsidRDefault="7627F9BB" w14:paraId="31B64302" w14:textId="3D8FD8C3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 xml:space="preserve">• How to define community </w:t>
            </w:r>
          </w:p>
          <w:p w:rsidR="7627F9BB" w:rsidRDefault="7627F9BB" w14:paraId="298FAB32" w14:textId="17B8766B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•Community helpers</w:t>
            </w:r>
          </w:p>
          <w:p w:rsidR="7627F9BB" w:rsidRDefault="7627F9BB" w14:paraId="4C1DEB31" w14:textId="657EFFAD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 xml:space="preserve">•How being a responsible citizen helps your community </w:t>
            </w:r>
          </w:p>
          <w:p w:rsidR="7627F9BB" w:rsidRDefault="7627F9BB" w14:paraId="48F8FF74" w14:textId="47C32239"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•Rules and laws</w:t>
            </w:r>
          </w:p>
          <w:p w:rsidR="7627F9BB" w:rsidP="671C8D2D" w:rsidRDefault="7627F9BB" w14:paraId="18085699" w14:textId="29DEA8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 xml:space="preserve">Unsafe and violent actions </w:t>
            </w:r>
          </w:p>
          <w:p w:rsidR="7627F9BB" w:rsidP="671C8D2D" w:rsidRDefault="7627F9BB" w14:paraId="71766EB5" w14:textId="3DD1480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 xml:space="preserve"> Safety routines to avoid violence and danger </w:t>
            </w:r>
          </w:p>
          <w:p w:rsidR="7627F9BB" w:rsidP="671C8D2D" w:rsidRDefault="7627F9BB" w14:paraId="746BE140" w14:textId="1625DF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Bully prevention</w:t>
            </w:r>
          </w:p>
          <w:p w:rsidR="7627F9BB" w:rsidP="671C8D2D" w:rsidRDefault="7627F9BB" w14:paraId="6B61B98A" w14:textId="0E48799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Domestic Violence &amp; Child abuse prevention awareness</w:t>
            </w:r>
          </w:p>
          <w:p w:rsidR="7627F9BB" w:rsidP="671C8D2D" w:rsidRDefault="7627F9BB" w14:paraId="0A25DAD3" w14:textId="4979680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Social awareness</w:t>
            </w:r>
          </w:p>
          <w:p w:rsidR="7627F9BB" w:rsidP="671C8D2D" w:rsidRDefault="7627F9BB" w14:paraId="5F10521C" w14:textId="71854B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Conflict resolution</w:t>
            </w:r>
          </w:p>
          <w:p w:rsidR="7627F9BB" w:rsidP="671C8D2D" w:rsidRDefault="7627F9BB" w14:paraId="1F7967AC" w14:textId="11468A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Decision making</w:t>
            </w:r>
          </w:p>
          <w:p w:rsidR="7627F9BB" w:rsidP="671C8D2D" w:rsidRDefault="7627F9BB" w14:paraId="32608D5B" w14:textId="22DC17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671C8D2D" w:rsidR="162301EF">
              <w:rPr>
                <w:rFonts w:ascii="Calibri" w:hAnsi="Calibri" w:eastAsia="Calibri" w:cs="Calibri"/>
                <w:sz w:val="20"/>
                <w:szCs w:val="20"/>
              </w:rPr>
              <w:t>Respect for diversity among community helpers &amp; their contributions</w:t>
            </w:r>
          </w:p>
          <w:p w:rsidR="7627F9BB" w:rsidP="671C8D2D" w:rsidRDefault="7627F9BB" w14:paraId="5953D3A7" w14:textId="77FF1042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41B16D6F" w14:textId="6C1EC31B">
            <w:r w:rsidRPr="7627F9BB" w:rsidR="7627F9BB">
              <w:rPr>
                <w:rFonts w:ascii="Calibri" w:hAnsi="Calibri" w:eastAsia="Calibri" w:cs="Calibri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</w:p>
          <w:p w:rsidR="7627F9BB" w:rsidRDefault="7627F9BB" w14:paraId="562770CF" w14:textId="72695DE4">
            <w:r w:rsidRPr="7627F9BB" w:rsidR="7627F9BB">
              <w:rPr>
                <w:rFonts w:ascii="Calibri" w:hAnsi="Calibri" w:eastAsia="Calibri" w:cs="Calibri"/>
                <w:sz w:val="20"/>
                <w:szCs w:val="20"/>
                <w:u w:val="single"/>
              </w:rPr>
              <w:t>Unit 5</w:t>
            </w:r>
          </w:p>
          <w:p w:rsidR="7627F9BB" w:rsidRDefault="7627F9BB" w14:paraId="246E292A" w14:textId="64EF8EA2">
            <w:r w:rsidRPr="671C8D2D" w:rsidR="51210E24">
              <w:rPr>
                <w:rFonts w:ascii="Calibri" w:hAnsi="Calibri" w:eastAsia="Calibri" w:cs="Calibri"/>
                <w:sz w:val="20"/>
                <w:szCs w:val="20"/>
              </w:rPr>
              <w:t>Self-</w:t>
            </w:r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 xml:space="preserve">Worth, Mental and Emotional Health </w:t>
            </w:r>
          </w:p>
          <w:p w:rsidR="7627F9BB" w:rsidRDefault="7627F9BB" w14:paraId="07991990" w14:textId="632B7457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Suicide prevention</w:t>
            </w:r>
          </w:p>
          <w:p w:rsidR="7627F9BB" w:rsidRDefault="7627F9BB" w14:paraId="09C9017C" w14:textId="084F0229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•Identifying personal talents, qualities, and feelings</w:t>
            </w:r>
          </w:p>
          <w:p w:rsidR="7627F9BB" w:rsidRDefault="7627F9BB" w14:paraId="1E3B359F" w14:textId="5376BCF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•Methods of communication</w:t>
            </w:r>
          </w:p>
          <w:p w:rsidR="7627F9BB" w:rsidRDefault="7627F9BB" w14:paraId="0C29CF73" w14:textId="77982FCF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•Respecting self and others</w:t>
            </w:r>
          </w:p>
          <w:p w:rsidR="7627F9BB" w:rsidRDefault="7627F9BB" w14:paraId="03ADEFFA" w14:textId="7262CE4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•Helping others</w:t>
            </w:r>
          </w:p>
          <w:p w:rsidR="7627F9BB" w:rsidRDefault="7627F9BB" w14:paraId="195928B3" w14:textId="186CB739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•Setting goals</w:t>
            </w:r>
          </w:p>
          <w:p w:rsidR="7627F9BB" w:rsidRDefault="7627F9BB" w14:paraId="23D7632F" w14:textId="75EAA83B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•Using Refusal skills</w:t>
            </w:r>
          </w:p>
          <w:p w:rsidR="7627F9BB" w:rsidRDefault="7627F9BB" w14:paraId="1A3693E4" w14:textId="7F5D1CF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•Locating trusting adults</w:t>
            </w:r>
          </w:p>
          <w:p w:rsidR="7627F9BB" w:rsidRDefault="7627F9BB" w14:paraId="2A164D9C" w14:textId="1A49F6E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•Talking about feelings</w:t>
            </w:r>
          </w:p>
          <w:p w:rsidR="7627F9BB" w:rsidRDefault="7627F9BB" w14:paraId="129B1714" w14:textId="5135650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•Making friends</w:t>
            </w:r>
          </w:p>
          <w:p w:rsidR="7627F9BB" w:rsidRDefault="7627F9BB" w14:paraId="3CFD6366" w14:textId="350F88FB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•Positive character traits</w:t>
            </w:r>
          </w:p>
          <w:p w:rsidR="7627F9BB" w:rsidRDefault="7627F9BB" w14:paraId="7C4FD17C" w14:textId="3DCEE9D6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•Self-management of emotions</w:t>
            </w:r>
          </w:p>
          <w:p w:rsidR="7627F9BB" w:rsidRDefault="7627F9BB" w14:paraId="26EDE2BE" w14:textId="7446B216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RDefault="7627F9BB" w14:paraId="1726BA22" w14:textId="47D1DE89">
            <w:r w:rsidRPr="7627F9BB" w:rsidR="7627F9BB">
              <w:rPr>
                <w:rFonts w:ascii="Calibri" w:hAnsi="Calibri" w:eastAsia="Calibri" w:cs="Calibri"/>
                <w:sz w:val="20"/>
                <w:szCs w:val="20"/>
                <w:u w:val="single"/>
              </w:rPr>
              <w:t>Unit 6</w:t>
            </w:r>
          </w:p>
          <w:p w:rsidR="7627F9BB" w:rsidRDefault="7627F9BB" w14:paraId="601E6283" w14:textId="1A504F56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Growth and Development/ Cycle of Family Life</w:t>
            </w:r>
          </w:p>
          <w:p w:rsidR="7627F9BB" w:rsidRDefault="7627F9BB" w14:paraId="5037548B" w14:textId="5F430A6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•Defining family and team</w:t>
            </w:r>
          </w:p>
          <w:p w:rsidR="7627F9BB" w:rsidRDefault="7627F9BB" w14:paraId="2F9ADEA6" w14:textId="6CAB554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•Identifying love, trust, and caring</w:t>
            </w:r>
          </w:p>
          <w:p w:rsidR="7627F9BB" w:rsidRDefault="7627F9BB" w14:paraId="5DB71D75" w14:textId="2E316AE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•Family similarities and differences</w:t>
            </w:r>
          </w:p>
          <w:p w:rsidR="7627F9BB" w:rsidRDefault="7627F9BB" w14:paraId="16B8A038" w14:textId="066E116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•Growing and changing</w:t>
            </w:r>
          </w:p>
          <w:p w:rsidR="7627F9BB" w:rsidRDefault="7627F9BB" w14:paraId="5FE67A03" w14:textId="056F029C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•A special person at every stage</w:t>
            </w:r>
          </w:p>
          <w:p w:rsidR="7627F9BB" w:rsidRDefault="7627F9BB" w14:paraId="73A461B4" w14:textId="1F8AE53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•Family rules and jobs</w:t>
            </w:r>
          </w:p>
          <w:p w:rsidR="7627F9BB" w:rsidRDefault="7627F9BB" w14:paraId="5FA45FF1" w14:textId="52DF666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•Consequences of no rules</w:t>
            </w:r>
          </w:p>
          <w:p w:rsidR="7627F9BB" w:rsidRDefault="7627F9BB" w14:paraId="076F618B" w14:textId="50CDE88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•Comparing and contrasting different bodies</w:t>
            </w:r>
          </w:p>
          <w:p w:rsidR="7627F9BB" w:rsidRDefault="7627F9BB" w14:paraId="05C44277" w14:textId="6A95641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•Self-awareness</w:t>
            </w:r>
          </w:p>
          <w:p w:rsidR="7627F9BB" w:rsidRDefault="7627F9BB" w14:paraId="516020E3" w14:textId="31822D1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•Self-management</w:t>
            </w:r>
          </w:p>
          <w:p w:rsidR="7627F9BB" w:rsidRDefault="7627F9BB" w14:paraId="32C10F54" w14:textId="01B34E41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•Social awareness of differences</w:t>
            </w:r>
          </w:p>
          <w:p w:rsidR="7627F9BB" w:rsidRDefault="7627F9BB" w14:paraId="1657A784" w14:textId="297B2946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RDefault="7627F9BB" w14:paraId="0B6657CC" w14:textId="220A1DCC">
            <w:r w:rsidRPr="7627F9BB" w:rsidR="7627F9BB">
              <w:rPr>
                <w:rFonts w:ascii="Calibri" w:hAnsi="Calibri" w:eastAsia="Calibri" w:cs="Calibri"/>
                <w:sz w:val="20"/>
                <w:szCs w:val="20"/>
                <w:u w:val="single"/>
              </w:rPr>
              <w:t xml:space="preserve">Unit 7 </w:t>
            </w:r>
          </w:p>
          <w:p w:rsidR="7627F9BB" w:rsidRDefault="7627F9BB" w14:paraId="29D504D3" w14:textId="778556C5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Substance Abuse Prevention</w:t>
            </w:r>
          </w:p>
          <w:p w:rsidR="7627F9BB" w:rsidRDefault="7627F9BB" w14:paraId="1339BFD0" w14:textId="7CD4B30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Drugs, Alcohol, Tobacco, Controlled Dangerous Substances &amp; anabolic steroids</w:t>
            </w:r>
          </w:p>
          <w:p w:rsidR="7627F9BB" w:rsidRDefault="7627F9BB" w14:paraId="1DA7A54A" w14:textId="5B7FAF88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•Defining drugs and medicines</w:t>
            </w:r>
          </w:p>
          <w:p w:rsidR="7627F9BB" w:rsidRDefault="7627F9BB" w14:paraId="7CBAD316" w14:textId="0B92570F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•Knowing the importance of saying no</w:t>
            </w:r>
          </w:p>
          <w:p w:rsidR="7627F9BB" w:rsidRDefault="7627F9BB" w14:paraId="73F10C8D" w14:textId="6192CC6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•Identifying dangerous substances</w:t>
            </w:r>
          </w:p>
          <w:p w:rsidR="7627F9BB" w:rsidRDefault="7627F9BB" w14:paraId="4E4E417F" w14:textId="3B3F803C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•Practicing identifying different drugs (tobacco, alcohol)</w:t>
            </w:r>
          </w:p>
          <w:p w:rsidR="7627F9BB" w:rsidRDefault="7627F9BB" w14:paraId="3E0B6F5D" w14:textId="06D8B257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•Following drug safety rules</w:t>
            </w:r>
          </w:p>
          <w:p w:rsidR="7627F9BB" w:rsidRDefault="7627F9BB" w14:paraId="07740B6B" w14:textId="4555E4E6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•Drugs vs. Non-drugs</w:t>
            </w:r>
          </w:p>
          <w:p w:rsidR="7627F9BB" w:rsidRDefault="7627F9BB" w14:paraId="7DAF10F2" w14:textId="2D068F3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•Drug effects</w:t>
            </w:r>
          </w:p>
          <w:p w:rsidR="7627F9BB" w:rsidRDefault="7627F9BB" w14:paraId="06F2ABC4" w14:textId="0BB10B2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•Where to go for help </w:t>
            </w:r>
          </w:p>
          <w:p w:rsidR="7627F9BB" w:rsidRDefault="7627F9BB" w14:paraId="2166CD10" w14:textId="3BF23A58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•Refusal skills</w:t>
            </w:r>
          </w:p>
          <w:p w:rsidR="7627F9BB" w:rsidRDefault="7627F9BB" w14:paraId="16227E79" w14:textId="30D9B03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•Predicting consequences</w:t>
            </w:r>
          </w:p>
          <w:p w:rsidR="7627F9BB" w:rsidRDefault="7627F9BB" w14:paraId="38A951BF" w14:textId="790AE64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•Medicine rules</w:t>
            </w:r>
          </w:p>
          <w:p w:rsidR="7627F9BB" w:rsidRDefault="7627F9BB" w14:paraId="5DE46CC6" w14:textId="1BE4962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RDefault="7627F9BB" w14:paraId="58D1113C" w14:textId="76CB27CA">
            <w:r w:rsidRPr="7627F9BB" w:rsidR="7627F9BB">
              <w:rPr>
                <w:rFonts w:ascii="Calibri" w:hAnsi="Calibri" w:eastAsia="Calibri" w:cs="Calibri"/>
                <w:sz w:val="20"/>
                <w:szCs w:val="20"/>
                <w:u w:val="single"/>
              </w:rPr>
              <w:t>Unit 8</w:t>
            </w:r>
          </w:p>
          <w:p w:rsidR="7627F9BB" w:rsidRDefault="7627F9BB" w14:paraId="2E0B50CE" w14:textId="01A66ED9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Disease &amp; Illness Prevention</w:t>
            </w:r>
          </w:p>
          <w:p w:rsidR="7627F9BB" w:rsidRDefault="7627F9BB" w14:paraId="5B601FED" w14:textId="76BD3561">
            <w:r w:rsidRPr="671C8D2D" w:rsidR="06AB7160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>Cancer Awareness</w:t>
            </w:r>
            <w:r w:rsidRPr="671C8D2D" w:rsidR="3585EB79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>Lyme Disease</w:t>
            </w:r>
          </w:p>
          <w:p w:rsidR="7627F9BB" w:rsidRDefault="7627F9BB" w14:paraId="33777A1C" w14:textId="726E5D30"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>Stress Abstinence</w:t>
            </w:r>
            <w:r w:rsidRPr="671C8D2D" w:rsidR="776D3385">
              <w:rPr>
                <w:rFonts w:ascii="Calibri" w:hAnsi="Calibri" w:eastAsia="Calibri" w:cs="Calibri"/>
                <w:sz w:val="20"/>
                <w:szCs w:val="20"/>
              </w:rPr>
              <w:t>)</w:t>
            </w:r>
          </w:p>
          <w:p w:rsidR="7627F9BB" w:rsidRDefault="7627F9BB" w14:paraId="59C04003" w14:textId="580C80C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•What doctors, dentists, nurses and others do</w:t>
            </w:r>
          </w:p>
          <w:p w:rsidR="7627F9BB" w:rsidRDefault="7627F9BB" w14:paraId="3F8B9985" w14:textId="3145CA4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•Responsibility for following directions when sick</w:t>
            </w:r>
          </w:p>
          <w:p w:rsidR="7627F9BB" w:rsidRDefault="7627F9BB" w14:paraId="66E2088F" w14:textId="17A9C208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•MD’s &amp; dentist’s tools</w:t>
            </w:r>
          </w:p>
          <w:p w:rsidR="7627F9BB" w:rsidRDefault="7627F9BB" w14:paraId="6C960D76" w14:textId="40F32BEA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•Knowing emergency phone numbers</w:t>
            </w:r>
          </w:p>
          <w:p w:rsidR="7627F9BB" w:rsidRDefault="7627F9BB" w14:paraId="415E3B15" w14:textId="56C95EC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•Good hygiene</w:t>
            </w:r>
          </w:p>
          <w:p w:rsidR="7627F9BB" w:rsidRDefault="7627F9BB" w14:paraId="3B95F904" w14:textId="23C10E1B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•Decision-making</w:t>
            </w:r>
          </w:p>
          <w:p w:rsidR="7627F9BB" w:rsidRDefault="7627F9BB" w14:paraId="3CC579C6" w14:textId="772A784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•When and what not to share</w:t>
            </w:r>
          </w:p>
          <w:p w:rsidR="7627F9BB" w:rsidRDefault="7627F9BB" w14:paraId="6C84F9A1" w14:textId="238BA70A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•Defining sick</w:t>
            </w:r>
          </w:p>
          <w:p w:rsidR="7627F9BB" w:rsidRDefault="7627F9BB" w14:paraId="7F5A21BD" w14:textId="3E470B48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•Showing concern</w:t>
            </w:r>
          </w:p>
          <w:p w:rsidR="7627F9BB" w:rsidRDefault="7627F9BB" w14:paraId="5C23E8D2" w14:textId="36090B07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•Medicine rules</w:t>
            </w:r>
          </w:p>
          <w:p w:rsidR="7627F9BB" w:rsidRDefault="7627F9BB" w14:paraId="54002BE1" w14:textId="27F3D2A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•Communicable and non-communicable diseases</w:t>
            </w:r>
          </w:p>
          <w:p w:rsidR="7627F9BB" w:rsidRDefault="7627F9BB" w14:paraId="5A51E260" w14:textId="224D058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RDefault="7627F9BB" w14:paraId="46A50F50" w14:textId="53484E56">
            <w:r w:rsidRPr="7627F9BB" w:rsidR="7627F9BB">
              <w:rPr>
                <w:rFonts w:ascii="Calibri" w:hAnsi="Calibri" w:eastAsia="Calibri" w:cs="Calibri"/>
                <w:sz w:val="20"/>
                <w:szCs w:val="20"/>
                <w:u w:val="single"/>
              </w:rPr>
              <w:t>Unit 9</w:t>
            </w:r>
          </w:p>
          <w:p w:rsidR="7627F9BB" w:rsidRDefault="7627F9BB" w14:paraId="60133BEB" w14:textId="7D4B9BEA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Environmental and Consumer Health</w:t>
            </w:r>
          </w:p>
          <w:p w:rsidR="7627F9BB" w:rsidRDefault="7627F9BB" w14:paraId="1707904D" w14:textId="57AD9A2B">
            <w:r w:rsidRPr="7627F9BB" w:rsidR="7627F9BB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>Climate Change</w:t>
            </w:r>
          </w:p>
          <w:p w:rsidR="7627F9BB" w:rsidRDefault="7627F9BB" w14:paraId="5F6258B4" w14:textId="51274486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•How to identify healthy and clean communities</w:t>
            </w:r>
          </w:p>
          <w:p w:rsidR="7627F9BB" w:rsidRDefault="7627F9BB" w14:paraId="00455341" w14:textId="1388697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•Good citizenship</w:t>
            </w:r>
          </w:p>
          <w:p w:rsidR="7627F9BB" w:rsidRDefault="7627F9BB" w14:paraId="314464DE" w14:textId="0CE189A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•Routines for a clean environment</w:t>
            </w:r>
          </w:p>
          <w:p w:rsidR="7627F9BB" w:rsidRDefault="7627F9BB" w14:paraId="61EB64F3" w14:textId="6D6576F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•Types of Pollution</w:t>
            </w:r>
          </w:p>
          <w:p w:rsidR="7627F9BB" w:rsidRDefault="7627F9BB" w14:paraId="6052F039" w14:textId="7BFB0C67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•How to identify health care professionals and services</w:t>
            </w:r>
          </w:p>
          <w:p w:rsidR="7627F9BB" w:rsidRDefault="7627F9BB" w14:paraId="20C568D7" w14:textId="44B38F27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•Safety rules for medicines and health care -products</w:t>
            </w:r>
          </w:p>
          <w:p w:rsidR="7627F9BB" w:rsidRDefault="7627F9BB" w14:paraId="70D00138" w14:textId="745004F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•Influences on health</w:t>
            </w:r>
          </w:p>
          <w:p w:rsidR="7627F9BB" w:rsidRDefault="7627F9BB" w14:paraId="57840A0B" w14:textId="6C75A0E5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•Advocacy for clean communities</w:t>
            </w:r>
          </w:p>
          <w:p w:rsidR="7627F9BB" w:rsidRDefault="7627F9BB" w14:paraId="1F571FEC" w14:textId="7E563095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•How to access health services and products</w:t>
            </w:r>
          </w:p>
          <w:p w:rsidR="7627F9BB" w:rsidRDefault="7627F9BB" w14:paraId="0E38CDB9" w14:textId="1BDE4B04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•Media influences </w:t>
            </w:r>
          </w:p>
        </w:tc>
      </w:tr>
      <w:tr w:rsidR="7627F9BB" w:rsidTr="18A01053" w14:paraId="5F6BA447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44821CB4" w14:textId="58081F8F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Learning Targets</w:t>
            </w:r>
          </w:p>
        </w:tc>
      </w:tr>
      <w:tr w:rsidR="7627F9BB" w:rsidTr="18A01053" w14:paraId="4E189716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26FAA3E1" w14:textId="149E7198"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</w:p>
        </w:tc>
      </w:tr>
      <w:tr w:rsidR="7627F9BB" w:rsidTr="18A01053" w14:paraId="4FDF6DBD">
        <w:tc>
          <w:tcPr>
            <w:tcW w:w="4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5AD87F77" w14:textId="7122A0F0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2.1.2.PGD.1</w:t>
            </w:r>
            <w:r w:rsidRPr="671C8D2D" w:rsidR="341350FD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2.1.2.PGD.2 </w:t>
            </w:r>
            <w:r w:rsidRPr="671C8D2D" w:rsidR="51DA5DB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2.1.2.PGD.3</w:t>
            </w:r>
            <w:r w:rsidRPr="671C8D2D" w:rsidR="36D02DDB">
              <w:rPr>
                <w:rFonts w:ascii="Times New Roman" w:hAnsi="Times New Roman" w:eastAsia="Times New Roman" w:cs="Times New Roman"/>
                <w:sz w:val="18"/>
                <w:szCs w:val="18"/>
              </w:rPr>
              <w:t>;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2.1.2.PGD.4</w:t>
            </w:r>
          </w:p>
          <w:p w:rsidR="7627F9BB" w:rsidRDefault="7627F9BB" w14:paraId="54F0EEF2" w14:textId="6E2D13DF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2.1.2.PGD.5</w:t>
            </w:r>
            <w:r w:rsidRPr="671C8D2D" w:rsidR="2E30EC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2.1.2.EH.</w:t>
            </w:r>
            <w:r w:rsidRPr="671C8D2D" w:rsidR="04669353">
              <w:rPr>
                <w:rFonts w:ascii="Times New Roman" w:hAnsi="Times New Roman" w:eastAsia="Times New Roman" w:cs="Times New Roman"/>
                <w:sz w:val="18"/>
                <w:szCs w:val="18"/>
              </w:rPr>
              <w:t>1; 2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.1.2.EH.2</w:t>
            </w:r>
            <w:r w:rsidRPr="671C8D2D" w:rsidR="0E8B8D6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2.1.2.EH.3</w:t>
            </w:r>
          </w:p>
          <w:p w:rsidR="7627F9BB" w:rsidRDefault="7627F9BB" w14:paraId="5CEEB2A1" w14:textId="0ACD94F2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2.1.2.EH.4</w:t>
            </w:r>
            <w:r w:rsidRPr="671C8D2D" w:rsidR="586E5A02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2.1.2.EH.5</w:t>
            </w:r>
            <w:r w:rsidRPr="671C8D2D" w:rsidR="72B8362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2.1.2.SSH.1</w:t>
            </w:r>
            <w:r w:rsidRPr="671C8D2D" w:rsidR="56E01F9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671C8D2D" w:rsidR="6E6C220E">
              <w:rPr>
                <w:rFonts w:ascii="Times New Roman" w:hAnsi="Times New Roman" w:eastAsia="Times New Roman" w:cs="Times New Roman"/>
                <w:sz w:val="18"/>
                <w:szCs w:val="18"/>
              </w:rPr>
              <w:t>;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.2</w:t>
            </w:r>
          </w:p>
          <w:p w:rsidR="7627F9BB" w:rsidRDefault="7627F9BB" w14:paraId="430D91F4" w14:textId="467755BE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2.1.2.SSH.3</w:t>
            </w:r>
            <w:r w:rsidRPr="671C8D2D" w:rsidR="2B8E8F10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2.1.2.SSH.4</w:t>
            </w:r>
            <w:r w:rsidRPr="671C8D2D" w:rsidR="7FECAED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2.1.2.SSH.5</w:t>
            </w:r>
            <w:r w:rsidRPr="671C8D2D" w:rsidR="182D266C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2.1.2.SSH.6</w:t>
            </w:r>
          </w:p>
          <w:p w:rsidR="7627F9BB" w:rsidRDefault="7627F9BB" w14:paraId="0378F9CD" w14:textId="4400625C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2.1.2.SSH.7</w:t>
            </w:r>
            <w:r w:rsidRPr="671C8D2D" w:rsidR="45C1AE2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2.1.2.SSH.</w:t>
            </w:r>
            <w:r w:rsidRPr="671C8D2D" w:rsidR="48D32AD5">
              <w:rPr>
                <w:rFonts w:ascii="Times New Roman" w:hAnsi="Times New Roman" w:eastAsia="Times New Roman" w:cs="Times New Roman"/>
                <w:sz w:val="18"/>
                <w:szCs w:val="18"/>
              </w:rPr>
              <w:t>8; 2.1.2.SSH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.9</w:t>
            </w:r>
            <w:r w:rsidRPr="671C8D2D" w:rsidR="7B4912D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</w:t>
            </w:r>
            <w:r w:rsidRPr="671C8D2D" w:rsidR="32E50708">
              <w:rPr>
                <w:rFonts w:ascii="Times New Roman" w:hAnsi="Times New Roman" w:eastAsia="Times New Roman" w:cs="Times New Roman"/>
                <w:sz w:val="18"/>
                <w:szCs w:val="18"/>
              </w:rPr>
              <w:t>2. CHSS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.1</w:t>
            </w:r>
          </w:p>
          <w:p w:rsidR="7627F9BB" w:rsidRDefault="7627F9BB" w14:paraId="66C39E9D" w14:textId="770B5176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2.1.</w:t>
            </w:r>
            <w:r w:rsidRPr="671C8D2D" w:rsidR="51063567">
              <w:rPr>
                <w:rFonts w:ascii="Times New Roman" w:hAnsi="Times New Roman" w:eastAsia="Times New Roman" w:cs="Times New Roman"/>
                <w:sz w:val="18"/>
                <w:szCs w:val="18"/>
              </w:rPr>
              <w:t>2. CHSS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Pr="671C8D2D" w:rsidR="529BD320">
              <w:rPr>
                <w:rFonts w:ascii="Times New Roman" w:hAnsi="Times New Roman" w:eastAsia="Times New Roman" w:cs="Times New Roman"/>
                <w:sz w:val="18"/>
                <w:szCs w:val="18"/>
              </w:rPr>
              <w:t>2;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2.1.</w:t>
            </w:r>
            <w:r w:rsidRPr="671C8D2D" w:rsidR="0D298FC4">
              <w:rPr>
                <w:rFonts w:ascii="Times New Roman" w:hAnsi="Times New Roman" w:eastAsia="Times New Roman" w:cs="Times New Roman"/>
                <w:sz w:val="18"/>
                <w:szCs w:val="18"/>
              </w:rPr>
              <w:t>2. CHSS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.3</w:t>
            </w:r>
            <w:r w:rsidRPr="671C8D2D" w:rsidR="69117988">
              <w:rPr>
                <w:rFonts w:ascii="Times New Roman" w:hAnsi="Times New Roman" w:eastAsia="Times New Roman" w:cs="Times New Roman"/>
                <w:sz w:val="18"/>
                <w:szCs w:val="18"/>
              </w:rPr>
              <w:t>;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2.1.</w:t>
            </w:r>
            <w:r w:rsidRPr="671C8D2D" w:rsidR="5427B011">
              <w:rPr>
                <w:rFonts w:ascii="Times New Roman" w:hAnsi="Times New Roman" w:eastAsia="Times New Roman" w:cs="Times New Roman"/>
                <w:sz w:val="18"/>
                <w:szCs w:val="18"/>
              </w:rPr>
              <w:t>2. CHSS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.4</w:t>
            </w:r>
          </w:p>
          <w:p w:rsidR="7627F9BB" w:rsidRDefault="7627F9BB" w14:paraId="61B6B27E" w14:textId="5367AD82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</w:t>
            </w:r>
            <w:r w:rsidRPr="671C8D2D" w:rsidR="2CD20E3C">
              <w:rPr>
                <w:rFonts w:ascii="Times New Roman" w:hAnsi="Times New Roman" w:eastAsia="Times New Roman" w:cs="Times New Roman"/>
                <w:sz w:val="18"/>
                <w:szCs w:val="18"/>
              </w:rPr>
              <w:t>2. CHSS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Pr="671C8D2D" w:rsidR="4B97F723">
              <w:rPr>
                <w:rFonts w:ascii="Times New Roman" w:hAnsi="Times New Roman" w:eastAsia="Times New Roman" w:cs="Times New Roman"/>
                <w:sz w:val="18"/>
                <w:szCs w:val="18"/>
              </w:rPr>
              <w:t>5;</w:t>
            </w:r>
            <w:r w:rsidRPr="671C8D2D" w:rsidR="48943C3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2.1.</w:t>
            </w:r>
            <w:r w:rsidRPr="671C8D2D" w:rsidR="0D8F706F">
              <w:rPr>
                <w:rFonts w:ascii="Times New Roman" w:hAnsi="Times New Roman" w:eastAsia="Times New Roman" w:cs="Times New Roman"/>
                <w:sz w:val="18"/>
                <w:szCs w:val="18"/>
              </w:rPr>
              <w:t>2. CHSS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.6</w:t>
            </w:r>
            <w:r w:rsidRPr="671C8D2D" w:rsidR="73DEC5CA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2.3.2.PS.1</w:t>
            </w:r>
          </w:p>
          <w:p w:rsidR="7627F9BB" w:rsidRDefault="7627F9BB" w14:paraId="21813D35" w14:textId="65921A52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2.3.2.PS.2</w:t>
            </w:r>
            <w:r w:rsidRPr="671C8D2D" w:rsidR="251420BA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2.3.2. PS.3</w:t>
            </w:r>
            <w:r w:rsidRPr="671C8D2D" w:rsidR="065049D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2.3.2. PS.4</w:t>
            </w:r>
            <w:r w:rsidRPr="671C8D2D" w:rsidR="57170CE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2.3.2.PS.5</w:t>
            </w:r>
            <w:r w:rsidRPr="671C8D2D" w:rsidR="1A09621C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2.3.2.PS.6 </w:t>
            </w:r>
          </w:p>
          <w:p w:rsidR="7627F9BB" w:rsidP="671C8D2D" w:rsidRDefault="7627F9BB" w14:paraId="64A98178" w14:textId="39C9FFC5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2.3.2.PS.7</w:t>
            </w:r>
            <w:r w:rsidRPr="671C8D2D" w:rsidR="5DD6A654">
              <w:rPr>
                <w:rFonts w:ascii="Times New Roman" w:hAnsi="Times New Roman" w:eastAsia="Times New Roman" w:cs="Times New Roman"/>
                <w:sz w:val="18"/>
                <w:szCs w:val="18"/>
              </w:rPr>
              <w:t>;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2.3.2.PS.8</w:t>
            </w:r>
            <w:r w:rsidRPr="671C8D2D" w:rsidR="6ADEE60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</w:t>
            </w:r>
            <w:r w:rsidRPr="671C8D2D" w:rsidR="28033D98">
              <w:rPr>
                <w:rFonts w:ascii="Times New Roman" w:hAnsi="Times New Roman" w:eastAsia="Times New Roman" w:cs="Times New Roman"/>
                <w:sz w:val="18"/>
                <w:szCs w:val="18"/>
              </w:rPr>
              <w:t>2. HCDM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Pr="671C8D2D" w:rsidR="195F9310">
              <w:rPr>
                <w:rFonts w:ascii="Times New Roman" w:hAnsi="Times New Roman" w:eastAsia="Times New Roman" w:cs="Times New Roman"/>
                <w:sz w:val="18"/>
                <w:szCs w:val="18"/>
              </w:rPr>
              <w:t>1; 2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.3.</w:t>
            </w:r>
            <w:r w:rsidRPr="671C8D2D" w:rsidR="6E025B64">
              <w:rPr>
                <w:rFonts w:ascii="Times New Roman" w:hAnsi="Times New Roman" w:eastAsia="Times New Roman" w:cs="Times New Roman"/>
                <w:sz w:val="18"/>
                <w:szCs w:val="18"/>
              </w:rPr>
              <w:t>2. HCDM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.2</w:t>
            </w:r>
          </w:p>
          <w:p w:rsidR="7627F9BB" w:rsidRDefault="7627F9BB" w14:paraId="6DA12D0D" w14:textId="04BA5308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2.3.</w:t>
            </w:r>
            <w:r w:rsidRPr="671C8D2D" w:rsidR="48B7E60B">
              <w:rPr>
                <w:rFonts w:ascii="Times New Roman" w:hAnsi="Times New Roman" w:eastAsia="Times New Roman" w:cs="Times New Roman"/>
                <w:sz w:val="18"/>
                <w:szCs w:val="18"/>
              </w:rPr>
              <w:t>2. HCDM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.3</w:t>
            </w:r>
            <w:r w:rsidRPr="671C8D2D" w:rsidR="57507D2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2.3.2.ATD.1</w:t>
            </w:r>
            <w:r w:rsidRPr="671C8D2D" w:rsidR="390BF283">
              <w:rPr>
                <w:rFonts w:ascii="Times New Roman" w:hAnsi="Times New Roman" w:eastAsia="Times New Roman" w:cs="Times New Roman"/>
                <w:sz w:val="18"/>
                <w:szCs w:val="18"/>
              </w:rPr>
              <w:t>; 2.3.2.ATD.2</w:t>
            </w:r>
            <w:r w:rsidRPr="671C8D2D" w:rsidR="7141DB1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2.3.2.ATD.3</w:t>
            </w:r>
          </w:p>
          <w:p w:rsidR="7627F9BB" w:rsidRDefault="7627F9BB" w14:paraId="2E4C40D2" w14:textId="61A4BDDB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</w:t>
            </w:r>
            <w:r w:rsidRPr="671C8D2D" w:rsidR="38327A6E">
              <w:rPr>
                <w:rFonts w:ascii="Times New Roman" w:hAnsi="Times New Roman" w:eastAsia="Times New Roman" w:cs="Times New Roman"/>
                <w:sz w:val="18"/>
                <w:szCs w:val="18"/>
              </w:rPr>
              <w:t>2. DSDT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.1</w:t>
            </w:r>
            <w:r w:rsidRPr="671C8D2D" w:rsidR="733C77D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; 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2.3.</w:t>
            </w:r>
            <w:r w:rsidRPr="671C8D2D" w:rsidR="536CA606">
              <w:rPr>
                <w:rFonts w:ascii="Times New Roman" w:hAnsi="Times New Roman" w:eastAsia="Times New Roman" w:cs="Times New Roman"/>
                <w:sz w:val="18"/>
                <w:szCs w:val="18"/>
              </w:rPr>
              <w:t>2. DSDT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468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44395F54" w14:textId="6511FDC8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Interdisciplinary New Jersey Student Learning Standards, Career Readiness Practices, SEL Competencies </w:t>
            </w:r>
          </w:p>
          <w:p w:rsidR="7627F9BB" w:rsidRDefault="7627F9BB" w14:paraId="0334FC20" w14:textId="27FD2FB8"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333333"/>
                <w:sz w:val="20"/>
                <w:szCs w:val="20"/>
                <w:u w:val="single"/>
              </w:rPr>
              <w:t>ELA</w:t>
            </w:r>
          </w:p>
          <w:p w:rsidR="7627F9BB" w:rsidRDefault="7627F9BB" w14:paraId="28C3D2D6" w14:textId="24C253DF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SL.K.1</w:t>
            </w:r>
          </w:p>
          <w:p w:rsidR="7627F9BB" w:rsidRDefault="7627F9BB" w14:paraId="2052AE90" w14:textId="4440BC36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SL.K.3</w:t>
            </w:r>
          </w:p>
          <w:p w:rsidR="7627F9BB" w:rsidRDefault="7627F9BB" w14:paraId="22A616F2" w14:textId="56FBA2D4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SL.K.6</w:t>
            </w:r>
          </w:p>
          <w:p w:rsidR="7627F9BB" w:rsidRDefault="7627F9BB" w14:paraId="27A619F3" w14:textId="2D0DCE5C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SL.1.1</w:t>
            </w:r>
          </w:p>
          <w:p w:rsidR="7627F9BB" w:rsidRDefault="7627F9BB" w14:paraId="1A117C2B" w14:textId="73840A47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SL.1.3</w:t>
            </w:r>
          </w:p>
          <w:p w:rsidR="7627F9BB" w:rsidRDefault="7627F9BB" w14:paraId="7DCE029D" w14:textId="4FFEB7B8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SL.1.6</w:t>
            </w:r>
          </w:p>
          <w:p w:rsidR="7627F9BB" w:rsidRDefault="7627F9BB" w14:paraId="1FE5C0ED" w14:textId="727FCDD8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SL.2.1</w:t>
            </w:r>
          </w:p>
          <w:p w:rsidR="7627F9BB" w:rsidRDefault="7627F9BB" w14:paraId="745DC6EE" w14:textId="40526834"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SL.2.3</w:t>
            </w:r>
          </w:p>
          <w:p w:rsidR="7627F9BB" w:rsidP="671C8D2D" w:rsidRDefault="7627F9BB" w14:paraId="6DBCD5B6" w14:textId="7F289F2C">
            <w:pPr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</w:pPr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>SL.2.6</w:t>
            </w:r>
          </w:p>
          <w:p w:rsidR="7627F9BB" w:rsidRDefault="7627F9BB" w14:paraId="47BCD88A" w14:textId="3138EF66"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333333"/>
                <w:sz w:val="24"/>
                <w:szCs w:val="24"/>
                <w:u w:val="single"/>
              </w:rPr>
              <w:t>Computer Science Design Thinking</w:t>
            </w:r>
          </w:p>
          <w:p w:rsidR="7627F9BB" w:rsidRDefault="7627F9BB" w14:paraId="3C023DAE" w14:textId="484831E4">
            <w:r w:rsidRPr="671C8D2D" w:rsidR="7627F9BB">
              <w:rPr>
                <w:rFonts w:ascii="Times New Roman" w:hAnsi="Times New Roman" w:eastAsia="Times New Roman" w:cs="Times New Roman"/>
                <w:sz w:val="20"/>
                <w:szCs w:val="20"/>
              </w:rPr>
              <w:t>-8.1.</w:t>
            </w:r>
            <w:r w:rsidRPr="671C8D2D" w:rsidR="4F54732A">
              <w:rPr>
                <w:rFonts w:ascii="Times New Roman" w:hAnsi="Times New Roman" w:eastAsia="Times New Roman" w:cs="Times New Roman"/>
                <w:sz w:val="20"/>
                <w:szCs w:val="20"/>
              </w:rPr>
              <w:t>2. DA.</w:t>
            </w:r>
            <w:r w:rsidRPr="671C8D2D" w:rsidR="7627F9BB">
              <w:rPr>
                <w:rFonts w:ascii="Times New Roman" w:hAnsi="Times New Roman" w:eastAsia="Times New Roman" w:cs="Times New Roman"/>
                <w:sz w:val="20"/>
                <w:szCs w:val="20"/>
              </w:rPr>
              <w:t>1; 8.1.</w:t>
            </w:r>
            <w:r w:rsidRPr="671C8D2D" w:rsidR="236E8475">
              <w:rPr>
                <w:rFonts w:ascii="Times New Roman" w:hAnsi="Times New Roman" w:eastAsia="Times New Roman" w:cs="Times New Roman"/>
                <w:sz w:val="20"/>
                <w:szCs w:val="20"/>
              </w:rPr>
              <w:t>2. DA.</w:t>
            </w:r>
            <w:r w:rsidRPr="671C8D2D" w:rsidR="7627F9BB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  <w:p w:rsidR="7627F9BB" w:rsidRDefault="7627F9BB" w14:paraId="0A809C20" w14:textId="3BBC0B74">
            <w:r w:rsidRPr="7627F9BB" w:rsidR="7627F9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627F9BB" w:rsidRDefault="7627F9BB" w14:paraId="7FD6479C" w14:textId="5B4D9AD2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>Career Readiness, Life Literacies &amp; Key Skills</w:t>
            </w:r>
          </w:p>
          <w:p w:rsidR="7627F9BB" w:rsidRDefault="7627F9BB" w14:paraId="302349D6" w14:textId="26DEEE50"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9.1.2.CAP.1; 9.4.</w:t>
            </w:r>
            <w:r w:rsidRPr="671C8D2D" w:rsidR="3972048F">
              <w:rPr>
                <w:rFonts w:ascii="Times New Roman" w:hAnsi="Times New Roman" w:eastAsia="Times New Roman" w:cs="Times New Roman"/>
                <w:sz w:val="18"/>
                <w:szCs w:val="18"/>
              </w:rPr>
              <w:t>2. CT.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1;9.4.</w:t>
            </w:r>
            <w:r w:rsidRPr="671C8D2D" w:rsidR="3E7EAF89">
              <w:rPr>
                <w:rFonts w:ascii="Times New Roman" w:hAnsi="Times New Roman" w:eastAsia="Times New Roman" w:cs="Times New Roman"/>
                <w:sz w:val="18"/>
                <w:szCs w:val="18"/>
              </w:rPr>
              <w:t>2. CT.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3;9.4.2.DC.3;9.4.2.DC.</w:t>
            </w:r>
            <w:r w:rsidRPr="671C8D2D" w:rsidR="47C68ED2">
              <w:rPr>
                <w:rFonts w:ascii="Times New Roman" w:hAnsi="Times New Roman" w:eastAsia="Times New Roman" w:cs="Times New Roman"/>
                <w:sz w:val="18"/>
                <w:szCs w:val="18"/>
              </w:rPr>
              <w:t>7; 9.4.2.GCA</w:t>
            </w:r>
            <w:r w:rsidRPr="671C8D2D" w:rsidR="7627F9BB">
              <w:rPr>
                <w:rFonts w:ascii="Times New Roman" w:hAnsi="Times New Roman" w:eastAsia="Times New Roman" w:cs="Times New Roman"/>
                <w:sz w:val="18"/>
                <w:szCs w:val="18"/>
              </w:rPr>
              <w:t>:1</w:t>
            </w:r>
          </w:p>
          <w:p w:rsidR="7627F9BB" w:rsidP="18A01053" w:rsidRDefault="7627F9BB" w14:paraId="06A72C7F" w14:textId="776F9590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</w:pPr>
            <w:r w:rsidRPr="18A01053" w:rsidR="7627F9B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u w:val="single"/>
              </w:rPr>
              <w:t>Career Readiness Practices</w:t>
            </w:r>
          </w:p>
          <w:p w:rsidR="7627F9BB" w:rsidRDefault="7627F9BB" w14:paraId="7D31AF0B" w14:textId="792E2ABB"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 xml:space="preserve">-Act as a responsible and contributing community </w:t>
            </w:r>
            <w:bookmarkStart w:name="_Int_QrK2UON9" w:id="590779783"/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>members</w:t>
            </w:r>
            <w:bookmarkEnd w:id="590779783"/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and employee</w:t>
            </w:r>
          </w:p>
          <w:p w:rsidR="7627F9BB" w:rsidRDefault="7627F9BB" w14:paraId="60E3DDBF" w14:textId="73EED351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- Consider the environmental, social and economic impacts of decisions</w:t>
            </w:r>
          </w:p>
          <w:p w:rsidR="7627F9BB" w:rsidRDefault="7627F9BB" w14:paraId="2AEA5C7B" w14:textId="3D28AF18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-Work productively in teams while using cultural/global competence</w:t>
            </w:r>
          </w:p>
          <w:p w:rsidR="7627F9BB" w:rsidRDefault="7627F9BB" w14:paraId="24620245" w14:textId="4253BBA0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*Global awareness, health literacy, critical thinking &amp; problem solving, communication &amp; collaboration</w:t>
            </w:r>
          </w:p>
          <w:p w:rsidR="7627F9BB" w:rsidRDefault="7627F9BB" w14:paraId="485648D0" w14:textId="46104F2A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color w:val="333333"/>
                <w:sz w:val="19"/>
                <w:szCs w:val="19"/>
                <w:u w:val="none"/>
              </w:rPr>
              <w:t xml:space="preserve"> </w:t>
            </w:r>
          </w:p>
          <w:p w:rsidR="7627F9BB" w:rsidRDefault="7627F9BB" w14:paraId="24C3C43F" w14:textId="72DB86C6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  <w:u w:val="single"/>
              </w:rPr>
              <w:t>SEL Competencies</w:t>
            </w:r>
          </w:p>
          <w:p w:rsidR="7627F9BB" w:rsidRDefault="7627F9BB" w14:paraId="706CC93B" w14:textId="6019D8DF">
            <w:r w:rsidRPr="7627F9BB" w:rsidR="7627F9BB">
              <w:rPr>
                <w:rFonts w:ascii="Calibri" w:hAnsi="Calibri" w:eastAsia="Calibri" w:cs="Calibri"/>
                <w:color w:val="202124"/>
                <w:sz w:val="18"/>
                <w:szCs w:val="18"/>
              </w:rPr>
              <w:t>-Self-Awareness, Self-Management, Social Awareness, Relationship Skills, Responsible Decision-Making.</w:t>
            </w:r>
          </w:p>
          <w:p w:rsidR="7627F9BB" w:rsidRDefault="7627F9BB" w14:paraId="175E16F0" w14:textId="446BDA83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color w:val="333333"/>
                <w:sz w:val="19"/>
                <w:szCs w:val="19"/>
                <w:u w:val="none"/>
              </w:rPr>
              <w:t xml:space="preserve"> </w:t>
            </w:r>
          </w:p>
          <w:p w:rsidR="7627F9BB" w:rsidRDefault="7627F9BB" w14:paraId="10D0282C" w14:textId="23C3094F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color w:val="333333"/>
                <w:sz w:val="19"/>
                <w:szCs w:val="19"/>
                <w:u w:val="none"/>
              </w:rPr>
              <w:t xml:space="preserve"> </w:t>
            </w:r>
          </w:p>
          <w:p w:rsidR="7627F9BB" w:rsidRDefault="7627F9BB" w14:paraId="6F1561AC" w14:textId="13D8D664"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  <w:u w:val="single"/>
              </w:rPr>
              <w:t>Comprehensive Health and Physical Education Practices</w:t>
            </w:r>
          </w:p>
          <w:p w:rsidR="7627F9BB" w:rsidRDefault="7627F9BB" w14:paraId="6DFD8BE2" w14:textId="3604021A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 xml:space="preserve"> </w:t>
            </w:r>
          </w:p>
          <w:p w:rsidR="7627F9BB" w:rsidP="671C8D2D" w:rsidRDefault="7627F9BB" w14:paraId="5EFDC1AE" w14:textId="269E371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Acting as responsible and contributing member of society</w:t>
            </w:r>
            <w:r w:rsidRPr="671C8D2D" w:rsidR="7627F9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627F9BB" w:rsidP="671C8D2D" w:rsidRDefault="7627F9BB" w14:paraId="52FF91E2" w14:textId="4DBC30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</w:pPr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Building and maintaining healthy relationships</w:t>
            </w:r>
          </w:p>
          <w:p w:rsidR="7627F9BB" w:rsidP="671C8D2D" w:rsidRDefault="7627F9BB" w14:paraId="75DB1427" w14:textId="258B68C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</w:pPr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Communicating clearly and effectively (verbal and nonverbal)</w:t>
            </w:r>
          </w:p>
          <w:p w:rsidR="7627F9BB" w:rsidP="671C8D2D" w:rsidRDefault="7627F9BB" w14:paraId="209A6D03" w14:textId="1753D14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</w:pPr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Resolving conflict</w:t>
            </w:r>
          </w:p>
          <w:p w:rsidR="7627F9BB" w:rsidP="671C8D2D" w:rsidRDefault="7627F9BB" w14:paraId="42BFFD86" w14:textId="6197AA0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</w:pPr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Attending to personal health, emotional, social and physical well-being</w:t>
            </w:r>
          </w:p>
          <w:p w:rsidR="7627F9BB" w:rsidP="671C8D2D" w:rsidRDefault="7627F9BB" w14:paraId="142631B0" w14:textId="1A29E4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</w:pPr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Using technology tools responsibly</w:t>
            </w:r>
          </w:p>
          <w:p w:rsidR="7627F9BB" w:rsidRDefault="7627F9BB" w14:paraId="236F3CFA" w14:textId="10E1977D"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0000"/>
                <w:sz w:val="22"/>
                <w:szCs w:val="22"/>
              </w:rPr>
              <w:t xml:space="preserve"> </w:t>
            </w:r>
          </w:p>
          <w:p w:rsidR="7627F9BB" w:rsidRDefault="7627F9BB" w14:paraId="019893CC" w14:textId="5FB9ADDE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:rsidR="7627F9BB" w:rsidRDefault="7627F9BB" w14:paraId="3948CD20" w14:textId="29A5B519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:rsidR="7627F9BB" w:rsidRDefault="7627F9BB" w14:paraId="1DCB17C0" w14:textId="31CB075F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:rsidR="7627F9BB" w:rsidRDefault="7627F9BB" w14:paraId="4F166D0A" w14:textId="065647D6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7627F9BB" w:rsidTr="18A01053" w14:paraId="3EA2D77F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37ECB740" w14:textId="10694AC9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Essential Questions</w:t>
            </w:r>
          </w:p>
        </w:tc>
      </w:tr>
      <w:tr w:rsidR="7627F9BB" w:rsidTr="18A01053" w14:paraId="51261F41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2767F9F4" w14:textId="387E846B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20"/>
                <w:szCs w:val="20"/>
              </w:rPr>
              <w:t>GRADE K</w:t>
            </w:r>
          </w:p>
          <w:p w:rsidR="7627F9BB" w:rsidP="7627F9BB" w:rsidRDefault="7627F9BB" w14:paraId="7B4558A9" w14:textId="14BE333F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prevent injury from dangers around us?</w:t>
            </w:r>
          </w:p>
          <w:p w:rsidR="7627F9BB" w:rsidP="7627F9BB" w:rsidRDefault="7627F9BB" w14:paraId="202D7403" w14:textId="6443C64C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stay safe at home, in school and in the community?</w:t>
            </w:r>
          </w:p>
          <w:p w:rsidR="7627F9BB" w:rsidP="7627F9BB" w:rsidRDefault="7627F9BB" w14:paraId="1236782D" w14:textId="2B0E2852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use our five senses?</w:t>
            </w:r>
          </w:p>
          <w:p w:rsidR="7627F9BB" w:rsidP="7627F9BB" w:rsidRDefault="7627F9BB" w14:paraId="2E86D4EE" w14:textId="7E090F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627F9BB" w:rsidR="7627F9BB">
              <w:rPr>
                <w:sz w:val="18"/>
                <w:szCs w:val="18"/>
              </w:rPr>
              <w:t>How do good food choices help me to be healthy?</w:t>
            </w:r>
          </w:p>
          <w:p w:rsidR="7627F9BB" w:rsidP="7627F9BB" w:rsidRDefault="7627F9BB" w14:paraId="10D5F2E3" w14:textId="7A89CBED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does each person in my family work as a team to keep each other healthy?</w:t>
            </w:r>
            <w:r>
              <w:br/>
            </w:r>
            <w:r w:rsidRPr="7627F9BB" w:rsidR="7627F9BB">
              <w:rPr>
                <w:color w:val="333333"/>
                <w:sz w:val="19"/>
                <w:szCs w:val="19"/>
              </w:rPr>
              <w:t xml:space="preserve"> How are we all special and unique?</w:t>
            </w:r>
          </w:p>
          <w:p w:rsidR="7627F9BB" w:rsidP="7627F9BB" w:rsidRDefault="7627F9BB" w14:paraId="2BDA87B8" w14:textId="24234CFB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respond when we don't feel well?</w:t>
            </w:r>
          </w:p>
          <w:p w:rsidR="7627F9BB" w:rsidP="7627F9BB" w:rsidRDefault="7627F9BB" w14:paraId="4C5490BE" w14:textId="7C5C7B78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can some drugs help us?</w:t>
            </w:r>
          </w:p>
          <w:p w:rsidR="7627F9BB" w:rsidP="7627F9BB" w:rsidRDefault="7627F9BB" w14:paraId="29310147" w14:textId="51681E15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What does it mean that some drugs can hurt us?</w:t>
            </w:r>
          </w:p>
          <w:p w:rsidR="7627F9BB" w:rsidP="7627F9BB" w:rsidRDefault="7627F9BB" w14:paraId="4169E9E1" w14:textId="1D691368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get sick?</w:t>
            </w:r>
          </w:p>
          <w:p w:rsidR="7627F9BB" w:rsidP="7627F9BB" w:rsidRDefault="7627F9BB" w14:paraId="15CA05A3" w14:textId="16D82D24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prevent illness?</w:t>
            </w:r>
          </w:p>
          <w:p w:rsidR="7627F9BB" w:rsidRDefault="7627F9BB" w14:paraId="59D555B6" w14:textId="667122D4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20"/>
                <w:szCs w:val="20"/>
              </w:rPr>
              <w:t>GRADE 1</w:t>
            </w:r>
          </w:p>
          <w:p w:rsidR="7627F9BB" w:rsidP="7627F9BB" w:rsidRDefault="7627F9BB" w14:paraId="6B0F871E" w14:textId="4FD0F43C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prevent injury from dangers around us?</w:t>
            </w:r>
          </w:p>
          <w:p w:rsidR="7627F9BB" w:rsidP="7627F9BB" w:rsidRDefault="7627F9BB" w14:paraId="15B59BE0" w14:textId="0646F8A0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What is safe play?</w:t>
            </w:r>
          </w:p>
          <w:p w:rsidR="7627F9BB" w:rsidP="7627F9BB" w:rsidRDefault="7627F9BB" w14:paraId="252E311C" w14:textId="0ECE8715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handle fire dangers?</w:t>
            </w:r>
          </w:p>
          <w:p w:rsidR="7627F9BB" w:rsidP="7627F9BB" w:rsidRDefault="7627F9BB" w14:paraId="095CE5CC" w14:textId="07AD695E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Who are our community helpers and how do we use them?</w:t>
            </w:r>
          </w:p>
          <w:p w:rsidR="7627F9BB" w:rsidP="7627F9BB" w:rsidRDefault="7627F9BB" w14:paraId="03D2F4B4" w14:textId="4089D05E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does the body work?</w:t>
            </w:r>
          </w:p>
          <w:p w:rsidR="7627F9BB" w:rsidP="7627F9BB" w:rsidRDefault="7627F9BB" w14:paraId="727D2A47" w14:textId="175FF68A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Why should we take care of our body?</w:t>
            </w:r>
          </w:p>
          <w:p w:rsidR="7627F9BB" w:rsidP="7627F9BB" w:rsidRDefault="7627F9BB" w14:paraId="4AF50B29" w14:textId="2CB39315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prevent injury from dangers around us?</w:t>
            </w:r>
          </w:p>
          <w:p w:rsidR="7627F9BB" w:rsidP="7627F9BB" w:rsidRDefault="7627F9BB" w14:paraId="72A44268" w14:textId="1146698F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does the food we eat affect our health?</w:t>
            </w:r>
          </w:p>
          <w:p w:rsidR="7627F9BB" w:rsidP="7627F9BB" w:rsidRDefault="7627F9BB" w14:paraId="4744E323" w14:textId="3B7A123E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does medicine help our bodies?</w:t>
            </w:r>
          </w:p>
          <w:p w:rsidR="7627F9BB" w:rsidP="7627F9BB" w:rsidRDefault="7627F9BB" w14:paraId="21310A59" w14:textId="7B3BFBFB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can we cope when in stressful situations?</w:t>
            </w:r>
          </w:p>
          <w:p w:rsidR="7627F9BB" w:rsidP="7627F9BB" w:rsidRDefault="7627F9BB" w14:paraId="575F25E6" w14:textId="6039E17C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In what ways are families similar in how they keep their children safe?</w:t>
            </w:r>
          </w:p>
          <w:p w:rsidR="7627F9BB" w:rsidP="7627F9BB" w:rsidRDefault="7627F9BB" w14:paraId="4B417083" w14:textId="7E397D24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can smoking and drinking alcohol affect our bodies?</w:t>
            </w:r>
          </w:p>
          <w:p w:rsidR="7627F9BB" w:rsidP="7627F9BB" w:rsidRDefault="7627F9BB" w14:paraId="6EF3A748" w14:textId="7BB217A9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What skills can be used to refuse alcohol and smoking?</w:t>
            </w:r>
          </w:p>
          <w:p w:rsidR="7627F9BB" w:rsidP="7627F9BB" w:rsidRDefault="7627F9BB" w14:paraId="3DFFB36B" w14:textId="4555699A">
            <w:pPr>
              <w:pStyle w:val="ListParagraph"/>
              <w:numPr>
                <w:ilvl w:val="0"/>
                <w:numId w:val="1"/>
              </w:numPr>
              <w:rPr/>
            </w:pPr>
            <w:r w:rsidRPr="671C8D2D" w:rsidR="7627F9BB">
              <w:rPr>
                <w:color w:val="333333"/>
                <w:sz w:val="19"/>
                <w:szCs w:val="19"/>
              </w:rPr>
              <w:t>How does our body get sick</w:t>
            </w:r>
            <w:r w:rsidRPr="671C8D2D" w:rsidR="07C03714">
              <w:rPr>
                <w:color w:val="333333"/>
                <w:sz w:val="19"/>
                <w:szCs w:val="19"/>
              </w:rPr>
              <w:t xml:space="preserve"> and heal</w:t>
            </w:r>
            <w:r w:rsidRPr="671C8D2D" w:rsidR="7627F9BB">
              <w:rPr>
                <w:color w:val="333333"/>
                <w:sz w:val="19"/>
                <w:szCs w:val="19"/>
              </w:rPr>
              <w:t>?</w:t>
            </w:r>
          </w:p>
          <w:p w:rsidR="7627F9BB" w:rsidP="7627F9BB" w:rsidRDefault="7627F9BB" w14:paraId="4D224F8D" w14:textId="0256C1ED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can pollution affect our breathing and health?</w:t>
            </w:r>
          </w:p>
          <w:p w:rsidR="7627F9BB" w:rsidRDefault="7627F9BB" w14:paraId="31E1E20C" w14:textId="6E752D05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20"/>
                <w:szCs w:val="20"/>
              </w:rPr>
              <w:t xml:space="preserve">GRADE 2 </w:t>
            </w:r>
          </w:p>
          <w:p w:rsidR="7627F9BB" w:rsidP="7627F9BB" w:rsidRDefault="7627F9BB" w14:paraId="76EA31E6" w14:textId="6C895446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prepare for emergencies?</w:t>
            </w:r>
          </w:p>
          <w:p w:rsidR="7627F9BB" w:rsidP="7627F9BB" w:rsidRDefault="7627F9BB" w14:paraId="2946DFE6" w14:textId="31C9A728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care for the brain?</w:t>
            </w:r>
          </w:p>
          <w:p w:rsidR="7627F9BB" w:rsidP="7627F9BB" w:rsidRDefault="7627F9BB" w14:paraId="17DA0885" w14:textId="2D3D8AB3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does eating healthy help our health?</w:t>
            </w:r>
          </w:p>
          <w:p w:rsidR="7627F9BB" w:rsidP="7627F9BB" w:rsidRDefault="7627F9BB" w14:paraId="4D78F54E" w14:textId="150C1C5D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we care for our heart?</w:t>
            </w:r>
          </w:p>
          <w:p w:rsidR="7627F9BB" w:rsidP="7627F9BB" w:rsidRDefault="7627F9BB" w14:paraId="77802B35" w14:textId="49B7DE37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can we cope with fear?</w:t>
            </w:r>
          </w:p>
          <w:p w:rsidR="7627F9BB" w:rsidP="7627F9BB" w:rsidRDefault="7627F9BB" w14:paraId="196C2443" w14:textId="71645D5A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babies develop?</w:t>
            </w:r>
          </w:p>
          <w:p w:rsidR="7627F9BB" w:rsidP="7627F9BB" w:rsidRDefault="7627F9BB" w14:paraId="72AE9DC7" w14:textId="7A687D4C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babies affect the family?</w:t>
            </w:r>
          </w:p>
          <w:p w:rsidR="7627F9BB" w:rsidP="7627F9BB" w:rsidRDefault="7627F9BB" w14:paraId="062FEA5B" w14:textId="5918D0F0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drugs affect a community?</w:t>
            </w:r>
          </w:p>
          <w:p w:rsidR="7627F9BB" w:rsidP="7627F9BB" w:rsidRDefault="7627F9BB" w14:paraId="68413B4F" w14:textId="72AF837E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do germs affect our bodies, families, and communities?</w:t>
            </w:r>
          </w:p>
          <w:p w:rsidR="7627F9BB" w:rsidP="7627F9BB" w:rsidRDefault="7627F9BB" w14:paraId="1C3FAA9A" w14:textId="09E1B6B4">
            <w:pPr>
              <w:pStyle w:val="ListParagraph"/>
              <w:numPr>
                <w:ilvl w:val="0"/>
                <w:numId w:val="1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can we care for our skin?</w:t>
            </w:r>
          </w:p>
        </w:tc>
      </w:tr>
      <w:tr w:rsidR="7627F9BB" w:rsidTr="18A01053" w14:paraId="6CF25607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05252A21" w14:textId="572CF35C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Student Learning Objectives</w:t>
            </w:r>
          </w:p>
        </w:tc>
      </w:tr>
      <w:tr w:rsidR="7627F9BB" w:rsidTr="18A01053" w14:paraId="01CDE479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06ECFB3F" w14:textId="686A1640">
            <w:r w:rsidRPr="7627F9BB" w:rsidR="7627F9BB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  <w:t>Students will ...</w:t>
            </w:r>
          </w:p>
          <w:p w:rsidR="7627F9BB" w:rsidRDefault="7627F9BB" w14:paraId="3C86F1BA" w14:textId="558C3B4E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Grade K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9240"/>
            </w:tblGrid>
            <w:tr w:rsidR="7627F9BB" w:rsidTr="7627F9BB" w14:paraId="1D2C8BCD">
              <w:tc>
                <w:tcPr>
                  <w:tcW w:w="924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nil"/>
                  </w:tcBorders>
                  <w:tcMar/>
                  <w:vAlign w:val="top"/>
                </w:tcPr>
                <w:p w:rsidR="7627F9BB" w:rsidRDefault="7627F9BB" w14:paraId="451046FA" w14:textId="3CEF958A">
                  <w:r w:rsidRPr="7627F9BB" w:rsidR="7627F9B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7627F9BB" w:rsidP="7627F9BB" w:rsidRDefault="7627F9BB" w14:paraId="4EF10FB9" w14:textId="625CFCF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safety rules and list Safety Helpers for home, school, and community.</w:t>
            </w:r>
          </w:p>
          <w:p w:rsidR="7627F9BB" w:rsidP="7627F9BB" w:rsidRDefault="7627F9BB" w14:paraId="252E41E6" w14:textId="14CDEB1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situations, in the home, where unintentional injuries or safety threats might happen.</w:t>
            </w:r>
          </w:p>
          <w:p w:rsidR="7627F9BB" w:rsidP="7627F9BB" w:rsidRDefault="7627F9BB" w14:paraId="7E2241C0" w14:textId="4A717B9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how you would show respect for yourself and the safety of others while playing</w:t>
            </w:r>
          </w:p>
          <w:p w:rsidR="7627F9BB" w:rsidRDefault="7627F9BB" w14:paraId="32CDE427" w14:textId="37ABAE52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P="7627F9BB" w:rsidRDefault="7627F9BB" w14:paraId="4F013E1B" w14:textId="401ED8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the five senses and the body part with which each is associated.</w:t>
            </w:r>
          </w:p>
          <w:p w:rsidR="7627F9BB" w:rsidP="7627F9BB" w:rsidRDefault="7627F9BB" w14:paraId="5D11012E" w14:textId="2E305B0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how your senses help you to learn.</w:t>
            </w:r>
          </w:p>
          <w:p w:rsidR="7627F9BB" w:rsidP="7627F9BB" w:rsidRDefault="7627F9BB" w14:paraId="7FCB7A77" w14:textId="42254D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Predict what might happen if you </w:t>
            </w:r>
            <w:r w:rsidRPr="671C8D2D" w:rsidR="1C10A6D6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don’t</w:t>
            </w: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pay attention to your senses.</w:t>
            </w:r>
          </w:p>
          <w:p w:rsidR="7627F9BB" w:rsidP="7627F9BB" w:rsidRDefault="7627F9BB" w14:paraId="1F3490FB" w14:textId="28053A0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Develop empathy for people with physical challenges.</w:t>
            </w:r>
          </w:p>
          <w:p w:rsidR="7627F9BB" w:rsidRDefault="7627F9BB" w14:paraId="0B635385" w14:textId="1B2E840D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P="7627F9BB" w:rsidRDefault="7627F9BB" w14:paraId="3BF6A225" w14:textId="1F01B4B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Demonstrate an appreciation of the role choosing healthful food has in developing a positive self-image.</w:t>
            </w:r>
          </w:p>
          <w:p w:rsidR="7627F9BB" w:rsidP="7627F9BB" w:rsidRDefault="7627F9BB" w14:paraId="603261DC" w14:textId="0BB78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healthful and less healthful foods</w:t>
            </w:r>
          </w:p>
          <w:p w:rsidR="7627F9BB" w:rsidP="7627F9BB" w:rsidRDefault="7627F9BB" w14:paraId="7F96C998" w14:textId="233BED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family and cultural preferences in choosing food</w:t>
            </w:r>
          </w:p>
          <w:p w:rsidR="7627F9BB" w:rsidP="7627F9BB" w:rsidRDefault="7627F9BB" w14:paraId="3CFAC753" w14:textId="26ED7B2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Demonstrate rules for safe food handling.</w:t>
            </w:r>
          </w:p>
          <w:p w:rsidR="7627F9BB" w:rsidRDefault="7627F9BB" w14:paraId="1CA698E8" w14:textId="748BFECB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P="7627F9BB" w:rsidRDefault="7627F9BB" w14:paraId="117CC90C" w14:textId="1ABA787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the elements of love, trust, and caring in families.</w:t>
            </w:r>
          </w:p>
          <w:p w:rsidR="7627F9BB" w:rsidP="7627F9BB" w:rsidRDefault="7627F9BB" w14:paraId="23D382D1" w14:textId="223B2A8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Discuss how you are a “special person” at every stage of your life.</w:t>
            </w:r>
          </w:p>
          <w:p w:rsidR="7627F9BB" w:rsidP="7627F9BB" w:rsidRDefault="7627F9BB" w14:paraId="04879722" w14:textId="0F236D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some family rules and list jobs that each family member does for the family and why it is important to have these rules/jobs</w:t>
            </w:r>
          </w:p>
          <w:p w:rsidR="7627F9BB" w:rsidP="7627F9BB" w:rsidRDefault="7627F9BB" w14:paraId="18E67E5B" w14:textId="689776F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Define the word community and tell what communities do to help you and your family.</w:t>
            </w:r>
          </w:p>
          <w:p w:rsidR="7627F9BB" w:rsidRDefault="7627F9BB" w14:paraId="703F11FE" w14:textId="5018B827"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2F215158" w14:textId="107AC3C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ways bodies can differ physically and respect for those whose bodies seem different than yours</w:t>
            </w:r>
          </w:p>
          <w:p w:rsidR="7627F9BB" w:rsidP="7627F9BB" w:rsidRDefault="7627F9BB" w14:paraId="2C51C9F8" w14:textId="735C7D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Develop personal responsibility for basic health and safety routines</w:t>
            </w:r>
          </w:p>
          <w:p w:rsidR="7627F9BB" w:rsidP="7627F9BB" w:rsidRDefault="7627F9BB" w14:paraId="5FC68905" w14:textId="1F3C4B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Classify the things you need to help you keep your body safe and healthy</w:t>
            </w:r>
          </w:p>
          <w:p w:rsidR="7627F9BB" w:rsidRDefault="7627F9BB" w14:paraId="1E9F7FBB" w14:textId="7FEB2C29"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71D77878" w14:textId="548088D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Identify health helpers, including the doctor, and the dentist, and explain the role that each 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play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in keeping you healthy</w:t>
            </w:r>
          </w:p>
          <w:p w:rsidR="7627F9BB" w:rsidP="7627F9BB" w:rsidRDefault="7627F9BB" w14:paraId="110CEBBB" w14:textId="43C13D6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what your family doctor or pediatrician does when you are sick and when you have a checkup</w:t>
            </w:r>
          </w:p>
          <w:p w:rsidR="7627F9BB" w:rsidP="7627F9BB" w:rsidRDefault="7627F9BB" w14:paraId="5269B493" w14:textId="7A72CC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various tools that the doctor uses in a checkup and show how you and your doctor work as a team to check your health</w:t>
            </w:r>
          </w:p>
          <w:p w:rsidR="7627F9BB" w:rsidRDefault="7627F9BB" w14:paraId="42804BED" w14:textId="51415266"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031D912F" w14:textId="269E8D4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how you can help to keep yourself healthy by making good decisions</w:t>
            </w:r>
          </w:p>
          <w:p w:rsidR="7627F9BB" w:rsidP="7627F9BB" w:rsidRDefault="7627F9BB" w14:paraId="5A8A7046" w14:textId="6430E39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substances that are drugs and describe the meaning of the word drugs</w:t>
            </w:r>
          </w:p>
          <w:p w:rsidR="7627F9BB" w:rsidP="7627F9BB" w:rsidRDefault="7627F9BB" w14:paraId="065BD6CD" w14:textId="423A56D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rules for taking medicine, including naming the people who can give it to you.</w:t>
            </w:r>
          </w:p>
          <w:p w:rsidR="7627F9BB" w:rsidP="7627F9BB" w:rsidRDefault="7627F9BB" w14:paraId="02D663E6" w14:textId="2EC3A9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what the word medicine means and explain why medicines are drugs.</w:t>
            </w:r>
          </w:p>
          <w:p w:rsidR="7627F9BB" w:rsidP="7627F9BB" w:rsidRDefault="7627F9BB" w14:paraId="450F461B" w14:textId="673676B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dangerous substances at home, at school, and on the playground.</w:t>
            </w:r>
          </w:p>
          <w:p w:rsidR="7627F9BB" w:rsidP="7627F9BB" w:rsidRDefault="7627F9BB" w14:paraId="0CDA406C" w14:textId="16EA2F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Show how you can be responsible in taking care of your</w:t>
            </w:r>
            <w:r w:rsidRPr="671C8D2D" w:rsidR="0D7DCEDD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self</w:t>
            </w:r>
          </w:p>
          <w:p w:rsidR="7627F9BB" w:rsidRDefault="7627F9BB" w14:paraId="3907567A" w14:textId="281988EE"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3E1E368D" w14:textId="39FA22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things you need to do to stay as healthy as possible.</w:t>
            </w:r>
          </w:p>
          <w:p w:rsidR="7627F9BB" w:rsidP="7627F9BB" w:rsidRDefault="7627F9BB" w14:paraId="1ADBFEA0" w14:textId="202C61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Discover what germs are and how they make us sick.</w:t>
            </w:r>
          </w:p>
          <w:p w:rsidR="7627F9BB" w:rsidP="7627F9BB" w:rsidRDefault="7627F9BB" w14:paraId="3A95CC5A" w14:textId="7CAED40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Predict the consequences of not following directions in taking medicine, including the consequences of taking medicine not meant for you.</w:t>
            </w:r>
          </w:p>
          <w:p w:rsidR="7627F9BB" w:rsidRDefault="7627F9BB" w14:paraId="4CECA765" w14:textId="1519AB4D"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04BAEE0B" w14:textId="5788951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why keeping clean can help to keep you healthy.</w:t>
            </w:r>
          </w:p>
          <w:p w:rsidR="7627F9BB" w:rsidP="7627F9BB" w:rsidRDefault="7627F9BB" w14:paraId="5BD4032B" w14:textId="1589830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ways that communities can be kept clean and healthy.</w:t>
            </w:r>
          </w:p>
          <w:p w:rsidR="7627F9BB" w:rsidP="7627F9BB" w:rsidRDefault="7627F9BB" w14:paraId="76B483DE" w14:textId="4430A2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how being careful about what you share can keep disease away.</w:t>
            </w:r>
          </w:p>
          <w:p w:rsidR="7627F9BB" w:rsidP="7627F9BB" w:rsidRDefault="7627F9BB" w14:paraId="780977F3" w14:textId="7E1E1D6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Practice routines to keep the community clean and to protect the environment from pollution.</w:t>
            </w:r>
          </w:p>
          <w:p w:rsidR="7627F9BB" w:rsidRDefault="7627F9BB" w14:paraId="7303FFA4" w14:textId="62D8E2B8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GRADE 1 </w:t>
            </w:r>
          </w:p>
          <w:p w:rsidR="7627F9BB" w:rsidP="7627F9BB" w:rsidRDefault="7627F9BB" w14:paraId="20012EA1" w14:textId="7B091C8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Define and identify careless and careful behavior</w:t>
            </w:r>
          </w:p>
          <w:p w:rsidR="7627F9BB" w:rsidP="7627F9BB" w:rsidRDefault="7627F9BB" w14:paraId="01BDE7C1" w14:textId="0D3166D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the importance of accepting responsibility for your actions.</w:t>
            </w:r>
          </w:p>
          <w:p w:rsidR="7627F9BB" w:rsidP="7627F9BB" w:rsidRDefault="7627F9BB" w14:paraId="21A52CD8" w14:textId="5730CA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ways to make situations safe.</w:t>
            </w:r>
          </w:p>
          <w:p w:rsidR="7627F9BB" w:rsidP="7627F9BB" w:rsidRDefault="7627F9BB" w14:paraId="57DCA4DA" w14:textId="7698E9E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Predict what will happen in different situations if children follow or don’t follow the rules of safe play.</w:t>
            </w:r>
          </w:p>
          <w:p w:rsidR="7627F9BB" w:rsidP="7627F9BB" w:rsidRDefault="7627F9BB" w14:paraId="7366A57E" w14:textId="5BC18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the dangers of fire, ways to prevent fires, and what to do in case of fire.</w:t>
            </w:r>
          </w:p>
          <w:p w:rsidR="7627F9BB" w:rsidP="7627F9BB" w:rsidRDefault="7627F9BB" w14:paraId="314FE46E" w14:textId="60AA910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community safety helpers.</w:t>
            </w:r>
          </w:p>
          <w:p w:rsidR="7627F9BB" w:rsidP="7627F9BB" w:rsidRDefault="7627F9BB" w14:paraId="07D5A7A2" w14:textId="754F9AE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Practice asking for help including reading, writing, and saying your name, address, and phone number.</w:t>
            </w:r>
          </w:p>
          <w:p w:rsidR="7627F9BB" w:rsidP="7627F9BB" w:rsidRDefault="7627F9BB" w14:paraId="063C9605" w14:textId="20825E1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body parts and functions including the five senses, brain, lungs, heart, teeth, bones, and skin.</w:t>
            </w:r>
          </w:p>
          <w:p w:rsidR="7627F9BB" w:rsidP="7627F9BB" w:rsidRDefault="7627F9BB" w14:paraId="7843ECF5" w14:textId="35E5248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age-appropriate ways to take good care of one’s body.</w:t>
            </w:r>
          </w:p>
          <w:p w:rsidR="7627F9BB" w:rsidP="7627F9BB" w:rsidRDefault="7627F9BB" w14:paraId="00BD310F" w14:textId="6BDA6D7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the words food, fuel, and energy and tell how food is transformed into energy.</w:t>
            </w:r>
          </w:p>
          <w:p w:rsidR="7627F9BB" w:rsidP="7627F9BB" w:rsidRDefault="7627F9BB" w14:paraId="40703C24" w14:textId="3D501FD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Trace the path that food takes through the body.</w:t>
            </w:r>
          </w:p>
          <w:p w:rsidR="7627F9BB" w:rsidP="7627F9BB" w:rsidRDefault="7627F9BB" w14:paraId="6870A8E6" w14:textId="081B675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a variety of healthful and less healthful foods, and their effects upon the body.</w:t>
            </w:r>
          </w:p>
          <w:p w:rsidR="7627F9BB" w:rsidP="7627F9BB" w:rsidRDefault="7627F9BB" w14:paraId="079EA5FE" w14:textId="67BEF80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Differentiate between medicines and non-medicines.</w:t>
            </w:r>
          </w:p>
          <w:p w:rsidR="7627F9BB" w:rsidP="7627F9BB" w:rsidRDefault="7627F9BB" w14:paraId="4B964852" w14:textId="0447ABF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the different parts of the body that help us to talk and to hear and show how each process works.</w:t>
            </w:r>
          </w:p>
          <w:p w:rsidR="7627F9BB" w:rsidP="7627F9BB" w:rsidRDefault="7627F9BB" w14:paraId="7D7FFA44" w14:textId="657B733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Develop respect for people who have speaking and hearing problems.</w:t>
            </w:r>
          </w:p>
          <w:p w:rsidR="7627F9BB" w:rsidP="7627F9BB" w:rsidRDefault="7627F9BB" w14:paraId="78E8CC99" w14:textId="5F36699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Show how you can take care of your ears to prevent injury.</w:t>
            </w:r>
          </w:p>
          <w:p w:rsidR="7627F9BB" w:rsidP="7627F9BB" w:rsidRDefault="7627F9BB" w14:paraId="2A1625A7" w14:textId="2562AF8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Compare the way you talk when you are sad or mad or glad.</w:t>
            </w:r>
          </w:p>
          <w:p w:rsidR="7627F9BB" w:rsidP="7627F9BB" w:rsidRDefault="7627F9BB" w14:paraId="4C9FC951" w14:textId="65918BB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Discuss why talking to somebody about problems helps you feel better.</w:t>
            </w:r>
          </w:p>
          <w:p w:rsidR="7627F9BB" w:rsidP="7627F9BB" w:rsidRDefault="7627F9BB" w14:paraId="315BCDD0" w14:textId="6A4BC21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people you trust to talk to when you feel bad.</w:t>
            </w:r>
          </w:p>
          <w:p w:rsidR="7627F9BB" w:rsidP="7627F9BB" w:rsidRDefault="7627F9BB" w14:paraId="1F3433C6" w14:textId="21BAC31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Practice ways to talk things out or work things out nonviolently.</w:t>
            </w:r>
          </w:p>
          <w:p w:rsidR="7627F9BB" w:rsidP="7627F9BB" w:rsidRDefault="7627F9BB" w14:paraId="4BE04D73" w14:textId="2B484C8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different kinds of families</w:t>
            </w:r>
          </w:p>
          <w:p w:rsidR="7627F9BB" w:rsidP="7627F9BB" w:rsidRDefault="7627F9BB" w14:paraId="0B071BCA" w14:textId="1609E3A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Determine differences </w:t>
            </w:r>
            <w:r w:rsidRPr="671C8D2D" w:rsidR="2AF0F485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between</w:t>
            </w: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oneself and others</w:t>
            </w:r>
          </w:p>
          <w:p w:rsidR="7627F9BB" w:rsidP="7627F9BB" w:rsidRDefault="7627F9BB" w14:paraId="78EE8D35" w14:textId="3137CE1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Learn how to set goals</w:t>
            </w:r>
          </w:p>
          <w:p w:rsidR="7627F9BB" w:rsidP="7627F9BB" w:rsidRDefault="7627F9BB" w14:paraId="6244C914" w14:textId="3EB6A32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Define the word </w:t>
            </w:r>
            <w:r w:rsidRPr="7627F9BB" w:rsidR="7627F9BB">
              <w:rPr>
                <w:rFonts w:ascii="Calibri" w:hAnsi="Calibri" w:eastAsia="Calibri" w:cs="Calibri"/>
                <w:i w:val="1"/>
                <w:iCs w:val="1"/>
                <w:color w:val="333333"/>
                <w:sz w:val="19"/>
                <w:szCs w:val="19"/>
              </w:rPr>
              <w:t>drug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and identify various substances as drugs.</w:t>
            </w:r>
          </w:p>
          <w:p w:rsidR="7627F9BB" w:rsidP="7627F9BB" w:rsidRDefault="7627F9BB" w14:paraId="783A9F7C" w14:textId="077BC29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Tell why it is important to have rules and laws about drugs.</w:t>
            </w:r>
          </w:p>
          <w:p w:rsidR="7627F9BB" w:rsidP="671C8D2D" w:rsidRDefault="7627F9BB" w14:paraId="64F04D00" w14:textId="5DCBD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why alcohol is a drug, what it does to the body, and reasons why people drink alcohol</w:t>
            </w:r>
          </w:p>
          <w:p w:rsidR="7627F9BB" w:rsidP="7627F9BB" w:rsidRDefault="7627F9BB" w14:paraId="7BC2699C" w14:textId="6554416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what tobacco and nicotine are and explain the harmful effects of smoking.</w:t>
            </w:r>
          </w:p>
          <w:p w:rsidR="7627F9BB" w:rsidP="7627F9BB" w:rsidRDefault="7627F9BB" w14:paraId="192DB173" w14:textId="39CD27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Predict the consequences of various situations in which you do not use good refusal skills.</w:t>
            </w:r>
          </w:p>
          <w:p w:rsidR="7627F9BB" w:rsidP="7627F9BB" w:rsidRDefault="7627F9BB" w14:paraId="033025AA" w14:textId="7613731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people in your community who are there to help keep you safe and healthy.</w:t>
            </w:r>
          </w:p>
          <w:p w:rsidR="7627F9BB" w:rsidP="7627F9BB" w:rsidRDefault="7627F9BB" w14:paraId="19237D31" w14:textId="5B47D99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Show that you feel proud that you can say “No!” when you need to.</w:t>
            </w:r>
          </w:p>
          <w:p w:rsidR="7627F9BB" w:rsidP="7627F9BB" w:rsidRDefault="7627F9BB" w14:paraId="688D5C2C" w14:textId="50C63C3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Define germs and discover how they spread.</w:t>
            </w:r>
          </w:p>
          <w:p w:rsidR="7627F9BB" w:rsidP="7627F9BB" w:rsidRDefault="7627F9BB" w14:paraId="5A93036E" w14:textId="3C9B94C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Compare and contrast communicable and noncommunicable 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illnesses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.</w:t>
            </w:r>
          </w:p>
          <w:p w:rsidR="7627F9BB" w:rsidP="7627F9BB" w:rsidRDefault="7627F9BB" w14:paraId="774BB6D0" w14:textId="370F13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things you can do which help you get better.</w:t>
            </w:r>
          </w:p>
          <w:p w:rsidR="7627F9BB" w:rsidP="7627F9BB" w:rsidRDefault="7627F9BB" w14:paraId="4FFD464F" w14:textId="75F616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rules which help to keep our community free from illness caused by germs.</w:t>
            </w:r>
          </w:p>
          <w:p w:rsidR="7627F9BB" w:rsidP="7627F9BB" w:rsidRDefault="7627F9BB" w14:paraId="4050926B" w14:textId="09D8027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Practice ways to help keep the community clean.</w:t>
            </w:r>
          </w:p>
          <w:p w:rsidR="7627F9BB" w:rsidP="7627F9BB" w:rsidRDefault="7627F9BB" w14:paraId="51C9F86B" w14:textId="7A56D75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the basic need of all humans to breathe; describe what happens when you breathe and how your sense of smell works.</w:t>
            </w:r>
          </w:p>
          <w:p w:rsidR="7627F9BB" w:rsidP="7627F9BB" w:rsidRDefault="7627F9BB" w14:paraId="532FEA59" w14:textId="415EDA6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bookmarkStart w:name="_Int_GUAvLv3U" w:id="72397758"/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Tell</w:t>
            </w:r>
            <w:bookmarkEnd w:id="72397758"/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why it is important to always have good, clean air to breathe.</w:t>
            </w:r>
          </w:p>
          <w:p w:rsidR="7627F9BB" w:rsidP="7627F9BB" w:rsidRDefault="7627F9BB" w14:paraId="317D5435" w14:textId="7A8E478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Define the word pollution and give different examples of pollution, including identifying substances that pollute the air and harm your lungs</w:t>
            </w:r>
          </w:p>
          <w:p w:rsidR="7627F9BB" w:rsidP="7627F9BB" w:rsidRDefault="7627F9BB" w14:paraId="2F0D4A0D" w14:textId="29CD0CB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how exercise affects your breathing and your respiratory health.</w:t>
            </w:r>
          </w:p>
          <w:p w:rsidR="7627F9BB" w:rsidP="7627F9BB" w:rsidRDefault="7627F9BB" w14:paraId="4E249FC8" w14:textId="36AB74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sz w:val="20"/>
                <w:szCs w:val="20"/>
              </w:rPr>
              <w:t xml:space="preserve">Grade </w:t>
            </w: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safe vs. unsafe conditions for certain common hazards on the street</w:t>
            </w:r>
          </w:p>
          <w:p w:rsidR="7627F9BB" w:rsidP="7627F9BB" w:rsidRDefault="7627F9BB" w14:paraId="5E7C0BBB" w14:textId="6273791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community safety rules and laws</w:t>
            </w:r>
          </w:p>
          <w:p w:rsidR="7627F9BB" w:rsidRDefault="7627F9BB" w14:paraId="3A4C4E0C" w14:textId="0689BA9F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Grade 2 </w:t>
            </w:r>
          </w:p>
          <w:p w:rsidR="7627F9BB" w:rsidP="7627F9BB" w:rsidRDefault="7627F9BB" w14:paraId="53F78D16" w14:textId="1EF17D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safe vs. unsafe conditions for certain common hazards on the street</w:t>
            </w:r>
          </w:p>
          <w:p w:rsidR="7627F9BB" w:rsidP="7627F9BB" w:rsidRDefault="7627F9BB" w14:paraId="470DFC15" w14:textId="6D4A9B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Demonstrate responsibility to “play it safe” to keep your body from harm by designing appropriate role-play</w:t>
            </w:r>
          </w:p>
          <w:p w:rsidR="7627F9BB" w:rsidP="7627F9BB" w:rsidRDefault="7627F9BB" w14:paraId="079E2971" w14:textId="7387DB3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community safety rules and laws</w:t>
            </w:r>
          </w:p>
          <w:p w:rsidR="7627F9BB" w:rsidP="7627F9BB" w:rsidRDefault="7627F9BB" w14:paraId="1FDE05D8" w14:textId="33F2B8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Demonstrate acceptance of rules and people in charge who protect your safety</w:t>
            </w:r>
          </w:p>
          <w:p w:rsidR="7627F9BB" w:rsidP="7627F9BB" w:rsidRDefault="7627F9BB" w14:paraId="13194E10" w14:textId="2BC74A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Name common emergencies and list steps to take in each case</w:t>
            </w:r>
          </w:p>
          <w:p w:rsidR="7627F9BB" w:rsidP="7627F9BB" w:rsidRDefault="7627F9BB" w14:paraId="64937A82" w14:textId="46BEEB3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Name ways that you might hurt others and they might hurt you</w:t>
            </w:r>
          </w:p>
          <w:p w:rsidR="7627F9BB" w:rsidP="7627F9BB" w:rsidRDefault="7627F9BB" w14:paraId="24F24A61" w14:textId="60B52D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the major parts of the brain and how the brain works as a control center for your body</w:t>
            </w:r>
          </w:p>
          <w:p w:rsidR="7627F9BB" w:rsidP="7627F9BB" w:rsidRDefault="7627F9BB" w14:paraId="612B44F2" w14:textId="009FB0C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Respect different perspectives and patterns of thinking</w:t>
            </w:r>
          </w:p>
          <w:p w:rsidR="7627F9BB" w:rsidP="7627F9BB" w:rsidRDefault="7627F9BB" w14:paraId="3879BEA1" w14:textId="7533E4E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ways to protect your brain from injury and from damage due to drugs</w:t>
            </w:r>
          </w:p>
          <w:p w:rsidR="7627F9BB" w:rsidP="7627F9BB" w:rsidRDefault="7627F9BB" w14:paraId="6A56EA11" w14:textId="2B4269A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Demonstrate responsibility for making healthful food choices by eating healthful foods at mealtime</w:t>
            </w:r>
          </w:p>
          <w:p w:rsidR="7627F9BB" w:rsidP="7627F9BB" w:rsidRDefault="7627F9BB" w14:paraId="555EA9CE" w14:textId="04B249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Define and explain the role of nutrients in the body</w:t>
            </w:r>
          </w:p>
          <w:p w:rsidR="7627F9BB" w:rsidP="7627F9BB" w:rsidRDefault="7627F9BB" w14:paraId="0D7E98FC" w14:textId="4BC04FE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Analyze the influences upon your food choices</w:t>
            </w:r>
          </w:p>
          <w:p w:rsidR="7627F9BB" w:rsidP="7627F9BB" w:rsidRDefault="7627F9BB" w14:paraId="1447468E" w14:textId="6BEFA15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Explain the effects of healthful and less 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healthy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foods on the body</w:t>
            </w:r>
          </w:p>
          <w:p w:rsidR="7627F9BB" w:rsidP="7627F9BB" w:rsidRDefault="7627F9BB" w14:paraId="3F99B63A" w14:textId="2DA55FE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why guidelines for food handling and storage should be respected</w:t>
            </w:r>
          </w:p>
          <w:p w:rsidR="7627F9BB" w:rsidP="7627F9BB" w:rsidRDefault="7627F9BB" w14:paraId="045753E5" w14:textId="0898F3B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why a good breakfast is such an important meal</w:t>
            </w:r>
          </w:p>
          <w:p w:rsidR="7627F9BB" w:rsidP="7627F9BB" w:rsidRDefault="7627F9BB" w14:paraId="2E673EA4" w14:textId="1446677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Show respect for different cultures by preparing a multicultural breakfast.</w:t>
            </w:r>
          </w:p>
          <w:p w:rsidR="7627F9BB" w:rsidP="7627F9BB" w:rsidRDefault="7627F9BB" w14:paraId="0C13F455" w14:textId="73BE6BD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what your heart does and explain why it is called “the hardest working machine.”</w:t>
            </w:r>
          </w:p>
          <w:p w:rsidR="7627F9BB" w:rsidP="7627F9BB" w:rsidRDefault="7627F9BB" w14:paraId="3A8A396B" w14:textId="2B0C8CD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Explain how a healthy diet and exercise 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helps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you to have a healthy heart</w:t>
            </w:r>
          </w:p>
          <w:p w:rsidR="7627F9BB" w:rsidP="7627F9BB" w:rsidRDefault="7627F9BB" w14:paraId="27F16690" w14:textId="4C621E5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some of the problems people can have with their hearts and some of the ways unhealthy hearts can be helped</w:t>
            </w:r>
          </w:p>
          <w:p w:rsidR="7627F9BB" w:rsidP="7627F9BB" w:rsidRDefault="7627F9BB" w14:paraId="0B897012" w14:textId="02DBEC3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Show why caring for other people is important in making you feel good about yourself</w:t>
            </w:r>
          </w:p>
          <w:p w:rsidR="7627F9BB" w:rsidP="7627F9BB" w:rsidRDefault="7627F9BB" w14:paraId="5C05D312" w14:textId="0ED1A0A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common causes of being afraid.</w:t>
            </w:r>
          </w:p>
          <w:p w:rsidR="7627F9BB" w:rsidP="7627F9BB" w:rsidRDefault="7627F9BB" w14:paraId="44921374" w14:textId="4C58CC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Practice various methods of coping positively with fears</w:t>
            </w:r>
          </w:p>
          <w:p w:rsidR="7627F9BB" w:rsidP="7627F9BB" w:rsidRDefault="7627F9BB" w14:paraId="69CDE777" w14:textId="216DA38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the common physical effects of fear on the body</w:t>
            </w:r>
          </w:p>
          <w:p w:rsidR="7627F9BB" w:rsidP="7627F9BB" w:rsidRDefault="7627F9BB" w14:paraId="5BCCEC93" w14:textId="3CB0ACF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Develop awareness of some of the positive benefits of fear as an emotion by describing how fear helps people stay safe</w:t>
            </w:r>
          </w:p>
          <w:p w:rsidR="7627F9BB" w:rsidP="7627F9BB" w:rsidRDefault="7627F9BB" w14:paraId="74879699" w14:textId="6DDC9D7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</w:t>
            </w:r>
            <w:r w:rsidRPr="671C8D2D" w:rsidR="1BF1C442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</w:t>
            </w: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real dangers you might face under different circumstances and what to do about each of them</w:t>
            </w:r>
          </w:p>
          <w:p w:rsidR="7627F9BB" w:rsidP="7627F9BB" w:rsidRDefault="7627F9BB" w14:paraId="4E6D75BD" w14:textId="72646C3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Increase sense of responsibility for yourself and others in at-risk situations</w:t>
            </w:r>
          </w:p>
          <w:p w:rsidR="7627F9BB" w:rsidP="7627F9BB" w:rsidRDefault="7627F9BB" w14:paraId="6A86E6A0" w14:textId="70BBE1C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Define the term private parts and explain the rights you </w:t>
            </w:r>
            <w:bookmarkStart w:name="_Int_oBPsshl4" w:id="825795609"/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have to</w:t>
            </w:r>
            <w:bookmarkEnd w:id="825795609"/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keep your body “private.”</w:t>
            </w:r>
          </w:p>
          <w:p w:rsidR="7627F9BB" w:rsidP="7627F9BB" w:rsidRDefault="7627F9BB" w14:paraId="7CAD92BB" w14:textId="5006A85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Demonstrate respect for your own body and your rights to privacy by using the Saying “NO!” Steps</w:t>
            </w:r>
          </w:p>
          <w:p w:rsidR="7627F9BB" w:rsidP="7627F9BB" w:rsidRDefault="7627F9BB" w14:paraId="2D0A9143" w14:textId="747F98F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Define the word </w:t>
            </w:r>
            <w:r w:rsidRPr="671C8D2D" w:rsidR="7627F9BB">
              <w:rPr>
                <w:rFonts w:ascii="Calibri" w:hAnsi="Calibri" w:eastAsia="Calibri" w:cs="Calibri"/>
                <w:i w:val="1"/>
                <w:iCs w:val="1"/>
                <w:color w:val="333333"/>
                <w:sz w:val="19"/>
                <w:szCs w:val="19"/>
              </w:rPr>
              <w:t>unique.</w:t>
            </w: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Explain why everyone is different, and that each person has special qualities</w:t>
            </w:r>
          </w:p>
          <w:p w:rsidR="7627F9BB" w:rsidP="7627F9BB" w:rsidRDefault="7627F9BB" w14:paraId="05159135" w14:textId="4007A97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various types of drugs, including nicotine, alcohol, and street drugs</w:t>
            </w:r>
          </w:p>
          <w:p w:rsidR="7627F9BB" w:rsidP="7627F9BB" w:rsidRDefault="7627F9BB" w14:paraId="46B25117" w14:textId="3BCDB94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Show why it is important to make a habit of making healthful choices</w:t>
            </w:r>
          </w:p>
          <w:p w:rsidR="7627F9BB" w:rsidP="7627F9BB" w:rsidRDefault="7627F9BB" w14:paraId="32DCD71A" w14:textId="518838A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what is and is not a medicine</w:t>
            </w:r>
          </w:p>
          <w:p w:rsidR="7627F9BB" w:rsidP="7627F9BB" w:rsidRDefault="7627F9BB" w14:paraId="458A74AC" w14:textId="321D0A6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Tell why pharmacists and physicians and nurses are very important people</w:t>
            </w:r>
          </w:p>
          <w:p w:rsidR="7627F9BB" w:rsidP="7627F9BB" w:rsidRDefault="7627F9BB" w14:paraId="7D739B17" w14:textId="1BD94CA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why drugs do not solve problems when taken for any reason other than medical with the permission of a doctor and parent</w:t>
            </w:r>
          </w:p>
          <w:p w:rsidR="7627F9BB" w:rsidP="7627F9BB" w:rsidRDefault="7627F9BB" w14:paraId="05382B9D" w14:textId="6CBAF2A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Discover the importance of communicating thoughts and feelings</w:t>
            </w:r>
          </w:p>
          <w:p w:rsidR="7627F9BB" w:rsidP="7627F9BB" w:rsidRDefault="7627F9BB" w14:paraId="65AF3F4C" w14:textId="4DE6CC9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what constitutes a drug-free and safe community</w:t>
            </w:r>
          </w:p>
          <w:p w:rsidR="7627F9BB" w:rsidP="7627F9BB" w:rsidRDefault="7627F9BB" w14:paraId="6E73D5E7" w14:textId="2A96EBE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Tell why you think it is important to be a good citizen</w:t>
            </w:r>
          </w:p>
          <w:p w:rsidR="7627F9BB" w:rsidP="7627F9BB" w:rsidRDefault="7627F9BB" w14:paraId="5EB857DC" w14:textId="32200DA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Explain what germs are, where you find them, and what they can do to you</w:t>
            </w:r>
          </w:p>
          <w:p w:rsidR="7627F9BB" w:rsidP="7627F9BB" w:rsidRDefault="7627F9BB" w14:paraId="47E1A2D0" w14:textId="21402E7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Identify community health helpers and explain the things they do to help prevent germs from spreading</w:t>
            </w:r>
          </w:p>
          <w:p w:rsidR="7627F9BB" w:rsidP="7627F9BB" w:rsidRDefault="7627F9BB" w14:paraId="1F07EFE6" w14:textId="36BCA41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Use decision making skills to follow safety routines</w:t>
            </w:r>
          </w:p>
          <w:p w:rsidR="7627F9BB" w:rsidP="7627F9BB" w:rsidRDefault="7627F9BB" w14:paraId="1A8E5112" w14:textId="71625ED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the different functions of the skin</w:t>
            </w:r>
          </w:p>
          <w:p w:rsidR="7627F9BB" w:rsidP="7627F9BB" w:rsidRDefault="7627F9BB" w14:paraId="02D99109" w14:textId="64A8A8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Respect the important role your skin plays in taking care of you</w:t>
            </w:r>
          </w:p>
          <w:p w:rsidR="7627F9BB" w:rsidP="7627F9BB" w:rsidRDefault="7627F9BB" w14:paraId="52A9D552" w14:textId="50917C9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Describe what skin is made of and how it grows</w:t>
            </w:r>
          </w:p>
          <w:p w:rsidR="7627F9BB" w:rsidP="7627F9BB" w:rsidRDefault="7627F9BB" w14:paraId="6118818A" w14:textId="6B1EE7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Show how each part of the skin helps the other parts</w:t>
            </w:r>
          </w:p>
          <w:p w:rsidR="7627F9BB" w:rsidP="7627F9BB" w:rsidRDefault="7627F9BB" w14:paraId="6D121522" w14:textId="47D1531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List injuries and other conditions that harm your skin and remedies for them</w:t>
            </w:r>
          </w:p>
          <w:p w:rsidR="7627F9BB" w:rsidRDefault="7627F9BB" w14:paraId="1EFE2218" w14:textId="090B37C1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w:rsidR="7627F9BB" w:rsidTr="18A01053" w14:paraId="67009A14"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20766A89" w14:textId="72A4F897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Suggested Activities</w:t>
            </w:r>
          </w:p>
        </w:tc>
      </w:tr>
      <w:tr w:rsidR="7627F9BB" w:rsidTr="18A01053" w14:paraId="365657A1">
        <w:trPr>
          <w:trHeight w:val="1965"/>
        </w:trPr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6B4C516D" w14:textId="1F91DE08">
            <w:r w:rsidRPr="7627F9BB" w:rsidR="7627F9BB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  <w:t xml:space="preserve">The following activities can be incorporated into the daily lessons: </w:t>
            </w:r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u w:val="single"/>
              </w:rPr>
              <w:t xml:space="preserve">Teacher will alter activity based on Grade Level, K, 1 and Grade 2 </w:t>
            </w:r>
          </w:p>
          <w:p w:rsidR="7627F9BB" w:rsidRDefault="7627F9BB" w14:paraId="6BF12ECE" w14:textId="3A0A0440">
            <w:r w:rsidRPr="7627F9BB" w:rsidR="7627F9B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</w:p>
          <w:p w:rsidR="7627F9BB" w:rsidP="7627F9BB" w:rsidRDefault="7627F9BB" w14:paraId="67AE8794" w14:textId="44475F8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Read/listen to stories related to topic</w:t>
            </w:r>
          </w:p>
          <w:p w:rsidR="7627F9BB" w:rsidP="7627F9BB" w:rsidRDefault="7627F9BB" w14:paraId="6A6F99B1" w14:textId="2335D50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sing songs related to topic</w:t>
            </w:r>
          </w:p>
          <w:p w:rsidR="7627F9BB" w:rsidRDefault="7627F9BB" w14:paraId="09567073" w14:textId="4E680C54">
            <w:r w:rsidRPr="7627F9BB" w:rsidR="7627F9BB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</w:p>
          <w:p w:rsidR="7627F9BB" w:rsidRDefault="7627F9BB" w14:paraId="13F290FC" w14:textId="48209DE7">
            <w:r w:rsidRPr="7627F9BB" w:rsidR="7627F9B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u w:val="single"/>
              </w:rPr>
              <w:t>Grade K</w:t>
            </w:r>
          </w:p>
          <w:p w:rsidR="7627F9BB" w:rsidP="671C8D2D" w:rsidRDefault="7627F9BB" w14:paraId="58BA4D0C" w14:textId="71735C15">
            <w:p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71C8D2D" w:rsidR="7627F9BB">
              <w:rPr>
                <w:rFonts w:ascii="Calibri" w:hAnsi="Calibri" w:eastAsia="Calibri" w:cs="Calibri"/>
                <w:b w:val="1"/>
                <w:bCs w:val="1"/>
                <w:color w:val="333333"/>
                <w:sz w:val="19"/>
                <w:szCs w:val="19"/>
              </w:rPr>
              <w:t xml:space="preserve">Injury Prevention and Personal Safety </w:t>
            </w:r>
          </w:p>
          <w:p w:rsidR="7627F9BB" w:rsidP="7627F9BB" w:rsidRDefault="7627F9BB" w14:paraId="218CA49F" w14:textId="724E976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Puppet Role Play </w:t>
            </w:r>
          </w:p>
          <w:p w:rsidR="7627F9BB" w:rsidP="7627F9BB" w:rsidRDefault="7627F9BB" w14:paraId="349A48B8" w14:textId="096895F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Know the Facts Activity </w:t>
            </w:r>
          </w:p>
          <w:p w:rsidR="7627F9BB" w:rsidP="7627F9BB" w:rsidRDefault="7627F9BB" w14:paraId="36C35207" w14:textId="6C27AC3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Learn how to call 911 when appropriate</w:t>
            </w:r>
          </w:p>
          <w:p w:rsidR="7627F9BB" w:rsidP="7627F9BB" w:rsidRDefault="7627F9BB" w14:paraId="3A8D7CC0" w14:textId="1A5A632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Different Safety Helpers in our community </w:t>
            </w:r>
          </w:p>
          <w:p w:rsidR="7627F9BB" w:rsidP="7627F9BB" w:rsidRDefault="7627F9BB" w14:paraId="3C2B334A" w14:textId="1293183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Create a class Decision Making Poster</w:t>
            </w:r>
          </w:p>
          <w:p w:rsidR="7627F9BB" w:rsidP="7627F9BB" w:rsidRDefault="7627F9BB" w14:paraId="762C8D1D" w14:textId="5D2F683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Draw a picture related to safety</w:t>
            </w:r>
          </w:p>
          <w:p w:rsidR="7627F9BB" w:rsidP="7627F9BB" w:rsidRDefault="7627F9BB" w14:paraId="4C601824" w14:textId="182879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Bicycle Safety – role play, draw a picture and label</w:t>
            </w:r>
          </w:p>
          <w:p w:rsidR="7627F9BB" w:rsidP="7627F9BB" w:rsidRDefault="7627F9BB" w14:paraId="1C3DA769" w14:textId="072BE34C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Safety in the Community – Take a walk around the community, role play safe actions</w:t>
            </w:r>
          </w:p>
          <w:p w:rsidR="7627F9BB" w:rsidP="7627F9BB" w:rsidRDefault="7627F9BB" w14:paraId="503C57E2" w14:textId="0B27433D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class picture book of safe community helper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45"/>
              <w:gridCol w:w="405"/>
            </w:tblGrid>
            <w:tr w:rsidR="7627F9BB" w:rsidTr="7627F9BB" w14:paraId="3BF9BEF6">
              <w:tc>
                <w:tcPr>
                  <w:tcW w:w="750" w:type="dxa"/>
                  <w:gridSpan w:val="2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7627F9BB" w:rsidRDefault="7627F9BB" w14:paraId="2723CA09" w14:textId="7C01F31F">
                  <w:r w:rsidRPr="7627F9BB" w:rsidR="7627F9BB">
                    <w:rPr>
                      <w:rFonts w:ascii="Times New Roman" w:hAnsi="Times New Roman" w:eastAsia="Times New Roman" w:cs="Times New Roman"/>
                      <w:color w:val="333333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7627F9BB" w:rsidTr="7627F9BB" w14:paraId="50FDB8E6">
              <w:trPr>
                <w:wAfter w:w="405" w:type="dxa"/>
                <w:gridAfter w:val="1"/>
              </w:trPr>
              <w:tc>
                <w:tcPr>
                  <w:tcW w:w="345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7627F9BB" w:rsidRDefault="7627F9BB" w14:paraId="76ADA3A3" w14:textId="6C5460C8">
                  <w:r w:rsidRPr="7627F9BB" w:rsidR="7627F9BB">
                    <w:rPr>
                      <w:rFonts w:ascii="Times New Roman" w:hAnsi="Times New Roman" w:eastAsia="Times New Roman" w:cs="Times New Roman"/>
                      <w:color w:val="333333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7627F9BB" w:rsidRDefault="7627F9BB" w14:paraId="16508B3C" w14:textId="46178E14"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333333"/>
                <w:sz w:val="19"/>
                <w:szCs w:val="19"/>
              </w:rPr>
              <w:t xml:space="preserve">The Five Senses - </w:t>
            </w:r>
          </w:p>
          <w:p w:rsidR="7627F9BB" w:rsidP="7627F9BB" w:rsidRDefault="7627F9BB" w14:paraId="6A123101" w14:textId="739B1FB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Senses and Body Parts – Use graphic organizer and manipulatives to demonstrate</w:t>
            </w:r>
          </w:p>
          <w:p w:rsidR="7627F9BB" w:rsidP="7627F9BB" w:rsidRDefault="7627F9BB" w14:paraId="525C5178" w14:textId="5319C0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Taking Care of My Senses – Students color a graph of the 5 senses and share with a partner how to take care</w:t>
            </w:r>
          </w:p>
          <w:p w:rsidR="7627F9BB" w:rsidP="7627F9BB" w:rsidRDefault="7627F9BB" w14:paraId="47F49DDC" w14:textId="200586C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Activity w. Puppets or cards to demonstrate use of healthy use senses </w:t>
            </w:r>
          </w:p>
          <w:p w:rsidR="7627F9BB" w:rsidRDefault="7627F9BB" w14:paraId="1C0CA288" w14:textId="163FA558">
            <w:r w:rsidRPr="7627F9BB" w:rsidR="7627F9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627F9BB" w:rsidRDefault="7627F9BB" w14:paraId="555E13C7" w14:textId="7D244478"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</w:p>
          <w:p w:rsidR="7627F9BB" w:rsidP="62932CDA" w:rsidRDefault="7627F9BB" w14:paraId="09F7C5E5" w14:textId="328B87D8">
            <w:pPr>
              <w:pStyle w:val="Normal"/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62932CDA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  <w:r w:rsidRPr="62932CDA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The Family Team</w:t>
            </w:r>
            <w:r w:rsidRPr="62932CDA" w:rsidR="2B2DC709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  <w:r w:rsidRPr="62932CDA" w:rsidR="3CC11C49">
              <w:rPr>
                <w:rFonts w:ascii="Calibri" w:hAnsi="Calibri" w:eastAsia="Calibri" w:cs="Calibri"/>
                <w:color w:val="333333"/>
                <w:sz w:val="19"/>
                <w:szCs w:val="19"/>
                <w:highlight w:val="darkMagenta"/>
              </w:rPr>
              <w:t>DEI</w:t>
            </w:r>
          </w:p>
          <w:p w:rsidR="7627F9BB" w:rsidP="7627F9BB" w:rsidRDefault="7627F9BB" w14:paraId="379164DA" w14:textId="54F2B82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Draw a family picture, label each member</w:t>
            </w:r>
          </w:p>
          <w:p w:rsidR="7627F9BB" w:rsidP="7627F9BB" w:rsidRDefault="7627F9BB" w14:paraId="26747625" w14:textId="5B979A5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Pictures showing various types of families &amp; discuss</w:t>
            </w:r>
          </w:p>
          <w:p w:rsidR="7627F9BB" w:rsidP="7627F9BB" w:rsidRDefault="7627F9BB" w14:paraId="32EAFF0D" w14:textId="3C6E870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 xml:space="preserve">See How Families Grow and Change </w:t>
            </w:r>
            <w:r w:rsidRPr="671C8D2D" w:rsidR="6D463A7D">
              <w:rPr>
                <w:color w:val="333333"/>
                <w:sz w:val="19"/>
                <w:szCs w:val="19"/>
              </w:rPr>
              <w:t>Activity</w:t>
            </w:r>
          </w:p>
          <w:p w:rsidR="7627F9BB" w:rsidP="7627F9BB" w:rsidRDefault="7627F9BB" w14:paraId="65B55D1C" w14:textId="1C20DC2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Baby pictures of students &amp; current pictures to compare contrast</w:t>
            </w:r>
          </w:p>
          <w:p w:rsidR="7627F9BB" w:rsidP="7627F9BB" w:rsidRDefault="7627F9BB" w14:paraId="0C41E958" w14:textId="5E4E3A6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Name people (roles) who make the neighborhood or town/city community a better place for families to live.</w:t>
            </w:r>
          </w:p>
          <w:p w:rsidR="7627F9BB" w:rsidP="7627F9BB" w:rsidRDefault="7627F9BB" w14:paraId="117A3F53" w14:textId="3D35BFB6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Identify things students can do for their families that also help the neighborhood.</w:t>
            </w:r>
          </w:p>
          <w:p w:rsidR="7627F9BB" w:rsidRDefault="7627F9BB" w14:paraId="130F6CE4" w14:textId="42DD13E4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0504E202" w14:textId="784DD587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Self-Worth</w:t>
            </w:r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  <w:r w:rsidRPr="7627F9BB" w:rsidR="7627F9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627F9BB" w:rsidP="7627F9BB" w:rsidRDefault="7627F9BB" w14:paraId="7FA6F90B" w14:textId="139899C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Using pictures of people of varying sizes, ages, shapes, colors, ability/disability, etc. discuss verbally, Venn Diagram, </w:t>
            </w:r>
          </w:p>
          <w:p w:rsidR="7627F9BB" w:rsidP="7627F9BB" w:rsidRDefault="7627F9BB" w14:paraId="27323DC3" w14:textId="070825F6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I’m Special Because… activity</w:t>
            </w:r>
          </w:p>
          <w:p w:rsidR="7627F9BB" w:rsidP="7627F9BB" w:rsidRDefault="7627F9BB" w14:paraId="6E9EDC6F" w14:textId="3A9E1FEB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Feelings Mobile</w:t>
            </w:r>
          </w:p>
          <w:p w:rsidR="7627F9BB" w:rsidP="7627F9BB" w:rsidRDefault="7627F9BB" w14:paraId="1B0640B1" w14:textId="6F589928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Draw and label one health goal to put in a class journal</w:t>
            </w:r>
          </w:p>
          <w:p w:rsidR="7627F9BB" w:rsidP="7627F9BB" w:rsidRDefault="7627F9BB" w14:paraId="7D12BDBE" w14:textId="30C8869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list of adults you can trust, draw a picture of who and label</w:t>
            </w:r>
          </w:p>
          <w:p w:rsidR="7627F9BB" w:rsidRDefault="7627F9BB" w14:paraId="7037C63D" w14:textId="053D6D35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36707034" w14:textId="037807BC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 xml:space="preserve">Going to the Doctor and Dentist </w:t>
            </w:r>
          </w:p>
          <w:p w:rsidR="7627F9BB" w:rsidP="7627F9BB" w:rsidRDefault="7627F9BB" w14:paraId="1F92CB99" w14:textId="22781FC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Bring in play toys of tools that a dr. or dentist might use</w:t>
            </w:r>
          </w:p>
          <w:p w:rsidR="7627F9BB" w:rsidP="7627F9BB" w:rsidRDefault="7627F9BB" w14:paraId="6A4A47B6" w14:textId="2FFBC4D4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Puppet Play of Dr. and Dentists – when do you need to see them?</w:t>
            </w:r>
          </w:p>
          <w:p w:rsidR="7627F9BB" w:rsidP="7627F9BB" w:rsidRDefault="7627F9BB" w14:paraId="561B200D" w14:textId="602CCBDC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  <w:r w:rsidRPr="7627F9BB" w:rsidR="7627F9BB">
              <w:rPr>
                <w:color w:val="333333"/>
                <w:sz w:val="19"/>
                <w:szCs w:val="19"/>
              </w:rPr>
              <w:t>Body Parts Puzzle</w:t>
            </w:r>
          </w:p>
          <w:p w:rsidR="7627F9BB" w:rsidP="7627F9BB" w:rsidRDefault="7627F9BB" w14:paraId="4E685050" w14:textId="38DBFA20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Look How Much I’ve Grown Activity</w:t>
            </w:r>
          </w:p>
          <w:p w:rsidR="7627F9BB" w:rsidP="7627F9BB" w:rsidRDefault="7627F9BB" w14:paraId="375FB2E9" w14:textId="503FEFFD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Toothbrushes, toothpaste, floss (optional for demonstration purposes – using puppets)</w:t>
            </w:r>
          </w:p>
          <w:p w:rsidR="7627F9BB" w:rsidP="7627F9BB" w:rsidRDefault="7627F9BB" w14:paraId="21ADF6BB" w14:textId="35DFF126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Discuss Pictures of people demonstrating healthy and unhealthy behaviors </w:t>
            </w:r>
          </w:p>
          <w:p w:rsidR="7627F9BB" w:rsidP="7627F9BB" w:rsidRDefault="7627F9BB" w14:paraId="4C2AE69F" w14:textId="1BFC58C4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 xml:space="preserve">Draw a picture of a </w:t>
            </w:r>
            <w:r w:rsidRPr="671C8D2D" w:rsidR="19B3EA0F">
              <w:rPr>
                <w:color w:val="333333"/>
                <w:sz w:val="19"/>
                <w:szCs w:val="19"/>
              </w:rPr>
              <w:t>healthy</w:t>
            </w:r>
            <w:r w:rsidRPr="671C8D2D" w:rsidR="7627F9BB">
              <w:rPr>
                <w:color w:val="333333"/>
                <w:sz w:val="19"/>
                <w:szCs w:val="19"/>
              </w:rPr>
              <w:t xml:space="preserve"> decision</w:t>
            </w:r>
          </w:p>
          <w:p w:rsidR="7627F9BB" w:rsidRDefault="7627F9BB" w14:paraId="0E186AF0" w14:textId="57724141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545DB4B0" w14:textId="380804B8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My Great Body</w:t>
            </w:r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2DF83D2F" w14:textId="1381FEC5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Use promethean board to view pictures of drugs (age appropriate)</w:t>
            </w:r>
          </w:p>
          <w:p w:rsidR="7627F9BB" w:rsidP="7627F9BB" w:rsidRDefault="7627F9BB" w14:paraId="4BF8A22E" w14:textId="40449A7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List what happens when someone smokes, takes drugs, etc.  </w:t>
            </w:r>
          </w:p>
          <w:p w:rsidR="7627F9BB" w:rsidP="7627F9BB" w:rsidRDefault="7627F9BB" w14:paraId="5E5FC3A6" w14:textId="5C1DDEFB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Look Out for dangerous substances activity, how to say NO to drugs</w:t>
            </w:r>
          </w:p>
          <w:p w:rsidR="7627F9BB" w:rsidP="7627F9BB" w:rsidRDefault="7627F9BB" w14:paraId="657F2A1A" w14:textId="0988149A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Discuss how and when to call 911</w:t>
            </w:r>
          </w:p>
          <w:p w:rsidR="7627F9BB" w:rsidP="7627F9BB" w:rsidRDefault="7627F9BB" w14:paraId="5F3DFCC5" w14:textId="164E189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Pictures of dangerous items you might find around the home, school, and playground</w:t>
            </w:r>
          </w:p>
          <w:p w:rsidR="7627F9BB" w:rsidP="7627F9BB" w:rsidRDefault="7627F9BB" w14:paraId="17094C55" w14:textId="6032C2AF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 xml:space="preserve">Create a class book </w:t>
            </w:r>
            <w:r w:rsidRPr="671C8D2D" w:rsidR="10492C9B">
              <w:rPr>
                <w:color w:val="333333"/>
                <w:sz w:val="19"/>
                <w:szCs w:val="19"/>
              </w:rPr>
              <w:t>on</w:t>
            </w:r>
            <w:r w:rsidRPr="671C8D2D" w:rsidR="7627F9BB">
              <w:rPr>
                <w:color w:val="333333"/>
                <w:sz w:val="19"/>
                <w:szCs w:val="19"/>
              </w:rPr>
              <w:t xml:space="preserve"> keeping bodies healthy</w:t>
            </w:r>
          </w:p>
          <w:p w:rsidR="7627F9BB" w:rsidRDefault="7627F9BB" w14:paraId="7BA3E8DB" w14:textId="3EC5E36E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6B48B55B" w14:textId="53B53FBF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34B8EF78" w14:textId="42094958">
            <w:pPr>
              <w:rPr>
                <w:rFonts w:ascii="Times New Roman" w:hAnsi="Times New Roman" w:eastAsia="Times New Roman" w:cs="Times New Roman"/>
                <w:b w:val="1"/>
                <w:bCs w:val="1"/>
                <w:sz w:val="19"/>
                <w:szCs w:val="19"/>
              </w:rPr>
            </w:pPr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sz w:val="19"/>
                <w:szCs w:val="19"/>
              </w:rPr>
              <w:t xml:space="preserve">Getting Sick </w:t>
            </w:r>
          </w:p>
          <w:p w:rsidR="7627F9BB" w:rsidP="7627F9BB" w:rsidRDefault="7627F9BB" w14:paraId="7B282F40" w14:textId="14A29BC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 xml:space="preserve">Think, pair share with a classmate </w:t>
            </w:r>
          </w:p>
          <w:p w:rsidR="7627F9BB" w:rsidP="7627F9BB" w:rsidRDefault="7627F9BB" w14:paraId="04893870" w14:textId="01677136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Review class created books; journals created about being healthy</w:t>
            </w:r>
          </w:p>
          <w:p w:rsidR="7627F9BB" w:rsidP="7627F9BB" w:rsidRDefault="7627F9BB" w14:paraId="076ADE4C" w14:textId="02AFA63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Use puppets to demonstrate when someone is sick</w:t>
            </w:r>
          </w:p>
          <w:p w:rsidR="7627F9BB" w:rsidP="7627F9BB" w:rsidRDefault="7627F9BB" w14:paraId="2BB5DA4C" w14:textId="49CA135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Talk about different types of illnesses </w:t>
            </w:r>
          </w:p>
          <w:p w:rsidR="7627F9BB" w:rsidP="7627F9BB" w:rsidRDefault="7627F9BB" w14:paraId="526A6B8C" w14:textId="123B253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Talk about how you can help someone who is sick</w:t>
            </w:r>
          </w:p>
          <w:p w:rsidR="7627F9BB" w:rsidP="7627F9BB" w:rsidRDefault="7627F9BB" w14:paraId="60078221" w14:textId="5DFF0DA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Create a get-well card </w:t>
            </w:r>
            <w:r>
              <w:br/>
            </w:r>
            <w:r>
              <w:br/>
            </w:r>
          </w:p>
          <w:p w:rsidR="7627F9BB" w:rsidRDefault="7627F9BB" w14:paraId="4F0B5CCE" w14:textId="777A67BF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Clean and Healthy</w:t>
            </w:r>
          </w:p>
          <w:p w:rsidR="7627F9BB" w:rsidP="7627F9BB" w:rsidRDefault="7627F9BB" w14:paraId="2546360D" w14:textId="1DDD9FF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Students can share how they stay clean and healthy, then draw a picture</w:t>
            </w:r>
          </w:p>
          <w:p w:rsidR="7627F9BB" w:rsidP="7627F9BB" w:rsidRDefault="7627F9BB" w14:paraId="35333017" w14:textId="32097F6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Talk about how you feel when you stay clean and healthy</w:t>
            </w:r>
          </w:p>
          <w:p w:rsidR="7627F9BB" w:rsidP="7627F9BB" w:rsidRDefault="7627F9BB" w14:paraId="1188E471" w14:textId="7F08595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Draw a picture to show how you feel</w:t>
            </w:r>
          </w:p>
          <w:p w:rsidR="7627F9BB" w:rsidP="7627F9BB" w:rsidRDefault="7627F9BB" w14:paraId="7D15D81A" w14:textId="7970E3F0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  <w:highlight w:val="yellow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Clean Community Activity </w:t>
            </w:r>
            <w:r w:rsidRPr="7627F9BB" w:rsidR="7627F9BB">
              <w:rPr>
                <w:color w:val="333333"/>
                <w:sz w:val="19"/>
                <w:szCs w:val="19"/>
                <w:highlight w:val="yellow"/>
              </w:rPr>
              <w:t>(Climate Change)</w:t>
            </w:r>
          </w:p>
          <w:p w:rsidR="7627F9BB" w:rsidRDefault="7627F9BB" w14:paraId="52F0AB37" w14:textId="02D557F5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1DD98455" w14:textId="49A7532B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  <w:u w:val="single"/>
              </w:rPr>
              <w:t xml:space="preserve">Grade 1 </w:t>
            </w:r>
          </w:p>
          <w:p w:rsidR="7627F9BB" w:rsidRDefault="7627F9BB" w14:paraId="70A14916" w14:textId="4E44CD94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Injury Prevention and Personal Safety</w:t>
            </w:r>
          </w:p>
          <w:p w:rsidR="7627F9BB" w:rsidP="7627F9BB" w:rsidRDefault="7627F9BB" w14:paraId="6324FC14" w14:textId="74ECDA0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Create a Safety Checklist </w:t>
            </w:r>
          </w:p>
          <w:p w:rsidR="7627F9BB" w:rsidP="7627F9BB" w:rsidRDefault="7627F9BB" w14:paraId="5A7614AD" w14:textId="501F768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Neighborhood Safety Rules Activity</w:t>
            </w:r>
          </w:p>
          <w:p w:rsidR="7627F9BB" w:rsidP="7627F9BB" w:rsidRDefault="7627F9BB" w14:paraId="2F5015C3" w14:textId="6E8B5F54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Draw a picture of how you can be a safety helper and write a sentence to explain</w:t>
            </w:r>
          </w:p>
          <w:p w:rsidR="7627F9BB" w:rsidP="7627F9BB" w:rsidRDefault="7627F9BB" w14:paraId="4FE6694B" w14:textId="018715CD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 xml:space="preserve">Community/Safety Helpers – Identify in our town &amp; discuss differences and roles </w:t>
            </w:r>
          </w:p>
          <w:p w:rsidR="7627F9BB" w:rsidP="7627F9BB" w:rsidRDefault="7627F9BB" w14:paraId="6738372E" w14:textId="459DFB9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Safety in the Digital World – view video</w:t>
            </w:r>
          </w:p>
          <w:p w:rsidR="7627F9BB" w:rsidP="7627F9BB" w:rsidRDefault="7627F9BB" w14:paraId="500C1596" w14:textId="3AC0C031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Role play activity “Puppets” </w:t>
            </w:r>
          </w:p>
          <w:p w:rsidR="7627F9BB" w:rsidP="7627F9BB" w:rsidRDefault="7627F9BB" w14:paraId="7D29CC94" w14:textId="260CFA1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fire safety poster</w:t>
            </w:r>
          </w:p>
          <w:p w:rsidR="7627F9BB" w:rsidRDefault="7627F9BB" w14:paraId="6B8411E9" w14:textId="290ABE5E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38597287" w14:textId="19E3A68B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Parts of the Body</w:t>
            </w:r>
          </w:p>
          <w:p w:rsidR="7627F9BB" w:rsidP="7627F9BB" w:rsidRDefault="7627F9BB" w14:paraId="033D6E02" w14:textId="61E1196D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Graphic Organizer &amp; Diagram activity</w:t>
            </w:r>
          </w:p>
          <w:p w:rsidR="7627F9BB" w:rsidP="7627F9BB" w:rsidRDefault="7627F9BB" w14:paraId="08C2C66A" w14:textId="7207963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Create a dance to demonstrate how blood circulates</w:t>
            </w:r>
          </w:p>
          <w:p w:rsidR="7627F9BB" w:rsidP="7627F9BB" w:rsidRDefault="7627F9BB" w14:paraId="31152AC0" w14:textId="0FFE4EF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With a partner, share how you keep safe and take care of yourself</w:t>
            </w:r>
          </w:p>
          <w:p w:rsidR="7627F9BB" w:rsidP="7627F9BB" w:rsidRDefault="7627F9BB" w14:paraId="6F6680C4" w14:textId="3EACED5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 xml:space="preserve"> </w:t>
            </w:r>
            <w:r w:rsidRPr="7627F9BB" w:rsidR="7627F9BB">
              <w:rPr>
                <w:color w:val="333333"/>
                <w:sz w:val="19"/>
                <w:szCs w:val="19"/>
              </w:rPr>
              <w:t>My Body Is Extra Special Activity – My talents, what makes me unique</w:t>
            </w:r>
          </w:p>
          <w:p w:rsidR="7627F9BB" w:rsidP="7627F9BB" w:rsidRDefault="7627F9BB" w14:paraId="02F53251" w14:textId="1EFF3368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Family Treasure Hunt – activity working together to talk and listen at home</w:t>
            </w:r>
          </w:p>
          <w:p w:rsidR="7627F9BB" w:rsidRDefault="7627F9BB" w14:paraId="72E2A821" w14:textId="2D47DB06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07D3459A" w14:textId="29BB84D1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Nutrition</w:t>
            </w:r>
          </w:p>
          <w:p w:rsidR="7627F9BB" w:rsidP="7627F9BB" w:rsidRDefault="7627F9BB" w14:paraId="0CEA6DE0" w14:textId="363915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View video on nutrition (age appropriate)</w:t>
            </w:r>
          </w:p>
          <w:p w:rsidR="7627F9BB" w:rsidP="7627F9BB" w:rsidRDefault="7627F9BB" w14:paraId="05082864" w14:textId="136A5A7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333333"/>
                <w:sz w:val="19"/>
                <w:szCs w:val="19"/>
              </w:rPr>
            </w:pPr>
            <w:r w:rsidRPr="7627F9BB" w:rsidR="7627F9BB">
              <w:rPr>
                <w:rFonts w:ascii="Calibri" w:hAnsi="Calibri" w:eastAsia="Calibri" w:cs="Calibri"/>
                <w:color w:val="333333"/>
                <w:sz w:val="19"/>
                <w:szCs w:val="19"/>
              </w:rPr>
              <w:t>Bring in a nutrition label &amp; share</w:t>
            </w:r>
          </w:p>
          <w:p w:rsidR="7627F9BB" w:rsidP="7627F9BB" w:rsidRDefault="7627F9BB" w14:paraId="4592B1BE" w14:textId="1C1193E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View Pictures of healthful foods </w:t>
            </w:r>
          </w:p>
          <w:p w:rsidR="7627F9BB" w:rsidP="7627F9BB" w:rsidRDefault="7627F9BB" w14:paraId="7C7E3362" w14:textId="26F84D0C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Draw or cut and paste pictures of a healthy meal on a paper plate</w:t>
            </w:r>
          </w:p>
          <w:p w:rsidR="7627F9BB" w:rsidP="7627F9BB" w:rsidRDefault="7627F9BB" w14:paraId="42F2242F" w14:textId="737DB9DE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Share favorite traditional family foods and compare across cultures </w:t>
            </w:r>
            <w:r w:rsidRPr="7627F9BB" w:rsidR="7627F9BB"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  <w:t>(DEI)</w:t>
            </w:r>
          </w:p>
          <w:p w:rsidR="7627F9BB" w:rsidP="7627F9BB" w:rsidRDefault="7627F9BB" w14:paraId="2B2FD493" w14:textId="7571AACA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Create a food pyramid graph</w:t>
            </w:r>
          </w:p>
          <w:p w:rsidR="7627F9BB" w:rsidRDefault="7627F9BB" w14:paraId="654E30CD" w14:textId="508FF786">
            <w:r w:rsidRPr="7627F9BB" w:rsidR="7627F9BB"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</w:p>
          <w:p w:rsidR="7627F9BB" w:rsidRDefault="7627F9BB" w14:paraId="2B8A56E1" w14:textId="5988F9F6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All About Medicines</w:t>
            </w:r>
          </w:p>
          <w:p w:rsidR="7627F9BB" w:rsidP="7627F9BB" w:rsidRDefault="7627F9BB" w14:paraId="0DAB7047" w14:textId="47F08B0F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Safety Message about medicine</w:t>
            </w:r>
          </w:p>
          <w:p w:rsidR="7627F9BB" w:rsidP="7627F9BB" w:rsidRDefault="7627F9BB" w14:paraId="11B42081" w14:textId="1523C1DA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Pictures of various kinds of medicine such as prescription, OTC (age appropriate)</w:t>
            </w:r>
          </w:p>
          <w:p w:rsidR="7627F9BB" w:rsidP="7627F9BB" w:rsidRDefault="7627F9BB" w14:paraId="0A7DDAE3" w14:textId="75A1D7E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Discuss how medicine helps us</w:t>
            </w:r>
          </w:p>
          <w:p w:rsidR="7627F9BB" w:rsidP="7627F9BB" w:rsidRDefault="7627F9BB" w14:paraId="151C5F89" w14:textId="627D71E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Who can we trust to give us medicine - discuss</w:t>
            </w:r>
          </w:p>
          <w:p w:rsidR="7627F9BB" w:rsidP="7627F9BB" w:rsidRDefault="7627F9BB" w14:paraId="743B4E82" w14:textId="116D3290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Compare contrast good vs. bad drugs</w:t>
            </w:r>
          </w:p>
          <w:p w:rsidR="7627F9BB" w:rsidP="7627F9BB" w:rsidRDefault="7627F9BB" w14:paraId="73937E10" w14:textId="7EA2B9E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can drugs make us sick?</w:t>
            </w:r>
          </w:p>
          <w:p w:rsidR="7627F9BB" w:rsidP="7627F9BB" w:rsidRDefault="7627F9BB" w14:paraId="5FE6F24F" w14:textId="467FA67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View age-appropriate video</w:t>
            </w:r>
          </w:p>
          <w:p w:rsidR="7627F9BB" w:rsidRDefault="7627F9BB" w14:paraId="321BA050" w14:textId="33142DF6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5D523175" w14:textId="7805E318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 xml:space="preserve">Communication and Feelings </w:t>
            </w:r>
          </w:p>
          <w:p w:rsidR="7627F9BB" w:rsidP="7627F9BB" w:rsidRDefault="7627F9BB" w14:paraId="0DA6D6F9" w14:textId="4A695DC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Ear Care activity</w:t>
            </w:r>
          </w:p>
          <w:p w:rsidR="7627F9BB" w:rsidP="7627F9BB" w:rsidRDefault="7627F9BB" w14:paraId="7A51D5F3" w14:textId="1524667C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Helping Abbie to Hear, Helping Abbie to Learn Story</w:t>
            </w:r>
          </w:p>
          <w:p w:rsidR="7627F9BB" w:rsidP="7627F9BB" w:rsidRDefault="7627F9BB" w14:paraId="6EBE4542" w14:textId="33D1725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I Can Use the Phone </w:t>
            </w:r>
            <w:r w:rsidRPr="7627F9BB" w:rsidR="7627F9BB">
              <w:rPr>
                <w:color w:val="333333"/>
                <w:sz w:val="19"/>
                <w:szCs w:val="19"/>
              </w:rPr>
              <w:t>Activity</w:t>
            </w:r>
          </w:p>
          <w:p w:rsidR="7627F9BB" w:rsidP="7627F9BB" w:rsidRDefault="7627F9BB" w14:paraId="2A22BC97" w14:textId="4F5D939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Draw and label ways people communicate </w:t>
            </w:r>
            <w:r w:rsidRPr="7627F9BB" w:rsidR="7627F9BB"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  <w:t>DEI</w:t>
            </w:r>
          </w:p>
          <w:p w:rsidR="7627F9BB" w:rsidP="7627F9BB" w:rsidRDefault="7627F9BB" w14:paraId="2C3C9AC8" w14:textId="53443B45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 xml:space="preserve">Family &amp; community </w:t>
            </w:r>
            <w:bookmarkStart w:name="_Int_X5Z8ZimT" w:id="1557494390"/>
            <w:r w:rsidRPr="671C8D2D" w:rsidR="7627F9BB">
              <w:rPr>
                <w:color w:val="333333"/>
                <w:sz w:val="19"/>
                <w:szCs w:val="19"/>
              </w:rPr>
              <w:t>helpers</w:t>
            </w:r>
            <w:bookmarkEnd w:id="1557494390"/>
            <w:r w:rsidRPr="671C8D2D" w:rsidR="7627F9BB">
              <w:rPr>
                <w:color w:val="333333"/>
                <w:sz w:val="19"/>
                <w:szCs w:val="19"/>
              </w:rPr>
              <w:t xml:space="preserve"> activity</w:t>
            </w:r>
          </w:p>
          <w:p w:rsidR="7627F9BB" w:rsidP="7627F9BB" w:rsidRDefault="7627F9BB" w14:paraId="42C55CD2" w14:textId="40FD881D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puppets role play</w:t>
            </w:r>
          </w:p>
          <w:p w:rsidR="7627F9BB" w:rsidP="7627F9BB" w:rsidRDefault="7627F9BB" w14:paraId="286A72D3" w14:textId="124AF9CE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How to be a good listener activity</w:t>
            </w:r>
          </w:p>
          <w:p w:rsidR="7627F9BB" w:rsidRDefault="7627F9BB" w14:paraId="150B0C7A" w14:textId="075425B5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2643274A" w14:textId="331DA3C7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 xml:space="preserve">Social Emotional Learning and Well-Being </w:t>
            </w:r>
          </w:p>
          <w:p w:rsidR="7627F9BB" w:rsidP="7627F9BB" w:rsidRDefault="7627F9BB" w14:paraId="229A9B82" w14:textId="76E479C8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>Puppet role play</w:t>
            </w:r>
          </w:p>
          <w:p w:rsidR="1D2FCAAC" w:rsidP="671C8D2D" w:rsidRDefault="1D2FCAAC" w14:paraId="74B4EFD4" w14:textId="1804C374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333333"/>
                <w:sz w:val="19"/>
                <w:szCs w:val="19"/>
              </w:rPr>
            </w:pPr>
            <w:r w:rsidRPr="671C8D2D" w:rsidR="1D2FCAAC">
              <w:rPr>
                <w:color w:val="333333"/>
                <w:sz w:val="19"/>
                <w:szCs w:val="19"/>
              </w:rPr>
              <w:t>Wellness Activity</w:t>
            </w:r>
          </w:p>
          <w:p w:rsidR="7627F9BB" w:rsidP="7627F9BB" w:rsidRDefault="7627F9BB" w14:paraId="0A0F4BE4" w14:textId="07180E1B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Draw a picture and label feelings</w:t>
            </w:r>
          </w:p>
          <w:p w:rsidR="7627F9BB" w:rsidP="7627F9BB" w:rsidRDefault="7627F9BB" w14:paraId="4CBEB5C4" w14:textId="1A0D8B7B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Personal Safety Rules Review</w:t>
            </w:r>
          </w:p>
          <w:p w:rsidR="7627F9BB" w:rsidP="7627F9BB" w:rsidRDefault="7627F9BB" w14:paraId="1F48C41A" w14:textId="467DB068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Saying “NO!” Steps-NO, GO, TELL Activity</w:t>
            </w:r>
          </w:p>
          <w:p w:rsidR="7627F9BB" w:rsidP="7627F9BB" w:rsidRDefault="7627F9BB" w14:paraId="372445BE" w14:textId="141ED74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My Trusted Adult – Draw and label</w:t>
            </w:r>
          </w:p>
          <w:p w:rsidR="7627F9BB" w:rsidRDefault="7627F9BB" w14:paraId="13CB1C68" w14:textId="0D1FA467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470D5740" w14:textId="0813C1CD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sz w:val="19"/>
                <w:szCs w:val="19"/>
              </w:rPr>
              <w:t xml:space="preserve">Drugs- Substance Abuse Prevention </w:t>
            </w:r>
          </w:p>
          <w:p w:rsidR="7627F9BB" w:rsidP="7627F9BB" w:rsidRDefault="7627F9BB" w14:paraId="00A5CAE5" w14:textId="252617AD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Review good vs. bad medicine/drugs</w:t>
            </w:r>
          </w:p>
          <w:p w:rsidR="7627F9BB" w:rsidP="7627F9BB" w:rsidRDefault="7627F9BB" w14:paraId="738866E0" w14:textId="0C8017E9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Safe, Not Safe, Ask First Graphic Organizer</w:t>
            </w:r>
          </w:p>
          <w:p w:rsidR="7627F9BB" w:rsidP="7627F9BB" w:rsidRDefault="7627F9BB" w14:paraId="16891DBB" w14:textId="266AD8AD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 xml:space="preserve">The Drug Puzzle </w:t>
            </w:r>
          </w:p>
          <w:p w:rsidR="7627F9BB" w:rsidP="7627F9BB" w:rsidRDefault="7627F9BB" w14:paraId="237CF057" w14:textId="60E428B7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Keeping My Lungs Healthy Activity</w:t>
            </w:r>
          </w:p>
          <w:p w:rsidR="7627F9BB" w:rsidP="7627F9BB" w:rsidRDefault="7627F9BB" w14:paraId="6FB38A69" w14:textId="72E3DABB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 w:rsidRPr="7627F9BB" w:rsidR="7627F9BB">
              <w:rPr>
                <w:sz w:val="19"/>
                <w:szCs w:val="19"/>
              </w:rPr>
              <w:t>I’m So Proud certificate I know how to say “No!”</w:t>
            </w:r>
          </w:p>
          <w:p w:rsidR="7627F9BB" w:rsidP="7627F9BB" w:rsidRDefault="7627F9BB" w14:paraId="5C7CD8CA" w14:textId="6876DA56">
            <w:pPr/>
            <w:r>
              <w:br/>
            </w:r>
            <w:r w:rsidRPr="671C8D2D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Germs/Disease/Illness Prevention</w:t>
            </w:r>
            <w:r w:rsidRPr="671C8D2D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1222D707" w14:textId="010828BC">
            <w:pPr>
              <w:pStyle w:val="ListParagraph"/>
              <w:numPr>
                <w:ilvl w:val="0"/>
                <w:numId w:val="6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Puppet role play</w:t>
            </w:r>
          </w:p>
          <w:p w:rsidR="7627F9BB" w:rsidP="7627F9BB" w:rsidRDefault="7627F9BB" w14:paraId="202A9242" w14:textId="528DDBB0">
            <w:pPr>
              <w:pStyle w:val="ListParagraph"/>
              <w:numPr>
                <w:ilvl w:val="0"/>
                <w:numId w:val="6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Demo how to wash hands / use sanitizer</w:t>
            </w:r>
          </w:p>
          <w:p w:rsidR="7627F9BB" w:rsidP="7627F9BB" w:rsidRDefault="7627F9BB" w14:paraId="1944BF44" w14:textId="425479A6">
            <w:pPr>
              <w:pStyle w:val="ListParagraph"/>
              <w:numPr>
                <w:ilvl w:val="0"/>
                <w:numId w:val="6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Video on germs</w:t>
            </w:r>
          </w:p>
          <w:p w:rsidR="7627F9BB" w:rsidP="7627F9BB" w:rsidRDefault="7627F9BB" w14:paraId="7F4FF4D7" w14:textId="66E1DB60">
            <w:pPr>
              <w:pStyle w:val="ListParagraph"/>
              <w:numPr>
                <w:ilvl w:val="0"/>
                <w:numId w:val="6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Discuss how to keep community free from illness caused by germs</w:t>
            </w:r>
          </w:p>
          <w:p w:rsidR="7627F9BB" w:rsidP="7627F9BB" w:rsidRDefault="7627F9BB" w14:paraId="5418F20B" w14:textId="6DDC45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7627F9BB" w:rsidR="7627F9BB">
              <w:rPr>
                <w:sz w:val="20"/>
                <w:szCs w:val="20"/>
              </w:rPr>
              <w:t>Think, pair, share: How to get healthy when you are sick</w:t>
            </w:r>
          </w:p>
          <w:p w:rsidR="7627F9BB" w:rsidRDefault="7627F9BB" w14:paraId="4D1CE48C" w14:textId="6B8917A2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0D167ACB" w14:textId="30E3943F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Environmental and Consumer Health</w:t>
            </w:r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  <w:highlight w:val="yellow"/>
              </w:rPr>
              <w:t>(Climate Change)</w:t>
            </w:r>
          </w:p>
          <w:p w:rsidR="7627F9BB" w:rsidP="7627F9BB" w:rsidRDefault="7627F9BB" w14:paraId="5A591ADC" w14:textId="33559D8F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Pledge to join The Healthy Lung Club</w:t>
            </w:r>
          </w:p>
          <w:p w:rsidR="7627F9BB" w:rsidP="7627F9BB" w:rsidRDefault="7627F9BB" w14:paraId="77735A78" w14:textId="0A7BC116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Healthful Habits for the Lungs activity</w:t>
            </w:r>
          </w:p>
          <w:p w:rsidR="7627F9BB" w:rsidP="7627F9BB" w:rsidRDefault="7627F9BB" w14:paraId="12EC5F2D" w14:textId="394D9BBB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 xml:space="preserve">View video </w:t>
            </w:r>
            <w:bookmarkStart w:name="_Int_iVlA1dGe" w:id="906707466"/>
            <w:r w:rsidRPr="671C8D2D" w:rsidR="7627F9BB">
              <w:rPr>
                <w:color w:val="333333"/>
                <w:sz w:val="19"/>
                <w:szCs w:val="19"/>
              </w:rPr>
              <w:t>why</w:t>
            </w:r>
            <w:bookmarkEnd w:id="906707466"/>
            <w:r w:rsidRPr="671C8D2D" w:rsidR="7627F9BB">
              <w:rPr>
                <w:color w:val="333333"/>
                <w:sz w:val="19"/>
                <w:szCs w:val="19"/>
              </w:rPr>
              <w:t xml:space="preserve"> we need clean air </w:t>
            </w:r>
          </w:p>
          <w:p w:rsidR="7627F9BB" w:rsidP="7627F9BB" w:rsidRDefault="7627F9BB" w14:paraId="44DD5DBF" w14:textId="7C69274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Read story how pollution hurts the environment and our health </w:t>
            </w:r>
          </w:p>
          <w:p w:rsidR="7627F9BB" w:rsidP="7627F9BB" w:rsidRDefault="7627F9BB" w14:paraId="443AAF86" w14:textId="459CD831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Demonstrate breathing -Wind instruments such as tin whistle, recorder, harmonica</w:t>
            </w:r>
          </w:p>
          <w:p w:rsidR="7627F9BB" w:rsidP="7627F9BB" w:rsidRDefault="7627F9BB" w14:paraId="2F5090FF" w14:textId="04C3FB23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Create </w:t>
            </w:r>
            <w:r w:rsidRPr="7627F9BB" w:rsidR="7627F9BB">
              <w:rPr>
                <w:color w:val="333333"/>
                <w:sz w:val="19"/>
                <w:szCs w:val="19"/>
              </w:rPr>
              <w:t>healthy</w:t>
            </w:r>
            <w:r w:rsidRPr="7627F9BB" w:rsidR="7627F9BB">
              <w:rPr>
                <w:color w:val="333333"/>
                <w:sz w:val="19"/>
                <w:szCs w:val="19"/>
              </w:rPr>
              <w:t xml:space="preserve"> breathing exercise</w:t>
            </w:r>
          </w:p>
          <w:p w:rsidR="7627F9BB" w:rsidRDefault="7627F9BB" w14:paraId="7B3D8794" w14:textId="68F2B230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520104F4" w14:textId="05A79F5C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333333"/>
                <w:sz w:val="24"/>
                <w:szCs w:val="24"/>
                <w:u w:val="single"/>
              </w:rPr>
              <w:t xml:space="preserve">Grade 2 </w:t>
            </w:r>
          </w:p>
          <w:p w:rsidR="7627F9BB" w:rsidRDefault="7627F9BB" w14:paraId="26DD6DED" w14:textId="07B156CB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Safety -</w:t>
            </w:r>
          </w:p>
          <w:p w:rsidR="7627F9BB" w:rsidP="7627F9BB" w:rsidRDefault="7627F9BB" w14:paraId="7EDB12A5" w14:textId="2FFB0194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671C8D2D" w:rsidR="2E59F5AE">
              <w:rPr>
                <w:color w:val="333333"/>
                <w:sz w:val="19"/>
                <w:szCs w:val="19"/>
              </w:rPr>
              <w:t>Draw</w:t>
            </w:r>
            <w:r w:rsidRPr="671C8D2D" w:rsidR="7627F9BB">
              <w:rPr>
                <w:color w:val="333333"/>
                <w:sz w:val="19"/>
                <w:szCs w:val="19"/>
              </w:rPr>
              <w:t xml:space="preserve"> </w:t>
            </w:r>
            <w:r w:rsidRPr="671C8D2D" w:rsidR="4E5928A7">
              <w:rPr>
                <w:color w:val="333333"/>
                <w:sz w:val="19"/>
                <w:szCs w:val="19"/>
              </w:rPr>
              <w:t>Safe</w:t>
            </w:r>
            <w:r w:rsidRPr="671C8D2D" w:rsidR="7627F9BB">
              <w:rPr>
                <w:color w:val="333333"/>
                <w:sz w:val="19"/>
                <w:szCs w:val="19"/>
              </w:rPr>
              <w:t xml:space="preserve"> Habits</w:t>
            </w:r>
            <w:r w:rsidRPr="671C8D2D" w:rsidR="27C5B56F">
              <w:rPr>
                <w:color w:val="333333"/>
                <w:sz w:val="19"/>
                <w:szCs w:val="19"/>
              </w:rPr>
              <w:t xml:space="preserve"> </w:t>
            </w:r>
            <w:r w:rsidRPr="671C8D2D" w:rsidR="753494AF">
              <w:rPr>
                <w:color w:val="333333"/>
                <w:sz w:val="19"/>
                <w:szCs w:val="19"/>
              </w:rPr>
              <w:t>Cartoon</w:t>
            </w:r>
          </w:p>
          <w:p w:rsidR="7627F9BB" w:rsidP="7627F9BB" w:rsidRDefault="7627F9BB" w14:paraId="08777254" w14:textId="7445BF4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7627F9BB" w:rsidR="7627F9BB">
              <w:rPr>
                <w:sz w:val="20"/>
                <w:szCs w:val="20"/>
              </w:rPr>
              <w:t>Create a list of rules and laws</w:t>
            </w:r>
          </w:p>
          <w:p w:rsidR="7627F9BB" w:rsidP="7627F9BB" w:rsidRDefault="7627F9BB" w14:paraId="4C52DE9F" w14:textId="2C3D9B5A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Stay Safe on the Street – role play </w:t>
            </w:r>
          </w:p>
          <w:p w:rsidR="7627F9BB" w:rsidP="7627F9BB" w:rsidRDefault="7627F9BB" w14:paraId="655B536B" w14:textId="1685754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Safety in the Digital World activity</w:t>
            </w:r>
          </w:p>
          <w:p w:rsidR="7627F9BB" w:rsidP="7627F9BB" w:rsidRDefault="7627F9BB" w14:paraId="0F92293E" w14:textId="1BF4EDE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Respecting others discussion</w:t>
            </w:r>
          </w:p>
          <w:p w:rsidR="7627F9BB" w:rsidP="7627F9BB" w:rsidRDefault="7627F9BB" w14:paraId="1960428C" w14:textId="306764F6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Safety Helpers discuss how they protect us</w:t>
            </w:r>
          </w:p>
          <w:p w:rsidR="7627F9BB" w:rsidP="7627F9BB" w:rsidRDefault="7627F9BB" w14:paraId="7DB67282" w14:textId="08018EE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Conflict Resolution Graphic Organizer</w:t>
            </w:r>
          </w:p>
          <w:p w:rsidR="7627F9BB" w:rsidP="7627F9BB" w:rsidRDefault="7627F9BB" w14:paraId="3BAD41E3" w14:textId="43A2F76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Read story on how people think differently</w:t>
            </w:r>
          </w:p>
          <w:p w:rsidR="7627F9BB" w:rsidP="7627F9BB" w:rsidRDefault="7627F9BB" w14:paraId="3A105142" w14:textId="237BF11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I Can Help Protect My Brain Poster</w:t>
            </w:r>
          </w:p>
          <w:p w:rsidR="7627F9BB" w:rsidRDefault="7627F9BB" w14:paraId="0167C107" w14:textId="7E61006E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3D8ECD7D" w14:textId="3183A4CD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Nutrition -</w:t>
            </w:r>
          </w:p>
          <w:p w:rsidR="7627F9BB" w:rsidP="7627F9BB" w:rsidRDefault="7627F9BB" w14:paraId="271C67D2" w14:textId="3C544B07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healthy food shopping list</w:t>
            </w:r>
          </w:p>
          <w:p w:rsidR="7627F9BB" w:rsidP="7627F9BB" w:rsidRDefault="7627F9BB" w14:paraId="0EB17D38" w14:textId="101EA81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4A81E1FB" w:rsidR="7627F9BB">
              <w:rPr>
                <w:color w:val="333333"/>
                <w:sz w:val="19"/>
                <w:szCs w:val="19"/>
              </w:rPr>
              <w:t xml:space="preserve">Bring in a traditional healthy family recipe </w:t>
            </w:r>
            <w:r w:rsidRPr="4A81E1FB" w:rsidR="7627F9BB"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  <w:t>(DEI)</w:t>
            </w:r>
            <w:r w:rsidRPr="4A81E1FB" w:rsidR="5488E908"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  <w:t xml:space="preserve">, </w:t>
            </w:r>
            <w:r w:rsidRPr="4A81E1FB" w:rsidR="5488E908">
              <w:rPr>
                <w:color w:val="FFFFFF" w:themeColor="background1" w:themeTint="FF" w:themeShade="FF"/>
                <w:sz w:val="19"/>
                <w:szCs w:val="19"/>
                <w:highlight w:val="lightGray"/>
              </w:rPr>
              <w:t>AAPI</w:t>
            </w:r>
          </w:p>
          <w:p w:rsidR="7627F9BB" w:rsidP="7627F9BB" w:rsidRDefault="7627F9BB" w14:paraId="3FC4A676" w14:textId="154B1019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4A81E1FB" w:rsidR="7627F9BB">
              <w:rPr>
                <w:sz w:val="19"/>
                <w:szCs w:val="19"/>
              </w:rPr>
              <w:t>Design a healthy snack advertisement</w:t>
            </w:r>
          </w:p>
          <w:p w:rsidR="7627F9BB" w:rsidP="7627F9BB" w:rsidRDefault="7627F9BB" w14:paraId="7D001A03" w14:textId="1F1D0AC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My Food Journal</w:t>
            </w:r>
          </w:p>
          <w:p w:rsidR="7627F9BB" w:rsidP="7627F9BB" w:rsidRDefault="7627F9BB" w14:paraId="334D2055" w14:textId="7E704C9D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Goal Setting Graphic Organizer </w:t>
            </w:r>
          </w:p>
          <w:p w:rsidR="7627F9BB" w:rsidP="7627F9BB" w:rsidRDefault="7627F9BB" w14:paraId="15412B35" w14:textId="3DCC08DC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Classify breakfast foods according to food group</w:t>
            </w:r>
          </w:p>
          <w:p w:rsidR="7627F9BB" w:rsidRDefault="7627F9BB" w14:paraId="303C2131" w14:textId="4B6708FC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0BFD3E97" w14:textId="02F148D6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sz w:val="19"/>
                <w:szCs w:val="19"/>
              </w:rPr>
              <w:t>Your Heart -</w:t>
            </w:r>
          </w:p>
          <w:p w:rsidR="7627F9BB" w:rsidP="7627F9BB" w:rsidRDefault="7627F9BB" w14:paraId="4623F7CB" w14:textId="41D89E90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Demonstrate heartbeat with Rhythm instruments</w:t>
            </w:r>
          </w:p>
          <w:p w:rsidR="7627F9BB" w:rsidP="7627F9BB" w:rsidRDefault="7627F9BB" w14:paraId="79217ADB" w14:textId="12DC42DC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View video on the heart functions</w:t>
            </w:r>
          </w:p>
          <w:p w:rsidR="7627F9BB" w:rsidP="7627F9BB" w:rsidRDefault="7627F9BB" w14:paraId="3307E6BE" w14:textId="1C196B4B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Label parts of the heart</w:t>
            </w:r>
            <w:r w:rsidRPr="7627F9BB" w:rsidR="7627F9BB">
              <w:rPr>
                <w:sz w:val="19"/>
                <w:szCs w:val="19"/>
              </w:rPr>
              <w:t xml:space="preserve">- Graphic Organizer </w:t>
            </w:r>
          </w:p>
          <w:p w:rsidR="7627F9BB" w:rsidP="7627F9BB" w:rsidRDefault="7627F9BB" w14:paraId="4EB2A0E8" w14:textId="77EDE21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7627F9BB" w:rsidR="7627F9BB"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 w:rsidRPr="7627F9BB" w:rsidR="7627F9BB">
              <w:rPr>
                <w:sz w:val="20"/>
                <w:szCs w:val="20"/>
              </w:rPr>
              <w:t>Create a personal health plan for heart health</w:t>
            </w:r>
          </w:p>
          <w:p w:rsidR="7627F9BB" w:rsidP="7627F9BB" w:rsidRDefault="7627F9BB" w14:paraId="3E60D8E8" w14:textId="1D4625B7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 xml:space="preserve">Read about heart disease and </w:t>
            </w:r>
            <w:r w:rsidRPr="7627F9BB" w:rsidR="7627F9BB">
              <w:rPr>
                <w:sz w:val="19"/>
                <w:szCs w:val="19"/>
              </w:rPr>
              <w:t>its</w:t>
            </w:r>
            <w:r w:rsidRPr="7627F9BB" w:rsidR="7627F9BB">
              <w:rPr>
                <w:sz w:val="19"/>
                <w:szCs w:val="19"/>
              </w:rPr>
              <w:t xml:space="preserve"> causes</w:t>
            </w:r>
          </w:p>
          <w:p w:rsidR="7627F9BB" w:rsidP="7627F9BB" w:rsidRDefault="7627F9BB" w14:paraId="371A6A10" w14:textId="3DFBAD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Discuss who helps with heart issues</w:t>
            </w:r>
          </w:p>
          <w:p w:rsidR="7627F9BB" w:rsidP="7627F9BB" w:rsidRDefault="7627F9BB" w14:paraId="5BCC99B9" w14:textId="035E53E6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7627F9BB" w:rsidR="7627F9BB">
              <w:rPr>
                <w:sz w:val="19"/>
                <w:szCs w:val="19"/>
              </w:rPr>
              <w:t>Think, pair, share why it’s important to make people feel good about themselves and stay healthy</w:t>
            </w:r>
          </w:p>
          <w:p w:rsidR="7627F9BB" w:rsidRDefault="7627F9BB" w14:paraId="7AB1E2FD" w14:textId="340A89C5">
            <w:r>
              <w:br/>
            </w:r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Coping Skills -Fear</w:t>
            </w:r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P="7627F9BB" w:rsidRDefault="7627F9BB" w14:paraId="42C1273B" w14:textId="52618D4A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Write a story about a time you were </w:t>
            </w:r>
            <w:bookmarkStart w:name="_Int_G0hEyVuE" w:id="1729393251"/>
            <w:r w:rsidRPr="7627F9BB" w:rsidR="7627F9BB">
              <w:rPr>
                <w:color w:val="333333"/>
                <w:sz w:val="19"/>
                <w:szCs w:val="19"/>
              </w:rPr>
              <w:t>afraid</w:t>
            </w:r>
            <w:bookmarkEnd w:id="1729393251"/>
            <w:r w:rsidRPr="7627F9BB" w:rsidR="7627F9BB">
              <w:rPr>
                <w:color w:val="333333"/>
                <w:sz w:val="19"/>
                <w:szCs w:val="19"/>
              </w:rPr>
              <w:t xml:space="preserve"> and</w:t>
            </w:r>
            <w:r w:rsidRPr="7627F9BB" w:rsidR="7627F9BB">
              <w:rPr>
                <w:color w:val="333333"/>
                <w:sz w:val="19"/>
                <w:szCs w:val="19"/>
              </w:rPr>
              <w:t xml:space="preserve"> how you overcame</w:t>
            </w:r>
          </w:p>
          <w:p w:rsidR="7627F9BB" w:rsidP="7627F9BB" w:rsidRDefault="7627F9BB" w14:paraId="56116BF6" w14:textId="6F02D050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Interview a Family Member About Fear </w:t>
            </w:r>
          </w:p>
          <w:p w:rsidR="7627F9BB" w:rsidP="7627F9BB" w:rsidRDefault="7627F9BB" w14:paraId="2853779E" w14:textId="2871F26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Discuss when it’s smart to be afraid</w:t>
            </w:r>
          </w:p>
          <w:p w:rsidR="7627F9BB" w:rsidP="7627F9BB" w:rsidRDefault="7627F9BB" w14:paraId="46A59881" w14:textId="04026980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What Should I Do? Whom Shall I Call? activity</w:t>
            </w:r>
          </w:p>
          <w:p w:rsidR="7627F9BB" w:rsidP="7627F9BB" w:rsidRDefault="7627F9BB" w14:paraId="5C1EA7B5" w14:textId="6864536D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When I Feel Afraid checklist</w:t>
            </w:r>
          </w:p>
          <w:p w:rsidR="7627F9BB" w:rsidP="7627F9BB" w:rsidRDefault="7627F9BB" w14:paraId="6FC3D7C4" w14:textId="6276795E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Discuss personal Safety Rules (respect for body &amp; rights to privacy) and that if feeling unsafe &amp; confused, you can get help</w:t>
            </w:r>
          </w:p>
          <w:p w:rsidR="7627F9BB" w:rsidP="7627F9BB" w:rsidRDefault="7627F9BB" w14:paraId="1F8CD7B6" w14:textId="621DECA5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Saying “NO!” Steps-NO, GO, TELL – graphic organizer</w:t>
            </w:r>
          </w:p>
          <w:p w:rsidR="7627F9BB" w:rsidP="7627F9BB" w:rsidRDefault="7627F9BB" w14:paraId="645AC22C" w14:textId="71411DF6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Who Are My Superstars – adults I can trust (draw a poster/interview)</w:t>
            </w:r>
          </w:p>
          <w:p w:rsidR="7627F9BB" w:rsidRDefault="7627F9BB" w14:paraId="2EDD2658" w14:textId="5BD3D7F5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7382D90B" w14:textId="02637842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 xml:space="preserve">How you Grow/Families </w:t>
            </w:r>
          </w:p>
          <w:p w:rsidR="7627F9BB" w:rsidP="7627F9BB" w:rsidRDefault="7627F9BB" w14:paraId="17661002" w14:textId="346E4778">
            <w:pPr>
              <w:pStyle w:val="ListParagraph"/>
              <w:numPr>
                <w:ilvl w:val="0"/>
                <w:numId w:val="9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Read story or view age-appropriate video on animals having babies and how they grow</w:t>
            </w:r>
          </w:p>
          <w:p w:rsidR="7627F9BB" w:rsidP="7627F9BB" w:rsidRDefault="7627F9BB" w14:paraId="58DC2809" w14:textId="117AF8E6">
            <w:pPr>
              <w:pStyle w:val="ListParagraph"/>
              <w:numPr>
                <w:ilvl w:val="0"/>
                <w:numId w:val="9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Choose an animal and create a timeline picture of how it changes Ex.: Kitten to cat</w:t>
            </w:r>
          </w:p>
          <w:p w:rsidR="7627F9BB" w:rsidP="7627F9BB" w:rsidRDefault="7627F9BB" w14:paraId="459E9271" w14:textId="7061F980">
            <w:pPr>
              <w:pStyle w:val="ListParagraph"/>
              <w:numPr>
                <w:ilvl w:val="0"/>
                <w:numId w:val="9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Discuss how humans grow and change from baby, toddler, child, teen, adult, etc. </w:t>
            </w:r>
          </w:p>
          <w:p w:rsidR="7627F9BB" w:rsidP="7627F9BB" w:rsidRDefault="7627F9BB" w14:paraId="65DC1AAE" w14:textId="15B552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7627F9BB" w:rsidR="7627F9BB">
              <w:rPr>
                <w:sz w:val="20"/>
                <w:szCs w:val="20"/>
              </w:rPr>
              <w:t>Compare contrast with pictures of self as a baby and self as 2</w:t>
            </w:r>
            <w:r w:rsidRPr="7627F9BB" w:rsidR="7627F9BB">
              <w:rPr>
                <w:sz w:val="20"/>
                <w:szCs w:val="20"/>
                <w:vertAlign w:val="superscript"/>
              </w:rPr>
              <w:t>nd</w:t>
            </w:r>
            <w:r w:rsidRPr="7627F9BB" w:rsidR="7627F9BB">
              <w:rPr>
                <w:sz w:val="20"/>
                <w:szCs w:val="20"/>
              </w:rPr>
              <w:t xml:space="preserve"> grader</w:t>
            </w:r>
          </w:p>
          <w:p w:rsidR="7627F9BB" w:rsidP="7627F9BB" w:rsidRDefault="7627F9BB" w14:paraId="47801F65" w14:textId="1FD68440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family tree</w:t>
            </w:r>
          </w:p>
          <w:p w:rsidR="7627F9BB" w:rsidP="671C8D2D" w:rsidRDefault="7627F9BB" w14:paraId="267A875E" w14:textId="1CDB1115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</w:pPr>
            <w:r w:rsidRPr="671C8D2D" w:rsidR="7627F9BB">
              <w:rPr>
                <w:color w:val="333333"/>
                <w:sz w:val="19"/>
                <w:szCs w:val="19"/>
              </w:rPr>
              <w:t>Read stories about different types of families</w:t>
            </w:r>
            <w:r w:rsidRPr="671C8D2D" w:rsidR="34C08C12">
              <w:rPr>
                <w:color w:val="333333"/>
                <w:sz w:val="19"/>
                <w:szCs w:val="19"/>
              </w:rPr>
              <w:t xml:space="preserve"> </w:t>
            </w:r>
            <w:r w:rsidRPr="671C8D2D" w:rsidR="34C08C12">
              <w:rPr>
                <w:color w:val="FFFFFF" w:themeColor="background1" w:themeTint="FF" w:themeShade="FF"/>
                <w:sz w:val="19"/>
                <w:szCs w:val="19"/>
                <w:highlight w:val="darkMagenta"/>
              </w:rPr>
              <w:t>(DEI)</w:t>
            </w:r>
          </w:p>
          <w:p w:rsidR="7627F9BB" w:rsidP="7627F9BB" w:rsidRDefault="7627F9BB" w14:paraId="6877F3B8" w14:textId="286F81A2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There’s No One Like Me! Create a poster</w:t>
            </w:r>
          </w:p>
          <w:p w:rsidR="7627F9BB" w:rsidRDefault="7627F9BB" w14:paraId="78E49F31" w14:textId="176F2B4D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6CD157C6" w14:textId="6BE58CCC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Drugs are Dangerous</w:t>
            </w:r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-</w:t>
            </w:r>
          </w:p>
          <w:p w:rsidR="7627F9BB" w:rsidP="7627F9BB" w:rsidRDefault="7627F9BB" w14:paraId="64687E5C" w14:textId="36E32AAD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Review drugs/ medicines and dangers</w:t>
            </w:r>
          </w:p>
          <w:p w:rsidR="7627F9BB" w:rsidP="7627F9BB" w:rsidRDefault="7627F9BB" w14:paraId="0B46FEB7" w14:textId="5891973F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slide show on staying away from drugs and keeping healthy</w:t>
            </w:r>
          </w:p>
          <w:p w:rsidR="7627F9BB" w:rsidP="7627F9BB" w:rsidRDefault="7627F9BB" w14:paraId="718529AB" w14:textId="61D415B9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List good </w:t>
            </w:r>
            <w:r w:rsidRPr="7627F9BB" w:rsidR="7627F9BB">
              <w:rPr>
                <w:color w:val="333333"/>
                <w:sz w:val="19"/>
                <w:szCs w:val="19"/>
              </w:rPr>
              <w:t>choices</w:t>
            </w:r>
            <w:r w:rsidRPr="7627F9BB" w:rsidR="7627F9BB">
              <w:rPr>
                <w:color w:val="333333"/>
                <w:sz w:val="19"/>
                <w:szCs w:val="19"/>
              </w:rPr>
              <w:t xml:space="preserve"> for solving problems (create a graph)</w:t>
            </w:r>
          </w:p>
          <w:p w:rsidR="7627F9BB" w:rsidP="7627F9BB" w:rsidRDefault="7627F9BB" w14:paraId="2985EA01" w14:textId="40C4B53B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Age-appropriate video on staying away from drugs and gangs to help our community</w:t>
            </w:r>
          </w:p>
          <w:p w:rsidR="7627F9BB" w:rsidP="7627F9BB" w:rsidRDefault="7627F9BB" w14:paraId="552E6B37" w14:textId="4A76EFBD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Drug and safety awareness- create a poster, commercial, slide show</w:t>
            </w:r>
          </w:p>
          <w:p w:rsidR="7627F9BB" w:rsidRDefault="7627F9BB" w14:paraId="44EBC2F5" w14:textId="69107E78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4A7B12B6" w14:textId="53B71C01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>Germs/Illness</w:t>
            </w:r>
          </w:p>
          <w:p w:rsidR="7627F9BB" w:rsidP="7627F9BB" w:rsidRDefault="7627F9BB" w14:paraId="369AB31F" w14:textId="2AAEB690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Review how germs make us sick</w:t>
            </w:r>
          </w:p>
          <w:p w:rsidR="7627F9BB" w:rsidP="7627F9BB" w:rsidRDefault="7627F9BB" w14:paraId="09FB7F80" w14:textId="7220531E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Create a song about being germ-free</w:t>
            </w:r>
          </w:p>
          <w:p w:rsidR="7627F9BB" w:rsidP="7627F9BB" w:rsidRDefault="7627F9BB" w14:paraId="06FFB7A7" w14:textId="427E0146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 xml:space="preserve">Create a </w:t>
            </w:r>
            <w:r w:rsidRPr="7627F9BB" w:rsidR="7627F9BB">
              <w:rPr>
                <w:color w:val="333333"/>
                <w:sz w:val="19"/>
                <w:szCs w:val="19"/>
              </w:rPr>
              <w:t>diagram of</w:t>
            </w:r>
            <w:r w:rsidRPr="7627F9BB" w:rsidR="7627F9BB">
              <w:rPr>
                <w:color w:val="333333"/>
                <w:sz w:val="19"/>
                <w:szCs w:val="19"/>
              </w:rPr>
              <w:t xml:space="preserve"> how our body fights germs</w:t>
            </w:r>
          </w:p>
          <w:p w:rsidR="7627F9BB" w:rsidP="7627F9BB" w:rsidRDefault="7627F9BB" w14:paraId="5419E716" w14:textId="5A9860E1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Decision Making Poster</w:t>
            </w:r>
          </w:p>
          <w:p w:rsidR="7627F9BB" w:rsidP="7627F9BB" w:rsidRDefault="7627F9BB" w14:paraId="2A489DE9" w14:textId="4245A56D">
            <w:pPr>
              <w:pStyle w:val="ListParagraph"/>
              <w:numPr>
                <w:ilvl w:val="0"/>
                <w:numId w:val="3"/>
              </w:numPr>
              <w:rPr>
                <w:color w:val="333333"/>
                <w:sz w:val="19"/>
                <w:szCs w:val="19"/>
              </w:rPr>
            </w:pPr>
            <w:r w:rsidRPr="7627F9BB" w:rsidR="7627F9BB">
              <w:rPr>
                <w:color w:val="333333"/>
                <w:sz w:val="19"/>
                <w:szCs w:val="19"/>
              </w:rPr>
              <w:t>Interview a health professional</w:t>
            </w:r>
          </w:p>
          <w:p w:rsidR="7627F9BB" w:rsidRDefault="7627F9BB" w14:paraId="6AFC1AF7" w14:textId="33C1BD95">
            <w:r w:rsidRPr="7627F9BB" w:rsidR="7627F9BB"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</w:rPr>
              <w:t xml:space="preserve"> </w:t>
            </w:r>
          </w:p>
          <w:p w:rsidR="7627F9BB" w:rsidRDefault="7627F9BB" w14:paraId="5BCAB16C" w14:textId="37EE4409">
            <w:r w:rsidRPr="7627F9BB" w:rsidR="7627F9BB">
              <w:rPr>
                <w:rFonts w:ascii="Times New Roman" w:hAnsi="Times New Roman" w:eastAsia="Times New Roman" w:cs="Times New Roman"/>
                <w:b w:val="1"/>
                <w:bCs w:val="1"/>
                <w:color w:val="333333"/>
                <w:sz w:val="19"/>
                <w:szCs w:val="19"/>
              </w:rPr>
              <w:t xml:space="preserve">My Skin and Me </w:t>
            </w:r>
          </w:p>
          <w:p w:rsidR="7627F9BB" w:rsidP="7627F9BB" w:rsidRDefault="7627F9BB" w14:paraId="620E8578" w14:textId="0F8BEE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627F9BB" w:rsidR="7627F9BB">
              <w:rPr>
                <w:sz w:val="20"/>
                <w:szCs w:val="20"/>
              </w:rPr>
              <w:t>View age-appropriate video</w:t>
            </w:r>
          </w:p>
          <w:p w:rsidR="7627F9BB" w:rsidP="7627F9BB" w:rsidRDefault="7627F9BB" w14:paraId="496B8B13" w14:textId="744C76D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627F9BB" w:rsidR="7627F9BB">
              <w:rPr>
                <w:sz w:val="20"/>
                <w:szCs w:val="20"/>
              </w:rPr>
              <w:t xml:space="preserve">Brainstorm ways to take care of your skin </w:t>
            </w:r>
          </w:p>
          <w:p w:rsidR="7627F9BB" w:rsidP="7627F9BB" w:rsidRDefault="7627F9BB" w14:paraId="4BEBE524" w14:textId="0C9A2B7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highlight w:val="yellow"/>
              </w:rPr>
            </w:pPr>
            <w:r w:rsidRPr="7627F9BB" w:rsidR="7627F9BB">
              <w:rPr>
                <w:sz w:val="20"/>
                <w:szCs w:val="20"/>
              </w:rPr>
              <w:t xml:space="preserve">Discuss how </w:t>
            </w:r>
            <w:r w:rsidRPr="7627F9BB" w:rsidR="7627F9BB">
              <w:rPr>
                <w:sz w:val="20"/>
                <w:szCs w:val="20"/>
              </w:rPr>
              <w:t>the sun</w:t>
            </w:r>
            <w:r w:rsidRPr="7627F9BB" w:rsidR="7627F9BB">
              <w:rPr>
                <w:sz w:val="20"/>
                <w:szCs w:val="20"/>
              </w:rPr>
              <w:t xml:space="preserve"> can damage skin (burn, cancer) </w:t>
            </w:r>
            <w:r w:rsidRPr="7627F9BB" w:rsidR="7627F9BB">
              <w:rPr>
                <w:sz w:val="20"/>
                <w:szCs w:val="20"/>
                <w:highlight w:val="yellow"/>
              </w:rPr>
              <w:t>(climate change)</w:t>
            </w:r>
          </w:p>
          <w:p w:rsidR="7627F9BB" w:rsidP="7627F9BB" w:rsidRDefault="7627F9BB" w14:paraId="1B76AF6C" w14:textId="2834214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7627F9BB" w:rsidR="7627F9BB">
              <w:rPr>
                <w:sz w:val="20"/>
                <w:szCs w:val="20"/>
              </w:rPr>
              <w:t xml:space="preserve">Design </w:t>
            </w:r>
            <w:r w:rsidRPr="7627F9BB" w:rsidR="7627F9BB">
              <w:rPr>
                <w:sz w:val="20"/>
                <w:szCs w:val="20"/>
              </w:rPr>
              <w:t>soap</w:t>
            </w:r>
            <w:r w:rsidRPr="7627F9BB" w:rsidR="7627F9BB">
              <w:rPr>
                <w:sz w:val="20"/>
                <w:szCs w:val="20"/>
              </w:rPr>
              <w:t>, lotion, sunscreen advertisement</w:t>
            </w:r>
          </w:p>
          <w:p w:rsidR="7627F9BB" w:rsidP="4A81E1FB" w:rsidRDefault="7627F9BB" w14:paraId="6FFD69FB" w14:textId="163945E7">
            <w:pPr>
              <w:pStyle w:val="ListParagraph"/>
              <w:numPr>
                <w:ilvl w:val="0"/>
                <w:numId w:val="1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FFFFFF" w:themeColor="background1" w:themeTint="FF" w:themeShade="FF"/>
                <w:sz w:val="20"/>
                <w:szCs w:val="20"/>
                <w:highlight w:val="lightGray"/>
              </w:rPr>
            </w:pPr>
            <w:r w:rsidRPr="4A81E1FB" w:rsidR="7627F9BB">
              <w:rPr>
                <w:sz w:val="20"/>
                <w:szCs w:val="20"/>
              </w:rPr>
              <w:t>Discuss differences in skin based on age, color, etc. (read a story)</w:t>
            </w:r>
            <w:r w:rsidRPr="4A81E1FB" w:rsidR="7627F9BB">
              <w:rPr>
                <w:color w:val="FFFFFF" w:themeColor="background1" w:themeTint="FF" w:themeShade="FF"/>
                <w:sz w:val="20"/>
                <w:szCs w:val="20"/>
              </w:rPr>
              <w:t xml:space="preserve"> </w:t>
            </w:r>
            <w:r w:rsidRPr="4A81E1FB" w:rsidR="7627F9BB">
              <w:rPr>
                <w:color w:val="FFFFFF" w:themeColor="background1" w:themeTint="FF" w:themeShade="FF"/>
                <w:sz w:val="20"/>
                <w:szCs w:val="20"/>
                <w:highlight w:val="darkMagenta"/>
              </w:rPr>
              <w:t>DEI</w:t>
            </w:r>
            <w:r w:rsidRPr="4A81E1FB" w:rsidR="7627F9BB">
              <w:rPr>
                <w:color w:val="FFFFFF" w:themeColor="background1" w:themeTint="FF" w:themeShade="FF"/>
                <w:sz w:val="20"/>
                <w:szCs w:val="20"/>
              </w:rPr>
              <w:t xml:space="preserve">, </w:t>
            </w:r>
            <w:r w:rsidRPr="4A81E1FB" w:rsidR="54B6443B">
              <w:rPr>
                <w:color w:val="FFFFFF" w:themeColor="background1" w:themeTint="FF" w:themeShade="FF"/>
                <w:sz w:val="20"/>
                <w:szCs w:val="20"/>
              </w:rPr>
              <w:t xml:space="preserve"> </w:t>
            </w:r>
            <w:r w:rsidRPr="4A81E1FB" w:rsidR="54B6443B">
              <w:rPr>
                <w:color w:val="FFFFFF" w:themeColor="background1" w:themeTint="FF" w:themeShade="FF"/>
                <w:sz w:val="20"/>
                <w:szCs w:val="20"/>
                <w:highlight w:val="lightGray"/>
              </w:rPr>
              <w:t>AAPI</w:t>
            </w:r>
          </w:p>
        </w:tc>
      </w:tr>
      <w:tr w:rsidR="7627F9BB" w:rsidTr="18A01053" w14:paraId="74F6EF4B">
        <w:trPr>
          <w:trHeight w:val="360"/>
        </w:trPr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3963BCE4" w14:textId="1C9063C5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Assessments</w:t>
            </w:r>
          </w:p>
        </w:tc>
      </w:tr>
      <w:tr w:rsidR="7627F9BB" w:rsidTr="18A01053" w14:paraId="70077D65">
        <w:trPr>
          <w:trHeight w:val="1170"/>
        </w:trPr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4B118D29" w14:textId="3140835B"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7627F9BB" w:rsidP="7627F9BB" w:rsidRDefault="7627F9BB" w14:paraId="3D31B920" w14:textId="1408083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Assessments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: Unit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Formative &amp; Summative - Nutrition, Personal Growth, Diseases &amp; Health, Safety, Social Emotional Health</w:t>
            </w:r>
          </w:p>
          <w:p w:rsidR="7627F9BB" w:rsidP="7627F9BB" w:rsidRDefault="7627F9BB" w14:paraId="144A61AD" w14:textId="6106B10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Rubrics for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: Poster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projects, digital projects, written assignments, Health and Safety Role Playing activities, class discussions</w:t>
            </w:r>
          </w:p>
        </w:tc>
      </w:tr>
      <w:tr w:rsidR="7627F9BB" w:rsidTr="18A01053" w14:paraId="625143CD">
        <w:trPr>
          <w:trHeight w:val="360"/>
        </w:trPr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0EA07041" w14:textId="0ECAD192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Materials</w:t>
            </w:r>
          </w:p>
        </w:tc>
      </w:tr>
      <w:tr w:rsidR="7627F9BB" w:rsidTr="18A01053" w14:paraId="319B2E48">
        <w:trPr>
          <w:trHeight w:val="2340"/>
        </w:trPr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P="7627F9BB" w:rsidRDefault="7627F9BB" w14:paraId="2E9D0539" w14:textId="7399F61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NewsELA</w:t>
            </w:r>
          </w:p>
          <w:p w:rsidR="7627F9BB" w:rsidP="7627F9BB" w:rsidRDefault="7627F9BB" w14:paraId="3B157D22" w14:textId="520389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IXL</w:t>
            </w:r>
          </w:p>
          <w:p w:rsidR="7627F9BB" w:rsidP="7627F9BB" w:rsidRDefault="7627F9BB" w14:paraId="1C77EBB1" w14:textId="1E37DF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The Great Body Shop – digital and print </w:t>
            </w:r>
          </w:p>
          <w:p w:rsidR="7627F9BB" w:rsidP="7627F9BB" w:rsidRDefault="7627F9BB" w14:paraId="65E7B778" w14:textId="7ABCC52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Health sites such as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: redcross.org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, kidshealth.org, scc.gov.org, cdc.gov, afineparent.org</w:t>
            </w:r>
          </w:p>
          <w:p w:rsidR="7627F9BB" w:rsidP="7627F9BB" w:rsidRDefault="7627F9BB" w14:paraId="7621E14F" w14:textId="31F48C6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Health videos</w:t>
            </w:r>
          </w:p>
          <w:p w:rsidR="7627F9BB" w:rsidP="7627F9BB" w:rsidRDefault="7627F9BB" w14:paraId="277DD7A1" w14:textId="637103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Health fiction and non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-fiction</w:t>
            </w: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 xml:space="preserve"> books</w:t>
            </w:r>
          </w:p>
          <w:p w:rsidR="7627F9BB" w:rsidP="7627F9BB" w:rsidRDefault="7627F9BB" w14:paraId="428A5C92" w14:textId="07E0325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Promethean Board, Laptops, Internet</w:t>
            </w:r>
          </w:p>
          <w:p w:rsidR="7627F9BB" w:rsidP="7627F9BB" w:rsidRDefault="7627F9BB" w14:paraId="4D7AED91" w14:textId="0D9265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Posters, cue cards</w:t>
            </w:r>
          </w:p>
          <w:p w:rsidR="7627F9BB" w:rsidP="7627F9BB" w:rsidRDefault="7627F9BB" w14:paraId="4C45896C" w14:textId="221792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7627F9BB" w:rsidR="7627F9BB">
              <w:rPr>
                <w:rFonts w:ascii="Calibri" w:hAnsi="Calibri" w:eastAsia="Calibri" w:cs="Calibri"/>
                <w:sz w:val="20"/>
                <w:szCs w:val="20"/>
              </w:rPr>
              <w:t>Manipulatives/puppets</w:t>
            </w:r>
          </w:p>
        </w:tc>
      </w:tr>
      <w:tr w:rsidR="7627F9BB" w:rsidTr="18A01053" w14:paraId="585FB317">
        <w:trPr>
          <w:trHeight w:val="435"/>
        </w:trPr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7030A0"/>
            <w:tcMar/>
            <w:vAlign w:val="top"/>
          </w:tcPr>
          <w:p w:rsidR="7627F9BB" w:rsidP="7627F9BB" w:rsidRDefault="7627F9BB" w14:paraId="203DBE0F" w14:textId="26D0204C">
            <w:pPr>
              <w:jc w:val="center"/>
            </w:pPr>
            <w:r w:rsidRPr="7627F9BB" w:rsidR="7627F9BB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MODIFICATIONS</w:t>
            </w:r>
          </w:p>
        </w:tc>
      </w:tr>
      <w:tr w:rsidR="7627F9BB" w:rsidTr="18A01053" w14:paraId="40C4B852">
        <w:trPr>
          <w:trHeight w:val="3840"/>
        </w:trPr>
        <w:tc>
          <w:tcPr>
            <w:tcW w:w="936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27F9BB" w:rsidRDefault="7627F9BB" w14:paraId="6A9F49D0" w14:textId="43F9B18E">
            <w:r w:rsidRPr="7627F9BB" w:rsidR="7627F9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1440"/>
              <w:gridCol w:w="1620"/>
              <w:gridCol w:w="2250"/>
              <w:gridCol w:w="1620"/>
            </w:tblGrid>
            <w:tr w:rsidR="7627F9BB" w:rsidTr="7627F9BB" w14:paraId="5C44CBCF">
              <w:trPr>
                <w:trHeight w:val="255"/>
              </w:trPr>
              <w:tc>
                <w:tcPr>
                  <w:tcW w:w="2295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shd w:val="clear" w:color="auto" w:fill="EFEFEF"/>
                  <w:tcMar/>
                  <w:vAlign w:val="top"/>
                </w:tcPr>
                <w:p w:rsidR="7627F9BB" w:rsidP="7627F9BB" w:rsidRDefault="7627F9BB" w14:paraId="5B65E145" w14:textId="5FA12619">
                  <w:pPr>
                    <w:jc w:val="center"/>
                  </w:pPr>
                  <w:r w:rsidRPr="7627F9BB" w:rsidR="7627F9BB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</w:rPr>
                    <w:t>English Language Learners</w:t>
                  </w:r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shd w:val="clear" w:color="auto" w:fill="EFEFEF"/>
                  <w:tcMar/>
                  <w:vAlign w:val="top"/>
                </w:tcPr>
                <w:p w:rsidR="7627F9BB" w:rsidP="7627F9BB" w:rsidRDefault="7627F9BB" w14:paraId="123EB562" w14:textId="5AA03C8D">
                  <w:pPr>
                    <w:jc w:val="center"/>
                  </w:pPr>
                  <w:r w:rsidRPr="7627F9BB" w:rsidR="7627F9BB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</w:rPr>
                    <w:t>Special Education</w:t>
                  </w:r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shd w:val="clear" w:color="auto" w:fill="EFEFEF"/>
                  <w:tcMar/>
                  <w:vAlign w:val="top"/>
                </w:tcPr>
                <w:p w:rsidR="7627F9BB" w:rsidP="7627F9BB" w:rsidRDefault="7627F9BB" w14:paraId="39D40C68" w14:textId="1B445798">
                  <w:pPr>
                    <w:jc w:val="center"/>
                  </w:pPr>
                  <w:r w:rsidRPr="7627F9BB" w:rsidR="7627F9BB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</w:rPr>
                    <w:t>At-Risk</w:t>
                  </w:r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shd w:val="clear" w:color="auto" w:fill="EFEFEF"/>
                  <w:tcMar/>
                  <w:vAlign w:val="top"/>
                </w:tcPr>
                <w:p w:rsidR="7627F9BB" w:rsidP="7627F9BB" w:rsidRDefault="7627F9BB" w14:paraId="21565B7C" w14:textId="3F3092D9">
                  <w:pPr>
                    <w:jc w:val="center"/>
                  </w:pPr>
                  <w:r w:rsidRPr="7627F9BB" w:rsidR="7627F9BB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</w:rPr>
                    <w:t>Gifted and Talented</w:t>
                  </w:r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shd w:val="clear" w:color="auto" w:fill="EFEFEF"/>
                  <w:tcMar/>
                  <w:vAlign w:val="top"/>
                </w:tcPr>
                <w:p w:rsidR="7627F9BB" w:rsidP="7627F9BB" w:rsidRDefault="7627F9BB" w14:paraId="5FCDFC09" w14:textId="0971E01B">
                  <w:pPr>
                    <w:jc w:val="center"/>
                  </w:pPr>
                  <w:r w:rsidRPr="7627F9BB" w:rsidR="7627F9BB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</w:rPr>
                    <w:t>504</w:t>
                  </w:r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7627F9BB" w:rsidTr="7627F9BB" w14:paraId="6D61FAE5">
              <w:trPr>
                <w:trHeight w:val="4665"/>
              </w:trPr>
              <w:tc>
                <w:tcPr>
                  <w:tcW w:w="2295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7627F9BB" w:rsidRDefault="7627F9BB" w14:paraId="3783F23F" w14:textId="10409A37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Scaffolding </w:t>
                  </w:r>
                </w:p>
                <w:p w:rsidR="7627F9BB" w:rsidRDefault="7627F9BB" w14:paraId="360BB1AB" w14:textId="1EF54DD7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Word walls </w:t>
                  </w:r>
                </w:p>
                <w:p w:rsidR="7627F9BB" w:rsidRDefault="7627F9BB" w14:paraId="74DDA9EE" w14:textId="4923CA5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Sentence/paragraph frames </w:t>
                  </w:r>
                </w:p>
                <w:p w:rsidR="7627F9BB" w:rsidRDefault="7627F9BB" w14:paraId="55E0B714" w14:textId="154FBD5A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Bilingual dictionaries/translation </w:t>
                  </w:r>
                </w:p>
                <w:p w:rsidR="7627F9BB" w:rsidRDefault="7627F9BB" w14:paraId="25892D97" w14:textId="3B93F8CA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Think alouds </w:t>
                  </w:r>
                </w:p>
                <w:p w:rsidR="7627F9BB" w:rsidRDefault="7627F9BB" w14:paraId="7476358F" w14:textId="04F07CC1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Read alouds </w:t>
                  </w:r>
                </w:p>
                <w:p w:rsidR="7627F9BB" w:rsidRDefault="7627F9BB" w14:paraId="4743B88D" w14:textId="4304151D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Highlight key vocabulary </w:t>
                  </w:r>
                </w:p>
                <w:p w:rsidR="7627F9BB" w:rsidRDefault="7627F9BB" w14:paraId="5C0491B6" w14:textId="4178C1FC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Annotation guides </w:t>
                  </w:r>
                </w:p>
                <w:p w:rsidR="7627F9BB" w:rsidRDefault="7627F9BB" w14:paraId="61F4867F" w14:textId="1EFC8862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Think-pair- share </w:t>
                  </w:r>
                </w:p>
                <w:p w:rsidR="7627F9BB" w:rsidRDefault="7627F9BB" w14:paraId="6358FCB1" w14:textId="4B3CDABF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Visual aides </w:t>
                  </w:r>
                </w:p>
                <w:p w:rsidR="7627F9BB" w:rsidRDefault="7627F9BB" w14:paraId="1EE25CF0" w14:textId="361A74F1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Modeling </w:t>
                  </w:r>
                </w:p>
                <w:p w:rsidR="7627F9BB" w:rsidRDefault="7627F9BB" w14:paraId="4D9E0653" w14:textId="4BE535FF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Cognates </w:t>
                  </w:r>
                </w:p>
              </w:tc>
              <w:tc>
                <w:tcPr>
                  <w:tcW w:w="144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7627F9BB" w:rsidRDefault="7627F9BB" w14:paraId="0C4946E3" w14:textId="6498806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Word walls </w:t>
                  </w:r>
                </w:p>
                <w:p w:rsidR="7627F9BB" w:rsidRDefault="7627F9BB" w14:paraId="215ED412" w14:textId="03A4F4DA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Visual aides </w:t>
                  </w:r>
                </w:p>
                <w:p w:rsidR="7627F9BB" w:rsidRDefault="7627F9BB" w14:paraId="3AD28BA0" w14:textId="76A7D5B9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Graphic organizers </w:t>
                  </w:r>
                </w:p>
                <w:p w:rsidR="7627F9BB" w:rsidRDefault="7627F9BB" w14:paraId="59842928" w14:textId="028B4DC5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Multimedia </w:t>
                  </w:r>
                </w:p>
                <w:p w:rsidR="7627F9BB" w:rsidRDefault="7627F9BB" w14:paraId="74377951" w14:textId="0B36E72E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Leveled readers </w:t>
                  </w:r>
                </w:p>
                <w:p w:rsidR="7627F9BB" w:rsidRDefault="7627F9BB" w14:paraId="3361B1A4" w14:textId="4FC5C2B9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Assistive technology </w:t>
                  </w:r>
                </w:p>
                <w:p w:rsidR="7627F9BB" w:rsidRDefault="7627F9BB" w14:paraId="517326BE" w14:textId="5CF06ADE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Notes/summaries </w:t>
                  </w:r>
                </w:p>
                <w:p w:rsidR="7627F9BB" w:rsidRDefault="7627F9BB" w14:paraId="3C7C28FF" w14:textId="0397EB59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Extended time </w:t>
                  </w:r>
                </w:p>
                <w:p w:rsidR="7627F9BB" w:rsidRDefault="7627F9BB" w14:paraId="3166F609" w14:textId="76F6A0C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Answer masking </w:t>
                  </w:r>
                </w:p>
                <w:p w:rsidR="7627F9BB" w:rsidRDefault="7627F9BB" w14:paraId="192E98CB" w14:textId="78560432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Answer eliminator </w:t>
                  </w:r>
                </w:p>
                <w:p w:rsidR="7627F9BB" w:rsidRDefault="7627F9BB" w14:paraId="1AB3ECD8" w14:textId="782CB04A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Highlighter </w:t>
                  </w:r>
                </w:p>
                <w:p w:rsidR="7627F9BB" w:rsidRDefault="7627F9BB" w14:paraId="1C79E71B" w14:textId="4B15031C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Color contrast </w:t>
                  </w:r>
                </w:p>
              </w:tc>
              <w:tc>
                <w:tcPr>
                  <w:tcW w:w="162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7627F9BB" w:rsidRDefault="7627F9BB" w14:paraId="4AB8A82D" w14:textId="07E397DC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Teacher tutoring </w:t>
                  </w:r>
                </w:p>
                <w:p w:rsidR="7627F9BB" w:rsidRDefault="7627F9BB" w14:paraId="370A84CD" w14:textId="125FC527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Peer tutoring </w:t>
                  </w:r>
                </w:p>
                <w:p w:rsidR="7627F9BB" w:rsidRDefault="7627F9BB" w14:paraId="1A0E71E3" w14:textId="6BA658A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Study guides </w:t>
                  </w:r>
                </w:p>
                <w:p w:rsidR="7627F9BB" w:rsidRDefault="7627F9BB" w14:paraId="438FA909" w14:textId="0836933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Graphic organizers </w:t>
                  </w:r>
                </w:p>
                <w:p w:rsidR="7627F9BB" w:rsidRDefault="7627F9BB" w14:paraId="171B40EC" w14:textId="636273F2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Extended time </w:t>
                  </w:r>
                </w:p>
                <w:p w:rsidR="7627F9BB" w:rsidRDefault="7627F9BB" w14:paraId="7E10C66F" w14:textId="5A9F7209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Parent communication </w:t>
                  </w:r>
                </w:p>
                <w:p w:rsidR="7627F9BB" w:rsidRDefault="7627F9BB" w14:paraId="35C48083" w14:textId="6873982B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Modified assignments </w:t>
                  </w:r>
                </w:p>
                <w:p w:rsidR="7627F9BB" w:rsidRDefault="7627F9BB" w14:paraId="23CCE446" w14:textId="74D5CA5D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Counseling </w:t>
                  </w:r>
                </w:p>
                <w:p w:rsidR="7627F9BB" w:rsidRDefault="7627F9BB" w14:paraId="13D37166" w14:textId="7FAA9AF4">
                  <w:r w:rsidRPr="7627F9BB" w:rsidR="7627F9BB"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7627F9BB" w:rsidRDefault="7627F9BB" w14:paraId="0D262D3B" w14:textId="751C14DE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Curriculum compacting </w:t>
                  </w:r>
                </w:p>
                <w:p w:rsidR="7627F9BB" w:rsidRDefault="7627F9BB" w14:paraId="194AE607" w14:textId="083917E4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Challenge assignments </w:t>
                  </w:r>
                </w:p>
                <w:p w:rsidR="7627F9BB" w:rsidRDefault="7627F9BB" w14:paraId="6534B1AE" w14:textId="66C1A57E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Enrichment activities </w:t>
                  </w:r>
                </w:p>
                <w:p w:rsidR="7627F9BB" w:rsidRDefault="7627F9BB" w14:paraId="15A71FF1" w14:textId="0C4D7114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Tiered activities </w:t>
                  </w:r>
                </w:p>
                <w:p w:rsidR="7627F9BB" w:rsidRDefault="7627F9BB" w14:paraId="5B7D1829" w14:textId="4AD5E706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Independent research/inquiry </w:t>
                  </w:r>
                </w:p>
                <w:p w:rsidR="7627F9BB" w:rsidRDefault="7627F9BB" w14:paraId="0614F262" w14:textId="303F1A99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Collaborative teamwork </w:t>
                  </w:r>
                </w:p>
                <w:p w:rsidR="7627F9BB" w:rsidRDefault="7627F9BB" w14:paraId="63D40402" w14:textId="2C5C3AFE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Higher level questioning </w:t>
                  </w:r>
                </w:p>
                <w:p w:rsidR="7627F9BB" w:rsidRDefault="7627F9BB" w14:paraId="42F9F958" w14:textId="4B7F0CE5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Critical/Analytical thinking tasks </w:t>
                  </w:r>
                </w:p>
                <w:p w:rsidR="7627F9BB" w:rsidRDefault="7627F9BB" w14:paraId="51D318E1" w14:textId="784D0912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Self-directed activities </w:t>
                  </w:r>
                </w:p>
              </w:tc>
              <w:tc>
                <w:tcPr>
                  <w:tcW w:w="162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7627F9BB" w:rsidRDefault="7627F9BB" w14:paraId="75797E81" w14:textId="18ACDF14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Word walls </w:t>
                  </w:r>
                </w:p>
                <w:p w:rsidR="7627F9BB" w:rsidRDefault="7627F9BB" w14:paraId="33297628" w14:textId="67F22236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Visual aides </w:t>
                  </w:r>
                </w:p>
                <w:p w:rsidR="7627F9BB" w:rsidRDefault="7627F9BB" w14:paraId="79FFB383" w14:textId="325AFA7B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Graphic organizers </w:t>
                  </w:r>
                </w:p>
                <w:p w:rsidR="7627F9BB" w:rsidRDefault="7627F9BB" w14:paraId="501ACE8C" w14:textId="7B18BED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Multimedia </w:t>
                  </w:r>
                </w:p>
                <w:p w:rsidR="7627F9BB" w:rsidRDefault="7627F9BB" w14:paraId="6FD8051A" w14:textId="6D6B5823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Leveled readers </w:t>
                  </w:r>
                </w:p>
                <w:p w:rsidR="7627F9BB" w:rsidRDefault="7627F9BB" w14:paraId="475CE5CF" w14:textId="734F229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Assistive technology </w:t>
                  </w:r>
                </w:p>
                <w:p w:rsidR="7627F9BB" w:rsidRDefault="7627F9BB" w14:paraId="44960604" w14:textId="46CB58E7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Notes/summaries </w:t>
                  </w:r>
                </w:p>
                <w:p w:rsidR="7627F9BB" w:rsidRDefault="7627F9BB" w14:paraId="0DCBD9E5" w14:textId="51511DF7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Extended time </w:t>
                  </w:r>
                </w:p>
                <w:p w:rsidR="7627F9BB" w:rsidRDefault="7627F9BB" w14:paraId="3A85D86D" w14:textId="3FF2859E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Answer masking </w:t>
                  </w:r>
                </w:p>
                <w:p w:rsidR="7627F9BB" w:rsidRDefault="7627F9BB" w14:paraId="64018A3A" w14:textId="36D8E307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Answer eliminator </w:t>
                  </w:r>
                </w:p>
                <w:p w:rsidR="7627F9BB" w:rsidRDefault="7627F9BB" w14:paraId="17DBC2DF" w14:textId="5D9E931A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Highlighter </w:t>
                  </w:r>
                </w:p>
                <w:p w:rsidR="7627F9BB" w:rsidRDefault="7627F9BB" w14:paraId="2DCC181F" w14:textId="23E2CBF3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Color contrast </w:t>
                  </w:r>
                </w:p>
                <w:p w:rsidR="7627F9BB" w:rsidRDefault="7627F9BB" w14:paraId="5DAE2624" w14:textId="29E6030F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Parent communication </w:t>
                  </w:r>
                </w:p>
                <w:p w:rsidR="7627F9BB" w:rsidRDefault="7627F9BB" w14:paraId="2A10F75A" w14:textId="250E6EE3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Modified assignments </w:t>
                  </w:r>
                </w:p>
                <w:p w:rsidR="7627F9BB" w:rsidRDefault="7627F9BB" w14:paraId="543CF823" w14:textId="72410A10">
                  <w:r w:rsidRPr="7627F9BB" w:rsidR="7627F9BB">
                    <w:rPr>
                      <w:rFonts w:ascii="Calibri" w:hAnsi="Calibri" w:eastAsia="Calibri" w:cs="Calibri"/>
                      <w:color w:val="000000" w:themeColor="text1" w:themeTint="FF" w:themeShade="FF"/>
                      <w:sz w:val="20"/>
                      <w:szCs w:val="20"/>
                    </w:rPr>
                    <w:t xml:space="preserve">Counseling </w:t>
                  </w:r>
                </w:p>
              </w:tc>
            </w:tr>
          </w:tbl>
        </w:tc>
      </w:tr>
    </w:tbl>
    <w:p xmlns:wp14="http://schemas.microsoft.com/office/word/2010/wordml" w14:paraId="5044D95E" wp14:textId="2D55450E">
      <w:r w:rsidRPr="7627F9BB" w:rsidR="7627F9B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78F89D4E" wp14:textId="51EF59BD">
      <w:r w:rsidRPr="7627F9BB" w:rsidR="7627F9B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47ABDA69" wp14:textId="2EB3FCA4">
      <w:r w:rsidRPr="7627F9BB" w:rsidR="7627F9B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7C9B795E" wp14:textId="1F7333C1">
      <w:r w:rsidRPr="7627F9BB" w:rsidR="7627F9B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2B072125" wp14:textId="23D98624">
      <w:r w:rsidRPr="7627F9BB" w:rsidR="7627F9B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1AA15978" wp14:textId="56A6ADD4">
      <w:r w:rsidRPr="7627F9BB" w:rsidR="7627F9B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627F9BB" w14:paraId="33456B0C" wp14:textId="2141E5A9">
      <w:pPr>
        <w:tabs>
          <w:tab w:val="left" w:leader="none" w:pos="3585"/>
        </w:tabs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7627F9BB" w14:paraId="2C078E63" wp14:textId="50FD7C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VlA1dGe" int2:invalidationBookmarkName="" int2:hashCode="EM/0A0zt+5Kics" int2:id="KgxuECWb">
      <int2:state int2:type="LegacyProofing" int2:value="Rejected"/>
    </int2:bookmark>
    <int2:bookmark int2:bookmarkName="_Int_X5Z8ZimT" int2:invalidationBookmarkName="" int2:hashCode="Q6YqjLWI8iWrMs" int2:id="TD35ondQ">
      <int2:state int2:type="LegacyProofing" int2:value="Rejected"/>
    </int2:bookmark>
    <int2:bookmark int2:bookmarkName="_Int_oBPsshl4" int2:invalidationBookmarkName="" int2:hashCode="5cEnj+BQkBZE21" int2:id="Hbzr06ga">
      <int2:state int2:type="LegacyProofing" int2:value="Rejected"/>
    </int2:bookmark>
    <int2:bookmark int2:bookmarkName="_Int_GUAvLv3U" int2:invalidationBookmarkName="" int2:hashCode="vO7aDRy0llijgq" int2:id="Rs5VF9PV">
      <int2:state int2:type="LegacyProofing" int2:value="Rejected"/>
    </int2:bookmark>
    <int2:bookmark int2:bookmarkName="_Int_QrK2UON9" int2:invalidationBookmarkName="" int2:hashCode="8T61hZ8TeRrtJC" int2:id="ZKf9evLM">
      <int2:state int2:type="LegacyProofing" int2:value="Rejected"/>
    </int2:bookmark>
    <int2:bookmark int2:bookmarkName="_Int_G0hEyVuE" int2:invalidationBookmarkName="" int2:hashCode="KuOHCQi07wfVxG" int2:id="wty1MsHD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7f2912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85a3f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5f4e0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a423c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81ba5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80f5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6ff8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f6c4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d19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6c425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691b8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d77d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034b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3A9CA"/>
    <w:rsid w:val="0029DDBD"/>
    <w:rsid w:val="02063C4D"/>
    <w:rsid w:val="02F541ED"/>
    <w:rsid w:val="03C7EEFD"/>
    <w:rsid w:val="043CDA5E"/>
    <w:rsid w:val="04669353"/>
    <w:rsid w:val="05528487"/>
    <w:rsid w:val="059B836F"/>
    <w:rsid w:val="05A370F5"/>
    <w:rsid w:val="065049DE"/>
    <w:rsid w:val="06AB7160"/>
    <w:rsid w:val="06D4F01D"/>
    <w:rsid w:val="07C03714"/>
    <w:rsid w:val="08F339A6"/>
    <w:rsid w:val="094B5B14"/>
    <w:rsid w:val="0A25F5AA"/>
    <w:rsid w:val="0AB3DD12"/>
    <w:rsid w:val="0B1EEF86"/>
    <w:rsid w:val="0D298FC4"/>
    <w:rsid w:val="0D7DCEDD"/>
    <w:rsid w:val="0D8F706F"/>
    <w:rsid w:val="0E8B8D6E"/>
    <w:rsid w:val="0F312ADE"/>
    <w:rsid w:val="10492C9B"/>
    <w:rsid w:val="11B0F76B"/>
    <w:rsid w:val="12F23D5A"/>
    <w:rsid w:val="130B65B7"/>
    <w:rsid w:val="1440BC95"/>
    <w:rsid w:val="147BD6C5"/>
    <w:rsid w:val="1568A851"/>
    <w:rsid w:val="162301EF"/>
    <w:rsid w:val="1629DE1C"/>
    <w:rsid w:val="16A02B55"/>
    <w:rsid w:val="16B73091"/>
    <w:rsid w:val="182D266C"/>
    <w:rsid w:val="185300F2"/>
    <w:rsid w:val="18A01053"/>
    <w:rsid w:val="195F9310"/>
    <w:rsid w:val="19B3EA0F"/>
    <w:rsid w:val="19BC0950"/>
    <w:rsid w:val="1A09621C"/>
    <w:rsid w:val="1AFD4F3F"/>
    <w:rsid w:val="1BC490D4"/>
    <w:rsid w:val="1BDFD75B"/>
    <w:rsid w:val="1BF1C442"/>
    <w:rsid w:val="1C10A6D6"/>
    <w:rsid w:val="1D2FCAAC"/>
    <w:rsid w:val="1D73BA36"/>
    <w:rsid w:val="1F0F8A97"/>
    <w:rsid w:val="1F4F3C2E"/>
    <w:rsid w:val="20B3487E"/>
    <w:rsid w:val="235416A9"/>
    <w:rsid w:val="236E8475"/>
    <w:rsid w:val="23EAE940"/>
    <w:rsid w:val="24033AEE"/>
    <w:rsid w:val="24F55A61"/>
    <w:rsid w:val="251420BA"/>
    <w:rsid w:val="257ECC1B"/>
    <w:rsid w:val="25FA9E46"/>
    <w:rsid w:val="27228A02"/>
    <w:rsid w:val="2740A2F6"/>
    <w:rsid w:val="27C5B56F"/>
    <w:rsid w:val="28033D98"/>
    <w:rsid w:val="28B66CDD"/>
    <w:rsid w:val="28BE5A63"/>
    <w:rsid w:val="2A523D3E"/>
    <w:rsid w:val="2A6B659B"/>
    <w:rsid w:val="2AF0F485"/>
    <w:rsid w:val="2B2DC709"/>
    <w:rsid w:val="2B8E8F10"/>
    <w:rsid w:val="2C7C55B1"/>
    <w:rsid w:val="2CD20E3C"/>
    <w:rsid w:val="2E30ECBB"/>
    <w:rsid w:val="2E59F5AE"/>
    <w:rsid w:val="2F655FF8"/>
    <w:rsid w:val="30C17EC2"/>
    <w:rsid w:val="30C96C48"/>
    <w:rsid w:val="31013059"/>
    <w:rsid w:val="31B9A26B"/>
    <w:rsid w:val="322978B2"/>
    <w:rsid w:val="325D4F23"/>
    <w:rsid w:val="329D00BA"/>
    <w:rsid w:val="32E50708"/>
    <w:rsid w:val="341350FD"/>
    <w:rsid w:val="3453A9F6"/>
    <w:rsid w:val="34C08C12"/>
    <w:rsid w:val="3585EB79"/>
    <w:rsid w:val="36777801"/>
    <w:rsid w:val="36AF3C12"/>
    <w:rsid w:val="36D02DDB"/>
    <w:rsid w:val="38327A6E"/>
    <w:rsid w:val="390BF283"/>
    <w:rsid w:val="396C1BAA"/>
    <w:rsid w:val="3972048F"/>
    <w:rsid w:val="3CC11C49"/>
    <w:rsid w:val="3D055539"/>
    <w:rsid w:val="3E7EAF89"/>
    <w:rsid w:val="3E8289E6"/>
    <w:rsid w:val="3EA1259A"/>
    <w:rsid w:val="3F764CD9"/>
    <w:rsid w:val="4153A9CA"/>
    <w:rsid w:val="438DBF1A"/>
    <w:rsid w:val="43CD68E6"/>
    <w:rsid w:val="4471BB46"/>
    <w:rsid w:val="4565B00F"/>
    <w:rsid w:val="45C1AE21"/>
    <w:rsid w:val="45F94385"/>
    <w:rsid w:val="46C55FDC"/>
    <w:rsid w:val="47B17B64"/>
    <w:rsid w:val="47C68ED2"/>
    <w:rsid w:val="47FB8C34"/>
    <w:rsid w:val="48943C3F"/>
    <w:rsid w:val="48B7E60B"/>
    <w:rsid w:val="48D32AD5"/>
    <w:rsid w:val="48E6119A"/>
    <w:rsid w:val="49DE6907"/>
    <w:rsid w:val="49DE6907"/>
    <w:rsid w:val="4A81E1FB"/>
    <w:rsid w:val="4B97F723"/>
    <w:rsid w:val="4D1B7903"/>
    <w:rsid w:val="4DFF752F"/>
    <w:rsid w:val="4E5928A7"/>
    <w:rsid w:val="4ED071C1"/>
    <w:rsid w:val="4F54732A"/>
    <w:rsid w:val="51063567"/>
    <w:rsid w:val="51210E24"/>
    <w:rsid w:val="51DA5DB6"/>
    <w:rsid w:val="5273CB83"/>
    <w:rsid w:val="529BD320"/>
    <w:rsid w:val="536CA606"/>
    <w:rsid w:val="53E7AAE3"/>
    <w:rsid w:val="5427B011"/>
    <w:rsid w:val="5488E908"/>
    <w:rsid w:val="54B6443B"/>
    <w:rsid w:val="56E01F9F"/>
    <w:rsid w:val="56FE4A07"/>
    <w:rsid w:val="57170CEE"/>
    <w:rsid w:val="57507D27"/>
    <w:rsid w:val="58621137"/>
    <w:rsid w:val="586E5A02"/>
    <w:rsid w:val="5A8FBC01"/>
    <w:rsid w:val="5B7730B8"/>
    <w:rsid w:val="5DD6A654"/>
    <w:rsid w:val="5EFFFA56"/>
    <w:rsid w:val="608C03F0"/>
    <w:rsid w:val="61253C71"/>
    <w:rsid w:val="62932CDA"/>
    <w:rsid w:val="630C8ED0"/>
    <w:rsid w:val="639F3BAC"/>
    <w:rsid w:val="63ABFA49"/>
    <w:rsid w:val="64826857"/>
    <w:rsid w:val="65BD9E01"/>
    <w:rsid w:val="671C8D2D"/>
    <w:rsid w:val="67BB072F"/>
    <w:rsid w:val="69117988"/>
    <w:rsid w:val="6ADEE601"/>
    <w:rsid w:val="6D3D6A38"/>
    <w:rsid w:val="6D463A7D"/>
    <w:rsid w:val="6E025B64"/>
    <w:rsid w:val="6E6C220E"/>
    <w:rsid w:val="6EBCE916"/>
    <w:rsid w:val="7141DB11"/>
    <w:rsid w:val="71B73266"/>
    <w:rsid w:val="72B8362E"/>
    <w:rsid w:val="733C77D4"/>
    <w:rsid w:val="73DEC5CA"/>
    <w:rsid w:val="7461C626"/>
    <w:rsid w:val="753494AF"/>
    <w:rsid w:val="7627F9BB"/>
    <w:rsid w:val="776D3385"/>
    <w:rsid w:val="7A50F786"/>
    <w:rsid w:val="7B2DF806"/>
    <w:rsid w:val="7B4912D4"/>
    <w:rsid w:val="7E08A86C"/>
    <w:rsid w:val="7E406C7D"/>
    <w:rsid w:val="7F2468A9"/>
    <w:rsid w:val="7FEC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A9CA"/>
  <w15:chartTrackingRefBased/>
  <w15:docId w15:val="{9E99DD6D-4F1D-43F5-881A-05B3D907B5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bfccc5e023c4b42" /><Relationship Type="http://schemas.openxmlformats.org/officeDocument/2006/relationships/numbering" Target="numbering.xml" Id="Rafc1d5e6ca9c4b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2022-08-04T15:50:32.4942514Z</dcterms:created>
  <dcterms:modified xsi:type="dcterms:W3CDTF">2022-11-14T18:13:22.5633493Z</dcterms:modified>
  <dc:creator>Alexandra Bellenger</dc:creator>
  <lastModifiedBy>Anna D'Agostino</lastModifiedBy>
</coreProperties>
</file>